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FB27" w14:textId="77777777" w:rsidR="00526D67" w:rsidRDefault="00526D67">
      <w:pPr>
        <w:spacing w:line="282" w:lineRule="exact"/>
        <w:rPr>
          <w:sz w:val="24"/>
          <w:szCs w:val="24"/>
        </w:rPr>
      </w:pPr>
    </w:p>
    <w:p w14:paraId="17D835CB" w14:textId="77777777" w:rsidR="00FF16C6" w:rsidRPr="009973C2" w:rsidRDefault="00FF16C6" w:rsidP="00FF16C6">
      <w:pPr>
        <w:ind w:firstLine="720"/>
        <w:jc w:val="right"/>
        <w:rPr>
          <w:b/>
          <w:noProof/>
          <w:sz w:val="32"/>
          <w:szCs w:val="32"/>
        </w:rPr>
      </w:pPr>
      <w:r w:rsidRPr="009973C2">
        <w:rPr>
          <w:b/>
          <w:noProof/>
          <w:sz w:val="32"/>
          <w:szCs w:val="32"/>
        </w:rPr>
        <w:t>ПРОЕКТ</w:t>
      </w:r>
    </w:p>
    <w:p w14:paraId="5C947C65" w14:textId="5019063F" w:rsidR="00FF16C6" w:rsidRPr="00DA336C" w:rsidRDefault="00FF16C6" w:rsidP="00FF16C6">
      <w:pPr>
        <w:ind w:firstLine="720"/>
        <w:jc w:val="center"/>
        <w:rPr>
          <w:b/>
          <w:bCs/>
        </w:rPr>
      </w:pPr>
      <w:r w:rsidRPr="00DA336C">
        <w:rPr>
          <w:rFonts w:ascii="Calibri" w:hAnsi="Calibri"/>
          <w:b/>
          <w:noProof/>
          <w:szCs w:val="28"/>
        </w:rPr>
        <w:drawing>
          <wp:inline distT="0" distB="0" distL="0" distR="0" wp14:anchorId="6EB45971" wp14:editId="2D87DC3E">
            <wp:extent cx="464185" cy="579755"/>
            <wp:effectExtent l="0" t="0" r="0" b="0"/>
            <wp:docPr id="2" name="Рисунок 2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50BC1" w14:textId="77777777" w:rsidR="00FF16C6" w:rsidRPr="003F5372" w:rsidRDefault="00FF16C6" w:rsidP="00FF16C6">
      <w:pPr>
        <w:ind w:firstLine="720"/>
        <w:jc w:val="center"/>
        <w:rPr>
          <w:b/>
          <w:bCs/>
          <w:sz w:val="28"/>
          <w:szCs w:val="28"/>
        </w:rPr>
      </w:pPr>
      <w:r w:rsidRPr="003F5372">
        <w:rPr>
          <w:b/>
          <w:bCs/>
          <w:sz w:val="28"/>
          <w:szCs w:val="28"/>
        </w:rPr>
        <w:t>АДМИНИСТРАЦИЯ ЗАССОВСКОГО СЕЛЬСКОГО ПОСЕЛЕНИЯ</w:t>
      </w:r>
    </w:p>
    <w:p w14:paraId="7050B584" w14:textId="77777777" w:rsidR="00FF16C6" w:rsidRPr="00793594" w:rsidRDefault="00FF16C6" w:rsidP="00FF16C6">
      <w:pPr>
        <w:ind w:firstLine="720"/>
        <w:jc w:val="center"/>
        <w:rPr>
          <w:b/>
          <w:bCs/>
        </w:rPr>
      </w:pPr>
      <w:r w:rsidRPr="003F5372">
        <w:rPr>
          <w:b/>
          <w:bCs/>
          <w:sz w:val="28"/>
          <w:szCs w:val="28"/>
        </w:rPr>
        <w:t>ЛАБИНСКОГО РАЙОНА</w:t>
      </w:r>
    </w:p>
    <w:p w14:paraId="635070F4" w14:textId="77777777" w:rsidR="00FF16C6" w:rsidRPr="00793594" w:rsidRDefault="00FF16C6" w:rsidP="00FF16C6">
      <w:pPr>
        <w:ind w:firstLine="720"/>
        <w:jc w:val="center"/>
        <w:rPr>
          <w:b/>
          <w:bCs/>
        </w:rPr>
      </w:pPr>
    </w:p>
    <w:p w14:paraId="200A1EFA" w14:textId="77777777" w:rsidR="00FF16C6" w:rsidRPr="00793594" w:rsidRDefault="00FF16C6" w:rsidP="00FF16C6">
      <w:pPr>
        <w:ind w:firstLine="720"/>
        <w:jc w:val="center"/>
        <w:rPr>
          <w:b/>
          <w:bCs/>
          <w:sz w:val="36"/>
          <w:szCs w:val="36"/>
        </w:rPr>
      </w:pPr>
      <w:r w:rsidRPr="00793594">
        <w:rPr>
          <w:b/>
          <w:bCs/>
          <w:sz w:val="36"/>
          <w:szCs w:val="36"/>
        </w:rPr>
        <w:t>ПОСТАНОВЛЕНИЕ</w:t>
      </w:r>
    </w:p>
    <w:p w14:paraId="3F532A99" w14:textId="77777777" w:rsidR="00FF16C6" w:rsidRPr="00793594" w:rsidRDefault="00FF16C6" w:rsidP="00FF16C6">
      <w:pPr>
        <w:ind w:firstLine="720"/>
        <w:jc w:val="center"/>
        <w:rPr>
          <w:b/>
          <w:bCs/>
        </w:rPr>
      </w:pPr>
    </w:p>
    <w:p w14:paraId="7495F7E3" w14:textId="415A4791" w:rsidR="00FF16C6" w:rsidRDefault="00FF16C6" w:rsidP="00FF16C6">
      <w:pPr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Pr="0079359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</w:t>
      </w:r>
      <w:r w:rsidRPr="007935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</w:t>
      </w:r>
      <w:r w:rsidRPr="00793594">
        <w:rPr>
          <w:sz w:val="28"/>
          <w:szCs w:val="28"/>
        </w:rPr>
        <w:t xml:space="preserve">  №</w:t>
      </w:r>
      <w:r>
        <w:rPr>
          <w:sz w:val="28"/>
          <w:szCs w:val="28"/>
        </w:rPr>
        <w:t>____</w:t>
      </w:r>
    </w:p>
    <w:p w14:paraId="3853A42B" w14:textId="16DBEA32" w:rsidR="00FF16C6" w:rsidRDefault="00FF16C6" w:rsidP="00FF16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BCDE441" w14:textId="77777777" w:rsidR="00FF16C6" w:rsidRPr="00793594" w:rsidRDefault="00FF16C6" w:rsidP="00FF16C6">
      <w:pPr>
        <w:jc w:val="center"/>
        <w:rPr>
          <w:sz w:val="28"/>
          <w:szCs w:val="28"/>
        </w:rPr>
      </w:pPr>
      <w:r w:rsidRPr="00793594">
        <w:rPr>
          <w:sz w:val="28"/>
          <w:szCs w:val="28"/>
        </w:rPr>
        <w:t xml:space="preserve">ст-ца </w:t>
      </w:r>
      <w:r>
        <w:rPr>
          <w:sz w:val="28"/>
          <w:szCs w:val="28"/>
        </w:rPr>
        <w:t>Зассовская</w:t>
      </w:r>
    </w:p>
    <w:p w14:paraId="1864205C" w14:textId="77777777" w:rsidR="00526D67" w:rsidRDefault="00526D67">
      <w:pPr>
        <w:spacing w:line="200" w:lineRule="exact"/>
        <w:rPr>
          <w:sz w:val="24"/>
          <w:szCs w:val="24"/>
        </w:rPr>
      </w:pPr>
    </w:p>
    <w:p w14:paraId="543A1A33" w14:textId="77777777" w:rsidR="00526D67" w:rsidRDefault="00526D67">
      <w:pPr>
        <w:spacing w:line="288" w:lineRule="exact"/>
        <w:rPr>
          <w:sz w:val="24"/>
          <w:szCs w:val="24"/>
        </w:rPr>
      </w:pPr>
    </w:p>
    <w:p w14:paraId="540BF9E2" w14:textId="4B39EF07" w:rsidR="00526D67" w:rsidRDefault="00AD3B1A" w:rsidP="00AE0F86">
      <w:pPr>
        <w:spacing w:line="237" w:lineRule="auto"/>
        <w:ind w:left="3" w:right="-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 организации контроля за техническим состоянием и безопасной эксплуатацией оборудования на детских игровых и спортивных площадках на территории </w:t>
      </w:r>
      <w:r w:rsidR="00FF16C6">
        <w:rPr>
          <w:rFonts w:eastAsia="Times New Roman"/>
          <w:b/>
          <w:bCs/>
          <w:sz w:val="28"/>
          <w:szCs w:val="28"/>
        </w:rPr>
        <w:t>Зассовского</w:t>
      </w:r>
      <w:r>
        <w:rPr>
          <w:rFonts w:eastAsia="Times New Roman"/>
          <w:b/>
          <w:bCs/>
          <w:sz w:val="28"/>
          <w:szCs w:val="28"/>
        </w:rPr>
        <w:t xml:space="preserve"> сельского поселения</w:t>
      </w:r>
      <w:r w:rsidR="007059C3">
        <w:rPr>
          <w:rFonts w:eastAsia="Times New Roman"/>
          <w:b/>
          <w:bCs/>
          <w:sz w:val="28"/>
          <w:szCs w:val="28"/>
        </w:rPr>
        <w:t xml:space="preserve"> Лабинского района</w:t>
      </w:r>
    </w:p>
    <w:p w14:paraId="6A7E2765" w14:textId="77777777" w:rsidR="00526D67" w:rsidRDefault="00526D67">
      <w:pPr>
        <w:spacing w:line="200" w:lineRule="exact"/>
        <w:rPr>
          <w:sz w:val="24"/>
          <w:szCs w:val="24"/>
        </w:rPr>
      </w:pPr>
    </w:p>
    <w:p w14:paraId="04BA34CC" w14:textId="77777777" w:rsidR="00526D67" w:rsidRDefault="00526D67">
      <w:pPr>
        <w:spacing w:line="200" w:lineRule="exact"/>
        <w:rPr>
          <w:sz w:val="24"/>
          <w:szCs w:val="24"/>
        </w:rPr>
      </w:pPr>
    </w:p>
    <w:p w14:paraId="7688272F" w14:textId="77777777" w:rsidR="00526D67" w:rsidRDefault="00526D67">
      <w:pPr>
        <w:spacing w:line="259" w:lineRule="exact"/>
        <w:rPr>
          <w:sz w:val="24"/>
          <w:szCs w:val="24"/>
        </w:rPr>
      </w:pPr>
    </w:p>
    <w:p w14:paraId="6054354D" w14:textId="02DA2F42" w:rsidR="00D60141" w:rsidRPr="00D60141" w:rsidRDefault="00D60141" w:rsidP="00D6014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D6014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B04CFF">
        <w:rPr>
          <w:rFonts w:eastAsia="Times New Roman"/>
          <w:sz w:val="28"/>
          <w:szCs w:val="28"/>
        </w:rPr>
        <w:t>п. 6.4.2. Приказа Росстандарта от 23.11.2012 №</w:t>
      </w:r>
      <w:r w:rsidR="00751A91">
        <w:rPr>
          <w:rFonts w:eastAsia="Times New Roman"/>
          <w:sz w:val="28"/>
          <w:szCs w:val="28"/>
        </w:rPr>
        <w:t xml:space="preserve"> </w:t>
      </w:r>
      <w:r w:rsidRPr="00B04CFF">
        <w:rPr>
          <w:rFonts w:eastAsia="Times New Roman"/>
          <w:sz w:val="28"/>
          <w:szCs w:val="28"/>
        </w:rPr>
        <w:t>1148-ст (далее - ГОСТ Р 52301-2013)</w:t>
      </w:r>
      <w:r w:rsidRPr="00D6014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Pr="00B04CFF">
        <w:rPr>
          <w:rFonts w:eastAsia="Times New Roman"/>
          <w:sz w:val="28"/>
          <w:szCs w:val="28"/>
        </w:rPr>
        <w:t>, 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  <w:r w:rsidR="001746AD">
        <w:rPr>
          <w:rFonts w:eastAsia="Times New Roman"/>
          <w:sz w:val="28"/>
          <w:szCs w:val="28"/>
        </w:rPr>
        <w:t>,</w:t>
      </w:r>
      <w:r w:rsidRPr="00D60141">
        <w:rPr>
          <w:sz w:val="28"/>
          <w:szCs w:val="28"/>
        </w:rPr>
        <w:t xml:space="preserve"> п о с т а н о в л я ю:</w:t>
      </w:r>
    </w:p>
    <w:p w14:paraId="198DB54C" w14:textId="77777777" w:rsidR="00526D67" w:rsidRDefault="00526D67">
      <w:pPr>
        <w:spacing w:line="17" w:lineRule="exact"/>
        <w:rPr>
          <w:sz w:val="24"/>
          <w:szCs w:val="24"/>
        </w:rPr>
      </w:pPr>
    </w:p>
    <w:p w14:paraId="6C70F4C8" w14:textId="6C579FA9" w:rsidR="00526D67" w:rsidRDefault="00AD3B1A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Создать постоянно действующую комиссию по контролю за состоянием сооружений и конструкций на детских игровых и спортивных площадках, расположенных на территории </w:t>
      </w:r>
      <w:r w:rsidR="00FF16C6">
        <w:rPr>
          <w:rFonts w:eastAsia="Times New Roman"/>
          <w:sz w:val="28"/>
          <w:szCs w:val="28"/>
        </w:rPr>
        <w:t>Зассовского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B04CFF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 xml:space="preserve"> и утвердить ее состав (Приложение №1).</w:t>
      </w:r>
    </w:p>
    <w:p w14:paraId="446B8422" w14:textId="77777777" w:rsidR="00526D67" w:rsidRDefault="00526D67">
      <w:pPr>
        <w:spacing w:line="15" w:lineRule="exact"/>
        <w:rPr>
          <w:rFonts w:eastAsia="Times New Roman"/>
          <w:sz w:val="28"/>
          <w:szCs w:val="28"/>
        </w:rPr>
      </w:pPr>
    </w:p>
    <w:p w14:paraId="6BB8E058" w14:textId="5E834EF0" w:rsidR="00526D67" w:rsidRDefault="00AD3B1A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Положение о комиссии по контролю за состоянием сооружений и конструкций на детских игровых и спортивных площадках, расположенных на территории </w:t>
      </w:r>
      <w:r w:rsidR="00FF16C6">
        <w:rPr>
          <w:rFonts w:eastAsia="Times New Roman"/>
          <w:sz w:val="28"/>
          <w:szCs w:val="28"/>
        </w:rPr>
        <w:t xml:space="preserve">Зассовского </w:t>
      </w:r>
      <w:r>
        <w:rPr>
          <w:rFonts w:eastAsia="Times New Roman"/>
          <w:sz w:val="28"/>
          <w:szCs w:val="28"/>
        </w:rPr>
        <w:t>сельского поселения (Приложение №2).</w:t>
      </w:r>
    </w:p>
    <w:p w14:paraId="2E838190" w14:textId="77777777" w:rsidR="00526D67" w:rsidRDefault="00526D67">
      <w:pPr>
        <w:spacing w:line="17" w:lineRule="exact"/>
        <w:rPr>
          <w:rFonts w:eastAsia="Times New Roman"/>
          <w:sz w:val="28"/>
          <w:szCs w:val="28"/>
        </w:rPr>
      </w:pPr>
    </w:p>
    <w:p w14:paraId="060E32E1" w14:textId="77777777" w:rsidR="00526D67" w:rsidRDefault="00AD3B1A">
      <w:pPr>
        <w:numPr>
          <w:ilvl w:val="1"/>
          <w:numId w:val="2"/>
        </w:numPr>
        <w:tabs>
          <w:tab w:val="left" w:pos="1137"/>
        </w:tabs>
        <w:spacing w:line="236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форму журнала результатов контроля за техническим состоянием оборудования детских игровых и спортивных площадок (Приложение №3).</w:t>
      </w:r>
    </w:p>
    <w:p w14:paraId="69C292BD" w14:textId="77777777" w:rsidR="00526D67" w:rsidRDefault="00526D67">
      <w:pPr>
        <w:spacing w:line="14" w:lineRule="exact"/>
        <w:rPr>
          <w:rFonts w:eastAsia="Times New Roman"/>
          <w:sz w:val="28"/>
          <w:szCs w:val="28"/>
        </w:rPr>
      </w:pPr>
    </w:p>
    <w:p w14:paraId="688454EB" w14:textId="77777777" w:rsidR="00526D67" w:rsidRDefault="00AD3B1A" w:rsidP="00B04CFF">
      <w:pPr>
        <w:numPr>
          <w:ilvl w:val="1"/>
          <w:numId w:val="2"/>
        </w:numPr>
        <w:tabs>
          <w:tab w:val="left" w:pos="1089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формы актов основного и функционального осмотров и проверки оборудования детских игровых и сп</w:t>
      </w:r>
      <w:r w:rsidR="00B04CFF">
        <w:rPr>
          <w:rFonts w:eastAsia="Times New Roman"/>
          <w:sz w:val="28"/>
          <w:szCs w:val="28"/>
        </w:rPr>
        <w:t>ортивных площадок (Приложение №</w:t>
      </w:r>
      <w:r>
        <w:rPr>
          <w:rFonts w:eastAsia="Times New Roman"/>
          <w:sz w:val="28"/>
          <w:szCs w:val="28"/>
        </w:rPr>
        <w:t>4</w:t>
      </w:r>
      <w:r w:rsidR="00B04CFF">
        <w:rPr>
          <w:rFonts w:eastAsia="Times New Roman"/>
          <w:sz w:val="28"/>
          <w:szCs w:val="28"/>
        </w:rPr>
        <w:t>, Приложение №</w:t>
      </w:r>
      <w:r>
        <w:rPr>
          <w:rFonts w:eastAsia="Times New Roman"/>
          <w:sz w:val="28"/>
          <w:szCs w:val="28"/>
        </w:rPr>
        <w:t>5).</w:t>
      </w:r>
    </w:p>
    <w:p w14:paraId="37BAA9AB" w14:textId="77777777" w:rsidR="00526D67" w:rsidRDefault="00526D67" w:rsidP="00B04CFF">
      <w:pPr>
        <w:spacing w:line="13" w:lineRule="exact"/>
        <w:jc w:val="both"/>
        <w:rPr>
          <w:rFonts w:eastAsia="Times New Roman"/>
          <w:sz w:val="28"/>
          <w:szCs w:val="28"/>
        </w:rPr>
      </w:pPr>
    </w:p>
    <w:p w14:paraId="0F0BC6FD" w14:textId="1660EC8E" w:rsidR="00526D67" w:rsidRDefault="00B04CFF" w:rsidP="00B04CFF">
      <w:pPr>
        <w:pStyle w:val="a5"/>
        <w:numPr>
          <w:ilvl w:val="1"/>
          <w:numId w:val="2"/>
        </w:numPr>
        <w:tabs>
          <w:tab w:val="left" w:pos="0"/>
        </w:tabs>
        <w:spacing w:line="23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г</w:t>
      </w:r>
      <w:r w:rsidR="00AD3B1A" w:rsidRPr="00B04CFF">
        <w:rPr>
          <w:rFonts w:eastAsia="Times New Roman"/>
          <w:sz w:val="28"/>
          <w:szCs w:val="28"/>
        </w:rPr>
        <w:t xml:space="preserve">рафик контроля за техническим состоянием оборудования детских игровых и спортивных площадок </w:t>
      </w:r>
      <w:r w:rsidR="00FF16C6">
        <w:rPr>
          <w:rFonts w:eastAsia="Times New Roman"/>
          <w:sz w:val="28"/>
          <w:szCs w:val="28"/>
        </w:rPr>
        <w:t>Зассовского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1746AD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 xml:space="preserve"> на 2022</w:t>
      </w:r>
      <w:r w:rsidR="00AD3B1A" w:rsidRPr="00B04CFF">
        <w:rPr>
          <w:rFonts w:eastAsia="Times New Roman"/>
          <w:sz w:val="28"/>
          <w:szCs w:val="28"/>
        </w:rPr>
        <w:t xml:space="preserve"> год (Приложение №</w:t>
      </w:r>
      <w:r w:rsidR="00A90DB4">
        <w:rPr>
          <w:rFonts w:eastAsia="Times New Roman"/>
          <w:sz w:val="28"/>
          <w:szCs w:val="28"/>
        </w:rPr>
        <w:t xml:space="preserve"> </w:t>
      </w:r>
      <w:r w:rsidR="00AD3B1A" w:rsidRPr="00B04CFF">
        <w:rPr>
          <w:rFonts w:eastAsia="Times New Roman"/>
          <w:sz w:val="28"/>
          <w:szCs w:val="28"/>
        </w:rPr>
        <w:t>6).</w:t>
      </w:r>
    </w:p>
    <w:p w14:paraId="1F5FD1F7" w14:textId="1062A5D5" w:rsidR="00D8661C" w:rsidRPr="00B04CFF" w:rsidRDefault="00D8661C" w:rsidP="00B04CFF">
      <w:pPr>
        <w:pStyle w:val="a5"/>
        <w:numPr>
          <w:ilvl w:val="1"/>
          <w:numId w:val="2"/>
        </w:numPr>
        <w:tabs>
          <w:tab w:val="left" w:pos="0"/>
        </w:tabs>
        <w:spacing w:line="23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876B0">
        <w:rPr>
          <w:color w:val="000000"/>
          <w:sz w:val="28"/>
          <w:szCs w:val="28"/>
        </w:rPr>
        <w:t>Утвердить форму информационной таблички</w:t>
      </w:r>
      <w:r w:rsidR="00736721">
        <w:rPr>
          <w:color w:val="000000"/>
          <w:sz w:val="28"/>
          <w:szCs w:val="28"/>
        </w:rPr>
        <w:t xml:space="preserve"> </w:t>
      </w:r>
      <w:r w:rsidR="00736721" w:rsidRPr="00B04CFF">
        <w:rPr>
          <w:rFonts w:eastAsia="Times New Roman"/>
          <w:sz w:val="28"/>
          <w:szCs w:val="28"/>
        </w:rPr>
        <w:t>(Приложение №</w:t>
      </w:r>
      <w:r w:rsidR="00736721">
        <w:rPr>
          <w:rFonts w:eastAsia="Times New Roman"/>
          <w:sz w:val="28"/>
          <w:szCs w:val="28"/>
        </w:rPr>
        <w:t xml:space="preserve"> 7</w:t>
      </w:r>
      <w:r w:rsidR="00736721" w:rsidRPr="00B04CFF">
        <w:rPr>
          <w:rFonts w:eastAsia="Times New Roman"/>
          <w:sz w:val="28"/>
          <w:szCs w:val="28"/>
        </w:rPr>
        <w:t>).</w:t>
      </w:r>
    </w:p>
    <w:p w14:paraId="51DD7E6C" w14:textId="224E9C4C" w:rsidR="00526D67" w:rsidRPr="00736721" w:rsidRDefault="00736721" w:rsidP="00736721">
      <w:pPr>
        <w:pStyle w:val="a5"/>
        <w:tabs>
          <w:tab w:val="left" w:pos="709"/>
        </w:tabs>
        <w:spacing w:line="234" w:lineRule="auto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r w:rsidR="00AD3B1A" w:rsidRPr="00736721">
        <w:rPr>
          <w:rFonts w:eastAsia="Times New Roman"/>
          <w:sz w:val="28"/>
          <w:szCs w:val="28"/>
        </w:rPr>
        <w:t xml:space="preserve">Установить следующую периодичность осмотра площадок и </w:t>
      </w:r>
      <w:r w:rsidR="00B04CFF" w:rsidRPr="00736721">
        <w:rPr>
          <w:rFonts w:eastAsia="Times New Roman"/>
          <w:sz w:val="28"/>
          <w:szCs w:val="28"/>
        </w:rPr>
        <w:t>о</w:t>
      </w:r>
      <w:r w:rsidR="00AD3B1A" w:rsidRPr="00736721">
        <w:rPr>
          <w:rFonts w:eastAsia="Times New Roman"/>
          <w:sz w:val="28"/>
          <w:szCs w:val="28"/>
        </w:rPr>
        <w:t>борудования детских игровых и спортивных площадок:</w:t>
      </w:r>
    </w:p>
    <w:p w14:paraId="14F68586" w14:textId="26D19E95" w:rsidR="00526D67" w:rsidRPr="00B04CFF" w:rsidRDefault="00736721" w:rsidP="00736721">
      <w:pPr>
        <w:tabs>
          <w:tab w:val="left" w:pos="850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7</w:t>
      </w:r>
      <w:r w:rsidR="00AD3B1A" w:rsidRPr="00B04CFF">
        <w:rPr>
          <w:rFonts w:eastAsia="Times New Roman"/>
          <w:sz w:val="28"/>
          <w:szCs w:val="28"/>
        </w:rPr>
        <w:t>.1. регулярный визуальный осмотр с 1 сентября по 31 мая проводится один раз в неделю (пятница). В период с 1 июня по 31 августа – ежедневно. При совпадении дня осмотра с нерабочим праздничным днем осмотр переносится на последующий день недели;</w:t>
      </w:r>
    </w:p>
    <w:p w14:paraId="506D1974" w14:textId="77777777" w:rsidR="00526D67" w:rsidRPr="00B04CFF" w:rsidRDefault="00526D67">
      <w:pPr>
        <w:spacing w:line="17" w:lineRule="exact"/>
        <w:rPr>
          <w:rFonts w:eastAsia="Times New Roman"/>
          <w:sz w:val="28"/>
          <w:szCs w:val="28"/>
        </w:rPr>
      </w:pPr>
    </w:p>
    <w:p w14:paraId="047664B1" w14:textId="64007FDF" w:rsidR="00526D67" w:rsidRPr="00B04CFF" w:rsidRDefault="00736721" w:rsidP="00B04CFF">
      <w:pPr>
        <w:tabs>
          <w:tab w:val="left" w:pos="0"/>
        </w:tabs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AD3B1A" w:rsidRPr="00B04CFF">
        <w:rPr>
          <w:rFonts w:eastAsia="Times New Roman"/>
          <w:sz w:val="28"/>
          <w:szCs w:val="28"/>
        </w:rPr>
        <w:t>.2. функциональный осмотр - один раз в 3 месяца;</w:t>
      </w:r>
    </w:p>
    <w:p w14:paraId="4D017CD8" w14:textId="77777777" w:rsidR="00526D67" w:rsidRPr="00B04CFF" w:rsidRDefault="00526D67">
      <w:pPr>
        <w:spacing w:line="22" w:lineRule="exact"/>
        <w:rPr>
          <w:rFonts w:eastAsia="Times New Roman"/>
          <w:b/>
          <w:sz w:val="28"/>
          <w:szCs w:val="28"/>
        </w:rPr>
      </w:pPr>
    </w:p>
    <w:p w14:paraId="4D1F3A31" w14:textId="7F82421A" w:rsidR="00526D67" w:rsidRPr="00B04CFF" w:rsidRDefault="00736721" w:rsidP="00B04CFF">
      <w:pPr>
        <w:tabs>
          <w:tab w:val="left" w:pos="840"/>
        </w:tabs>
        <w:ind w:left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AD3B1A" w:rsidRPr="00B04CFF">
        <w:rPr>
          <w:rFonts w:eastAsia="Times New Roman"/>
          <w:sz w:val="28"/>
          <w:szCs w:val="28"/>
        </w:rPr>
        <w:t>.3. ежегодный основной осмотр - один раз в 12 месяцев.</w:t>
      </w:r>
    </w:p>
    <w:p w14:paraId="42084DD5" w14:textId="77777777" w:rsidR="00526D67" w:rsidRPr="00B04CFF" w:rsidRDefault="00526D67">
      <w:pPr>
        <w:spacing w:line="22" w:lineRule="exact"/>
        <w:rPr>
          <w:rFonts w:eastAsia="Times New Roman"/>
          <w:sz w:val="28"/>
          <w:szCs w:val="28"/>
        </w:rPr>
      </w:pPr>
    </w:p>
    <w:p w14:paraId="539EAAA9" w14:textId="387831A1" w:rsidR="00526D67" w:rsidRPr="00736721" w:rsidRDefault="00736721" w:rsidP="00736721">
      <w:pPr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 w:rsidRPr="00736721">
        <w:rPr>
          <w:rFonts w:eastAsia="Times New Roman"/>
          <w:sz w:val="28"/>
          <w:szCs w:val="28"/>
        </w:rPr>
        <w:t>8.</w:t>
      </w:r>
      <w:r>
        <w:rPr>
          <w:rFonts w:eastAsia="Times New Roman"/>
          <w:sz w:val="28"/>
          <w:szCs w:val="28"/>
        </w:rPr>
        <w:t xml:space="preserve"> </w:t>
      </w:r>
      <w:r w:rsidR="00AD3B1A" w:rsidRPr="00736721">
        <w:rPr>
          <w:rFonts w:eastAsia="Times New Roman"/>
          <w:sz w:val="28"/>
          <w:szCs w:val="28"/>
        </w:rPr>
        <w:t>Назначить ответственных лиц за проведение регулярного визуального осмотра площадок и оборудования детских игровых и спортивных площадок (Приложение №</w:t>
      </w:r>
      <w:r w:rsidRPr="00736721">
        <w:rPr>
          <w:rFonts w:eastAsia="Times New Roman"/>
          <w:sz w:val="28"/>
          <w:szCs w:val="28"/>
        </w:rPr>
        <w:t>8</w:t>
      </w:r>
      <w:r w:rsidR="00AD3B1A" w:rsidRPr="00736721">
        <w:rPr>
          <w:rFonts w:eastAsia="Times New Roman"/>
          <w:sz w:val="28"/>
          <w:szCs w:val="28"/>
        </w:rPr>
        <w:t>).</w:t>
      </w:r>
    </w:p>
    <w:p w14:paraId="0905FDC6" w14:textId="77777777" w:rsidR="00526D67" w:rsidRPr="00B04CFF" w:rsidRDefault="00526D67">
      <w:pPr>
        <w:spacing w:line="13" w:lineRule="exact"/>
        <w:rPr>
          <w:rFonts w:eastAsia="Times New Roman"/>
          <w:sz w:val="28"/>
          <w:szCs w:val="28"/>
        </w:rPr>
      </w:pPr>
    </w:p>
    <w:p w14:paraId="45E54961" w14:textId="295DC530" w:rsidR="00526D67" w:rsidRPr="00AD3B1A" w:rsidRDefault="00736721" w:rsidP="00736721">
      <w:pPr>
        <w:tabs>
          <w:tab w:val="left" w:pos="1181"/>
        </w:tabs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 </w:t>
      </w:r>
      <w:r w:rsidR="00AD3B1A">
        <w:rPr>
          <w:rFonts w:eastAsia="Times New Roman"/>
          <w:sz w:val="28"/>
          <w:szCs w:val="28"/>
        </w:rPr>
        <w:t xml:space="preserve">Лицам, ответственным за проведение регулярного визуального, функционального и ежегодного основного осмотров площадок и оборудования детских игровых и спортивных площадок, вести журнал результатов за техническим состоянием оборудования и площадок по форме, утвержденной п.3 настоящего </w:t>
      </w:r>
      <w:r w:rsidR="00A90DB4">
        <w:rPr>
          <w:rFonts w:eastAsia="Times New Roman"/>
          <w:sz w:val="28"/>
          <w:szCs w:val="28"/>
        </w:rPr>
        <w:t>постановления</w:t>
      </w:r>
      <w:r w:rsidR="00AD3B1A">
        <w:rPr>
          <w:rFonts w:eastAsia="Times New Roman"/>
          <w:sz w:val="28"/>
          <w:szCs w:val="28"/>
        </w:rPr>
        <w:t>.</w:t>
      </w:r>
    </w:p>
    <w:p w14:paraId="083CEDC7" w14:textId="77777777" w:rsidR="00526D67" w:rsidRDefault="00526D67">
      <w:pPr>
        <w:spacing w:line="17" w:lineRule="exact"/>
        <w:rPr>
          <w:rFonts w:eastAsia="Times New Roman"/>
          <w:sz w:val="28"/>
          <w:szCs w:val="28"/>
        </w:rPr>
      </w:pPr>
    </w:p>
    <w:p w14:paraId="0B118F03" w14:textId="2F97357B" w:rsidR="00FF16C6" w:rsidRDefault="00736721" w:rsidP="00FF16C6">
      <w:pPr>
        <w:pStyle w:val="ConsPlusNormal"/>
        <w:widowControl/>
        <w:suppressAutoHyphens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90DB4">
        <w:rPr>
          <w:rFonts w:ascii="Times New Roman" w:hAnsi="Times New Roman"/>
          <w:sz w:val="28"/>
          <w:szCs w:val="28"/>
        </w:rPr>
        <w:t xml:space="preserve">. </w:t>
      </w:r>
      <w:r w:rsidR="00FF16C6" w:rsidRPr="00FF16C6">
        <w:rPr>
          <w:rFonts w:ascii="Times New Roman" w:hAnsi="Times New Roman"/>
          <w:sz w:val="28"/>
          <w:szCs w:val="28"/>
        </w:rPr>
        <w:t>Специалисту 1 категории администрации Зассовского сельского поселения Лабинского района (Фроловой) обеспечить обнародование и размещение настоящего постановления на официальном сайте администрации Зассовского сельского поселения Лабинского района в информационно-телекоммуникационной сети «Интернет».</w:t>
      </w:r>
    </w:p>
    <w:p w14:paraId="2AF4D263" w14:textId="20B7DD04" w:rsidR="00FF16C6" w:rsidRPr="00F4247D" w:rsidRDefault="00FF16C6" w:rsidP="00FF1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6721">
        <w:rPr>
          <w:sz w:val="28"/>
          <w:szCs w:val="28"/>
        </w:rPr>
        <w:t>1</w:t>
      </w:r>
      <w:r>
        <w:rPr>
          <w:sz w:val="28"/>
          <w:szCs w:val="28"/>
        </w:rPr>
        <w:t xml:space="preserve">. Контроль </w:t>
      </w:r>
      <w:r w:rsidRPr="00F4247D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F4247D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14:paraId="0D37DB3D" w14:textId="3B314D5B" w:rsidR="00FF16C6" w:rsidRPr="00F4247D" w:rsidRDefault="00FF16C6" w:rsidP="00FF16C6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73672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4247D">
        <w:rPr>
          <w:sz w:val="28"/>
          <w:szCs w:val="28"/>
        </w:rPr>
        <w:t xml:space="preserve"> Настоящее постановление</w:t>
      </w:r>
      <w:r w:rsidRPr="00F4247D">
        <w:rPr>
          <w:color w:val="FF0000"/>
          <w:sz w:val="28"/>
          <w:szCs w:val="28"/>
        </w:rPr>
        <w:t xml:space="preserve"> </w:t>
      </w:r>
      <w:r w:rsidRPr="00F4247D">
        <w:rPr>
          <w:sz w:val="28"/>
          <w:szCs w:val="28"/>
        </w:rPr>
        <w:t xml:space="preserve">вступает в силу со дня его официального опубликования. </w:t>
      </w:r>
    </w:p>
    <w:p w14:paraId="32E25A46" w14:textId="77777777" w:rsidR="00FF16C6" w:rsidRDefault="00FF16C6" w:rsidP="00FF16C6">
      <w:pPr>
        <w:pStyle w:val="a5"/>
        <w:ind w:left="0"/>
        <w:jc w:val="both"/>
        <w:rPr>
          <w:sz w:val="28"/>
          <w:szCs w:val="28"/>
        </w:rPr>
      </w:pPr>
    </w:p>
    <w:p w14:paraId="30AE023A" w14:textId="77777777" w:rsidR="00FF16C6" w:rsidRDefault="00FF16C6" w:rsidP="00FF16C6">
      <w:pPr>
        <w:pStyle w:val="a5"/>
        <w:ind w:left="0"/>
        <w:jc w:val="both"/>
        <w:rPr>
          <w:sz w:val="28"/>
          <w:szCs w:val="28"/>
        </w:rPr>
      </w:pPr>
    </w:p>
    <w:p w14:paraId="1E9839E6" w14:textId="77777777" w:rsidR="00FF16C6" w:rsidRPr="00F4247D" w:rsidRDefault="00FF16C6" w:rsidP="00FF16C6">
      <w:pPr>
        <w:pStyle w:val="a5"/>
        <w:ind w:left="0"/>
        <w:jc w:val="both"/>
        <w:rPr>
          <w:sz w:val="28"/>
          <w:szCs w:val="28"/>
        </w:rPr>
      </w:pPr>
    </w:p>
    <w:p w14:paraId="50F1E354" w14:textId="77777777" w:rsidR="00FF16C6" w:rsidRPr="00F4247D" w:rsidRDefault="00FF16C6" w:rsidP="00FF16C6">
      <w:pPr>
        <w:pStyle w:val="a5"/>
        <w:tabs>
          <w:tab w:val="left" w:pos="708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424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4247D">
        <w:rPr>
          <w:sz w:val="28"/>
          <w:szCs w:val="28"/>
        </w:rPr>
        <w:t xml:space="preserve"> администрации</w:t>
      </w:r>
    </w:p>
    <w:p w14:paraId="6AAADEE3" w14:textId="77777777" w:rsidR="00FF16C6" w:rsidRPr="00F4247D" w:rsidRDefault="00FF16C6" w:rsidP="00FF16C6">
      <w:pPr>
        <w:pStyle w:val="a5"/>
        <w:tabs>
          <w:tab w:val="left" w:pos="708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Pr="00F4247D">
        <w:rPr>
          <w:sz w:val="28"/>
          <w:szCs w:val="28"/>
        </w:rPr>
        <w:t xml:space="preserve"> сельского поселения</w:t>
      </w:r>
    </w:p>
    <w:p w14:paraId="38358E58" w14:textId="2C79FB65" w:rsidR="00FF16C6" w:rsidRDefault="00FF16C6" w:rsidP="00FF16C6">
      <w:pPr>
        <w:pStyle w:val="a5"/>
        <w:tabs>
          <w:tab w:val="left" w:pos="0"/>
        </w:tabs>
        <w:ind w:left="0"/>
        <w:jc w:val="both"/>
      </w:pPr>
      <w:r>
        <w:rPr>
          <w:sz w:val="28"/>
          <w:szCs w:val="28"/>
        </w:rPr>
        <w:t>Лабинского района</w:t>
      </w:r>
      <w:r w:rsidRPr="00F4247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</w:t>
      </w:r>
      <w:r w:rsidR="004F455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С.В. Суховеев</w:t>
      </w:r>
    </w:p>
    <w:p w14:paraId="7EC45192" w14:textId="77777777" w:rsidR="00526D67" w:rsidRDefault="00526D67">
      <w:pPr>
        <w:spacing w:line="20" w:lineRule="exact"/>
        <w:rPr>
          <w:sz w:val="20"/>
          <w:szCs w:val="20"/>
        </w:rPr>
      </w:pPr>
    </w:p>
    <w:p w14:paraId="4C7A5BCE" w14:textId="77777777" w:rsidR="00526D67" w:rsidRDefault="00526D67">
      <w:pPr>
        <w:sectPr w:rsidR="00526D67" w:rsidSect="00D60141">
          <w:pgSz w:w="11900" w:h="16838"/>
          <w:pgMar w:top="698" w:right="701" w:bottom="1440" w:left="1280" w:header="0" w:footer="0" w:gutter="0"/>
          <w:cols w:space="720" w:equalWidth="0">
            <w:col w:w="9919"/>
          </w:cols>
        </w:sectPr>
      </w:pPr>
    </w:p>
    <w:p w14:paraId="0D20BACA" w14:textId="77777777" w:rsidR="00526D67" w:rsidRDefault="00526D67">
      <w:pPr>
        <w:spacing w:line="200" w:lineRule="exact"/>
        <w:rPr>
          <w:sz w:val="20"/>
          <w:szCs w:val="20"/>
        </w:rPr>
      </w:pPr>
    </w:p>
    <w:p w14:paraId="3BAA9FC4" w14:textId="77777777" w:rsidR="00526D67" w:rsidRDefault="00526D67">
      <w:pPr>
        <w:spacing w:line="200" w:lineRule="exact"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067"/>
      </w:tblGrid>
      <w:tr w:rsidR="004F4554" w14:paraId="2E236809" w14:textId="77777777" w:rsidTr="004F4554">
        <w:tc>
          <w:tcPr>
            <w:tcW w:w="5066" w:type="dxa"/>
          </w:tcPr>
          <w:p w14:paraId="29078A8A" w14:textId="77777777" w:rsidR="004F4554" w:rsidRDefault="004F4554" w:rsidP="00B04CFF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067" w:type="dxa"/>
          </w:tcPr>
          <w:p w14:paraId="1F5AF125" w14:textId="5978DBA3" w:rsidR="004F4554" w:rsidRDefault="004F4554" w:rsidP="004F455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76B0">
              <w:rPr>
                <w:b/>
                <w:bCs/>
                <w:color w:val="000000"/>
                <w:sz w:val="28"/>
                <w:szCs w:val="28"/>
              </w:rPr>
              <w:t xml:space="preserve">Приложение </w:t>
            </w:r>
            <w:r w:rsidR="008846B0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E876B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7EE1E40A" w14:textId="77777777" w:rsidR="004F4554" w:rsidRDefault="004F4554" w:rsidP="004F4554">
            <w:pPr>
              <w:ind w:left="29" w:firstLine="27"/>
              <w:rPr>
                <w:color w:val="000000"/>
                <w:sz w:val="28"/>
                <w:szCs w:val="28"/>
              </w:rPr>
            </w:pPr>
            <w:r w:rsidRPr="00E876B0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E876B0">
              <w:rPr>
                <w:color w:val="000000"/>
                <w:sz w:val="28"/>
                <w:szCs w:val="28"/>
              </w:rPr>
              <w:t>дминистрации</w:t>
            </w:r>
          </w:p>
          <w:p w14:paraId="3AF65E67" w14:textId="77777777" w:rsidR="004F4554" w:rsidRDefault="004F4554" w:rsidP="004F4554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Зассовского сельского поселения</w:t>
            </w:r>
          </w:p>
          <w:p w14:paraId="1890582F" w14:textId="77777777" w:rsidR="004F4554" w:rsidRPr="00E876B0" w:rsidRDefault="004F4554" w:rsidP="004F4554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Лабинского района</w:t>
            </w:r>
            <w:r w:rsidRPr="00E876B0">
              <w:rPr>
                <w:color w:val="000000"/>
                <w:sz w:val="28"/>
                <w:szCs w:val="28"/>
              </w:rPr>
              <w:t xml:space="preserve"> </w:t>
            </w:r>
          </w:p>
          <w:p w14:paraId="7493B07A" w14:textId="14D17873" w:rsidR="004F4554" w:rsidRPr="00E876B0" w:rsidRDefault="008846B0" w:rsidP="004F4554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4F4554" w:rsidRPr="00E876B0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__________</w:t>
            </w:r>
            <w:r w:rsidR="004F4554" w:rsidRPr="00E876B0">
              <w:rPr>
                <w:color w:val="000000"/>
                <w:sz w:val="28"/>
                <w:szCs w:val="28"/>
              </w:rPr>
              <w:t xml:space="preserve">г. </w:t>
            </w:r>
            <w:r w:rsidR="004F4554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______</w:t>
            </w:r>
          </w:p>
          <w:p w14:paraId="215AA973" w14:textId="77777777" w:rsidR="004F4554" w:rsidRDefault="004F4554" w:rsidP="00B04CFF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14:paraId="7D32FD92" w14:textId="77777777" w:rsidR="00526D67" w:rsidRDefault="00526D67" w:rsidP="00B04CFF">
      <w:pPr>
        <w:spacing w:line="200" w:lineRule="exact"/>
        <w:jc w:val="both"/>
        <w:rPr>
          <w:sz w:val="20"/>
          <w:szCs w:val="20"/>
        </w:rPr>
      </w:pPr>
    </w:p>
    <w:p w14:paraId="2836C2D3" w14:textId="77777777" w:rsidR="00526D67" w:rsidRDefault="00526D67">
      <w:pPr>
        <w:spacing w:line="200" w:lineRule="exact"/>
        <w:rPr>
          <w:sz w:val="20"/>
          <w:szCs w:val="20"/>
        </w:rPr>
      </w:pPr>
    </w:p>
    <w:p w14:paraId="57DCEAFF" w14:textId="77777777" w:rsidR="00526D67" w:rsidRDefault="00526D67">
      <w:pPr>
        <w:spacing w:line="250" w:lineRule="exact"/>
        <w:rPr>
          <w:sz w:val="20"/>
          <w:szCs w:val="20"/>
        </w:rPr>
      </w:pPr>
    </w:p>
    <w:p w14:paraId="51302A61" w14:textId="77777777"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</w:t>
      </w:r>
    </w:p>
    <w:p w14:paraId="3FD69ABD" w14:textId="77777777" w:rsidR="00526D67" w:rsidRDefault="00526D67">
      <w:pPr>
        <w:spacing w:line="6" w:lineRule="exact"/>
        <w:rPr>
          <w:sz w:val="20"/>
          <w:szCs w:val="20"/>
        </w:rPr>
      </w:pPr>
    </w:p>
    <w:p w14:paraId="26FB13C9" w14:textId="77777777"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комиссии по контролю за состоянием сооружений и конструкций на детских</w:t>
      </w:r>
    </w:p>
    <w:p w14:paraId="0932D8AB" w14:textId="77777777"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игровых и спортивных площадках, расположенных на территории</w:t>
      </w:r>
    </w:p>
    <w:p w14:paraId="7EAED901" w14:textId="3D009FFE" w:rsidR="00526D67" w:rsidRDefault="008846B0">
      <w:pPr>
        <w:ind w:right="15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Зассовского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  <w:r w:rsidR="00A43BC0">
        <w:rPr>
          <w:rFonts w:eastAsia="Times New Roman"/>
          <w:sz w:val="28"/>
          <w:szCs w:val="28"/>
        </w:rPr>
        <w:t xml:space="preserve"> Лабинского района</w:t>
      </w:r>
    </w:p>
    <w:p w14:paraId="14C8071C" w14:textId="77777777" w:rsidR="00CD1DC7" w:rsidRDefault="00CD1DC7">
      <w:pPr>
        <w:ind w:right="157"/>
        <w:jc w:val="center"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780"/>
      </w:tblGrid>
      <w:tr w:rsidR="00C75624" w14:paraId="58F16D34" w14:textId="77777777" w:rsidTr="00CD1DC7">
        <w:tc>
          <w:tcPr>
            <w:tcW w:w="4219" w:type="dxa"/>
          </w:tcPr>
          <w:p w14:paraId="58C56781" w14:textId="156EC9BD" w:rsidR="00C75624" w:rsidRPr="00C75624" w:rsidRDefault="008846B0" w:rsidP="00C75624">
            <w:pPr>
              <w:pStyle w:val="a5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Суховеев Сергей Викторович</w:t>
            </w:r>
          </w:p>
        </w:tc>
        <w:tc>
          <w:tcPr>
            <w:tcW w:w="1134" w:type="dxa"/>
          </w:tcPr>
          <w:p w14:paraId="2820B1C2" w14:textId="77777777"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  <w:r w:rsidRPr="00C7562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14:paraId="607DE61A" w14:textId="43841880" w:rsidR="00CD1DC7" w:rsidRPr="00C75624" w:rsidRDefault="008846B0" w:rsidP="008846B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75624" w:rsidRPr="00C75624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C75624" w:rsidRPr="00C75624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Зассовского </w:t>
            </w:r>
            <w:r w:rsidR="00C75624" w:rsidRPr="00C75624">
              <w:rPr>
                <w:sz w:val="24"/>
                <w:szCs w:val="24"/>
              </w:rPr>
              <w:t>сельского поселения, председатель комиссии</w:t>
            </w:r>
            <w:r w:rsidR="00CD1DC7">
              <w:rPr>
                <w:sz w:val="24"/>
                <w:szCs w:val="24"/>
              </w:rPr>
              <w:t>;</w:t>
            </w:r>
          </w:p>
        </w:tc>
      </w:tr>
      <w:tr w:rsidR="00C75624" w14:paraId="30F6F4D3" w14:textId="77777777" w:rsidTr="00CD1DC7">
        <w:tc>
          <w:tcPr>
            <w:tcW w:w="4219" w:type="dxa"/>
          </w:tcPr>
          <w:p w14:paraId="0DA3A62E" w14:textId="64E3D015" w:rsidR="00C75624" w:rsidRPr="00C75624" w:rsidRDefault="008846B0" w:rsidP="00C75624">
            <w:pPr>
              <w:pStyle w:val="a5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Соболева Олеся Николаевна</w:t>
            </w:r>
          </w:p>
        </w:tc>
        <w:tc>
          <w:tcPr>
            <w:tcW w:w="1134" w:type="dxa"/>
          </w:tcPr>
          <w:p w14:paraId="5A2AD840" w14:textId="77777777"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  <w:r w:rsidRPr="00C7562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14:paraId="5C1BC8E6" w14:textId="0890732D" w:rsidR="00CD1DC7" w:rsidRPr="00C75624" w:rsidRDefault="00CD1DC7" w:rsidP="008846B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</w:t>
            </w:r>
            <w:r w:rsidR="008846B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ЦКД </w:t>
            </w:r>
            <w:r w:rsidR="008846B0">
              <w:rPr>
                <w:sz w:val="24"/>
                <w:szCs w:val="24"/>
              </w:rPr>
              <w:t>Зассовского</w:t>
            </w:r>
            <w:r>
              <w:rPr>
                <w:sz w:val="24"/>
                <w:szCs w:val="24"/>
              </w:rPr>
              <w:t xml:space="preserve"> сельского </w:t>
            </w:r>
            <w:r w:rsidR="008846B0">
              <w:rPr>
                <w:sz w:val="24"/>
                <w:szCs w:val="24"/>
              </w:rPr>
              <w:t>поселения,</w:t>
            </w:r>
            <w:r w:rsidR="00C75624" w:rsidRPr="00C75624">
              <w:rPr>
                <w:sz w:val="24"/>
                <w:szCs w:val="24"/>
              </w:rPr>
              <w:t xml:space="preserve"> секретарь комиссии;</w:t>
            </w:r>
          </w:p>
        </w:tc>
      </w:tr>
      <w:tr w:rsidR="00C75624" w14:paraId="3B1A3BA6" w14:textId="77777777" w:rsidTr="00CD1DC7">
        <w:tc>
          <w:tcPr>
            <w:tcW w:w="4219" w:type="dxa"/>
          </w:tcPr>
          <w:p w14:paraId="0D1B1141" w14:textId="77777777"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  <w:r w:rsidRPr="00C75624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134" w:type="dxa"/>
          </w:tcPr>
          <w:p w14:paraId="6271B2D8" w14:textId="77777777"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3EE6E634" w14:textId="77777777"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</w:p>
        </w:tc>
      </w:tr>
      <w:tr w:rsidR="00CD1DC7" w14:paraId="6F8159FD" w14:textId="77777777" w:rsidTr="00CD1DC7">
        <w:tc>
          <w:tcPr>
            <w:tcW w:w="4219" w:type="dxa"/>
          </w:tcPr>
          <w:p w14:paraId="786F1236" w14:textId="27FA97F8" w:rsidR="00CD1DC7" w:rsidRPr="00C75624" w:rsidRDefault="004A227F" w:rsidP="007540EF">
            <w:pPr>
              <w:pStyle w:val="a5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Грамаков Владимир Сергеевич</w:t>
            </w:r>
            <w:r w:rsidR="00CD1DC7" w:rsidRPr="00C756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81AA9B0" w14:textId="77777777" w:rsidR="00CD1DC7" w:rsidRPr="00C75624" w:rsidRDefault="00CD1DC7" w:rsidP="007540EF">
            <w:pPr>
              <w:ind w:left="142"/>
              <w:rPr>
                <w:sz w:val="24"/>
                <w:szCs w:val="24"/>
              </w:rPr>
            </w:pPr>
            <w:r w:rsidRPr="00C7562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14:paraId="11EC9963" w14:textId="7AA3E41F" w:rsidR="00CD1DC7" w:rsidRDefault="001325F8" w:rsidP="007540E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спорту Зассовского сельского поселения</w:t>
            </w:r>
            <w:r w:rsidR="00CD1DC7" w:rsidRPr="00C75624">
              <w:rPr>
                <w:sz w:val="24"/>
                <w:szCs w:val="24"/>
              </w:rPr>
              <w:t>, секретарь комиссии;</w:t>
            </w:r>
          </w:p>
          <w:p w14:paraId="3CC51347" w14:textId="77777777" w:rsidR="00CD1DC7" w:rsidRPr="00C75624" w:rsidRDefault="00CD1DC7" w:rsidP="007540EF">
            <w:pPr>
              <w:ind w:left="142"/>
              <w:rPr>
                <w:sz w:val="24"/>
                <w:szCs w:val="24"/>
              </w:rPr>
            </w:pPr>
          </w:p>
        </w:tc>
      </w:tr>
      <w:tr w:rsidR="00C75624" w14:paraId="7D75BA01" w14:textId="77777777" w:rsidTr="00CD1DC7">
        <w:tc>
          <w:tcPr>
            <w:tcW w:w="4219" w:type="dxa"/>
          </w:tcPr>
          <w:p w14:paraId="50663EE3" w14:textId="63945458" w:rsidR="00C75624" w:rsidRPr="00C75624" w:rsidRDefault="001325F8" w:rsidP="00C7562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Улановский Василий Геннадьевич</w:t>
            </w:r>
          </w:p>
        </w:tc>
        <w:tc>
          <w:tcPr>
            <w:tcW w:w="1134" w:type="dxa"/>
          </w:tcPr>
          <w:p w14:paraId="7D876D97" w14:textId="77777777"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  <w:r w:rsidRPr="00C7562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14:paraId="4F8445F9" w14:textId="6B03B9DD" w:rsidR="00C75624" w:rsidRDefault="001325F8" w:rsidP="00C7562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 Зассовского ХКО</w:t>
            </w:r>
          </w:p>
          <w:p w14:paraId="207D2EB6" w14:textId="77777777" w:rsidR="00CD1DC7" w:rsidRPr="00C75624" w:rsidRDefault="00CD1DC7" w:rsidP="00C75624">
            <w:pPr>
              <w:ind w:left="142"/>
              <w:rPr>
                <w:sz w:val="24"/>
                <w:szCs w:val="24"/>
              </w:rPr>
            </w:pPr>
          </w:p>
        </w:tc>
      </w:tr>
      <w:tr w:rsidR="00C75624" w14:paraId="3465C8EC" w14:textId="77777777" w:rsidTr="00CD1DC7">
        <w:tc>
          <w:tcPr>
            <w:tcW w:w="4219" w:type="dxa"/>
          </w:tcPr>
          <w:p w14:paraId="286DB9EB" w14:textId="3645C051" w:rsidR="00C75624" w:rsidRPr="00C75624" w:rsidRDefault="001325F8" w:rsidP="00C7562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Кутепова Инна Александровна</w:t>
            </w:r>
          </w:p>
        </w:tc>
        <w:tc>
          <w:tcPr>
            <w:tcW w:w="1134" w:type="dxa"/>
          </w:tcPr>
          <w:p w14:paraId="14822219" w14:textId="77777777"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14:paraId="5F62D59F" w14:textId="795E627E" w:rsidR="00C75624" w:rsidRDefault="00C75624" w:rsidP="00C75624">
            <w:pPr>
              <w:ind w:left="142"/>
              <w:rPr>
                <w:sz w:val="24"/>
                <w:szCs w:val="24"/>
              </w:rPr>
            </w:pPr>
            <w:r w:rsidRPr="00C75624">
              <w:rPr>
                <w:sz w:val="24"/>
                <w:szCs w:val="24"/>
              </w:rPr>
              <w:t>председатель ТОС пос.</w:t>
            </w:r>
            <w:r w:rsidR="001325F8">
              <w:rPr>
                <w:sz w:val="24"/>
                <w:szCs w:val="24"/>
              </w:rPr>
              <w:t xml:space="preserve"> Соцгородок</w:t>
            </w:r>
            <w:r w:rsidR="00CD1DC7">
              <w:rPr>
                <w:sz w:val="24"/>
                <w:szCs w:val="24"/>
              </w:rPr>
              <w:t>;</w:t>
            </w:r>
          </w:p>
          <w:p w14:paraId="6DAA2BF8" w14:textId="77777777" w:rsidR="00CD1DC7" w:rsidRPr="00C75624" w:rsidRDefault="00CD1DC7" w:rsidP="00C75624">
            <w:pPr>
              <w:ind w:left="142"/>
              <w:rPr>
                <w:sz w:val="24"/>
                <w:szCs w:val="24"/>
              </w:rPr>
            </w:pPr>
          </w:p>
        </w:tc>
      </w:tr>
      <w:tr w:rsidR="00C75624" w14:paraId="60558091" w14:textId="77777777" w:rsidTr="00CD1DC7">
        <w:tc>
          <w:tcPr>
            <w:tcW w:w="4219" w:type="dxa"/>
          </w:tcPr>
          <w:p w14:paraId="3FD9DB14" w14:textId="6C0B3E88" w:rsidR="00C75624" w:rsidRPr="00C75624" w:rsidRDefault="001325F8" w:rsidP="00C7562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Дангизян Михаил Борисович</w:t>
            </w:r>
          </w:p>
        </w:tc>
        <w:tc>
          <w:tcPr>
            <w:tcW w:w="1134" w:type="dxa"/>
          </w:tcPr>
          <w:p w14:paraId="23B663D6" w14:textId="77777777"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14:paraId="2720CCDB" w14:textId="735348FA" w:rsidR="00C75624" w:rsidRDefault="00C75624" w:rsidP="00C7562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ТОС </w:t>
            </w:r>
            <w:r w:rsidR="001325F8">
              <w:rPr>
                <w:sz w:val="24"/>
                <w:szCs w:val="24"/>
              </w:rPr>
              <w:t>хут</w:t>
            </w:r>
            <w:r>
              <w:rPr>
                <w:sz w:val="24"/>
                <w:szCs w:val="24"/>
              </w:rPr>
              <w:t>.</w:t>
            </w:r>
            <w:r w:rsidR="001325F8">
              <w:rPr>
                <w:sz w:val="24"/>
                <w:szCs w:val="24"/>
              </w:rPr>
              <w:t xml:space="preserve"> Веселый</w:t>
            </w:r>
            <w:r w:rsidR="00CD1DC7">
              <w:rPr>
                <w:sz w:val="24"/>
                <w:szCs w:val="24"/>
              </w:rPr>
              <w:t>;</w:t>
            </w:r>
          </w:p>
          <w:p w14:paraId="305FA54E" w14:textId="77777777" w:rsidR="00CD1DC7" w:rsidRPr="00C75624" w:rsidRDefault="00CD1DC7" w:rsidP="00C75624">
            <w:pPr>
              <w:ind w:left="142"/>
              <w:rPr>
                <w:sz w:val="24"/>
                <w:szCs w:val="24"/>
              </w:rPr>
            </w:pPr>
          </w:p>
        </w:tc>
      </w:tr>
    </w:tbl>
    <w:p w14:paraId="554CDAED" w14:textId="77777777" w:rsidR="00526D67" w:rsidRDefault="00526D67"/>
    <w:p w14:paraId="0077AAC4" w14:textId="77777777" w:rsidR="00B04CFF" w:rsidRDefault="00B04CFF"/>
    <w:p w14:paraId="09DECD90" w14:textId="77777777" w:rsidR="00B04CFF" w:rsidRDefault="00B04CFF"/>
    <w:p w14:paraId="4380D52C" w14:textId="77777777" w:rsidR="00B04CFF" w:rsidRDefault="00B04CFF">
      <w:pPr>
        <w:sectPr w:rsidR="00B04CFF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14:paraId="407EBF61" w14:textId="77777777" w:rsidR="00526D67" w:rsidRDefault="00526D67">
      <w:pPr>
        <w:spacing w:line="20" w:lineRule="exact"/>
        <w:rPr>
          <w:sz w:val="20"/>
          <w:szCs w:val="20"/>
        </w:rPr>
      </w:pPr>
    </w:p>
    <w:p w14:paraId="5980CBD8" w14:textId="77777777" w:rsidR="00526D67" w:rsidRPr="00316330" w:rsidRDefault="00526D67" w:rsidP="00C75624">
      <w:pPr>
        <w:rPr>
          <w:color w:val="FF0000"/>
        </w:rPr>
        <w:sectPr w:rsidR="00526D67" w:rsidRPr="00316330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14:paraId="3D1914FB" w14:textId="77777777" w:rsidR="00526D67" w:rsidRPr="00316330" w:rsidRDefault="00526D67" w:rsidP="00C75624">
      <w:pPr>
        <w:spacing w:line="130" w:lineRule="exact"/>
        <w:rPr>
          <w:color w:val="FF0000"/>
          <w:sz w:val="20"/>
          <w:szCs w:val="20"/>
        </w:rPr>
      </w:pPr>
    </w:p>
    <w:p w14:paraId="0646B029" w14:textId="77777777" w:rsidR="00526D67" w:rsidRDefault="00526D67">
      <w:pPr>
        <w:ind w:right="-2"/>
        <w:jc w:val="center"/>
        <w:rPr>
          <w:sz w:val="20"/>
          <w:szCs w:val="20"/>
        </w:rPr>
      </w:pPr>
    </w:p>
    <w:p w14:paraId="60E0D99A" w14:textId="77777777" w:rsidR="00526D67" w:rsidRDefault="00526D67">
      <w:pPr>
        <w:spacing w:line="283" w:lineRule="exact"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067"/>
      </w:tblGrid>
      <w:tr w:rsidR="004F4554" w14:paraId="4E2632BB" w14:textId="77777777" w:rsidTr="00FC0705">
        <w:tc>
          <w:tcPr>
            <w:tcW w:w="5066" w:type="dxa"/>
          </w:tcPr>
          <w:p w14:paraId="7E60FBCB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067" w:type="dxa"/>
          </w:tcPr>
          <w:p w14:paraId="69A889A3" w14:textId="7D6B1E4E" w:rsidR="004F4554" w:rsidRDefault="004F4554" w:rsidP="00FC07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76B0">
              <w:rPr>
                <w:b/>
                <w:bCs/>
                <w:color w:val="000000"/>
                <w:sz w:val="28"/>
                <w:szCs w:val="28"/>
              </w:rPr>
              <w:t xml:space="preserve">Приложение </w:t>
            </w:r>
            <w:r w:rsidR="008846B0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E876B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01B52BD4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 w:rsidRPr="00E876B0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E876B0">
              <w:rPr>
                <w:color w:val="000000"/>
                <w:sz w:val="28"/>
                <w:szCs w:val="28"/>
              </w:rPr>
              <w:t>дминистрации</w:t>
            </w:r>
          </w:p>
          <w:p w14:paraId="1E5F0FED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Зассовского сельского поселения</w:t>
            </w:r>
          </w:p>
          <w:p w14:paraId="3FF2BB83" w14:textId="77777777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Лабинского района</w:t>
            </w:r>
            <w:r w:rsidRPr="00E876B0">
              <w:rPr>
                <w:color w:val="000000"/>
                <w:sz w:val="28"/>
                <w:szCs w:val="28"/>
              </w:rPr>
              <w:t xml:space="preserve"> </w:t>
            </w:r>
          </w:p>
          <w:p w14:paraId="5E1054D9" w14:textId="79BD0F00" w:rsidR="004F4554" w:rsidRPr="00E876B0" w:rsidRDefault="008846B0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4F4554" w:rsidRPr="00E876B0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____________</w:t>
            </w:r>
            <w:r w:rsidR="004F4554" w:rsidRPr="00E876B0">
              <w:rPr>
                <w:color w:val="000000"/>
                <w:sz w:val="28"/>
                <w:szCs w:val="28"/>
              </w:rPr>
              <w:t xml:space="preserve">г. </w:t>
            </w:r>
            <w:r w:rsidR="004F4554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________</w:t>
            </w:r>
          </w:p>
          <w:p w14:paraId="3393F4E1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14:paraId="26936D0D" w14:textId="77777777" w:rsidR="00526D67" w:rsidRDefault="00526D67">
      <w:pPr>
        <w:spacing w:line="200" w:lineRule="exact"/>
        <w:rPr>
          <w:sz w:val="20"/>
          <w:szCs w:val="20"/>
        </w:rPr>
      </w:pPr>
    </w:p>
    <w:p w14:paraId="00CB4A97" w14:textId="77777777" w:rsidR="00526D67" w:rsidRDefault="00526D67">
      <w:pPr>
        <w:spacing w:line="200" w:lineRule="exact"/>
        <w:rPr>
          <w:sz w:val="20"/>
          <w:szCs w:val="20"/>
        </w:rPr>
      </w:pPr>
    </w:p>
    <w:p w14:paraId="11F9458B" w14:textId="77777777" w:rsidR="00526D67" w:rsidRDefault="00526D67">
      <w:pPr>
        <w:spacing w:line="371" w:lineRule="exact"/>
        <w:rPr>
          <w:sz w:val="20"/>
          <w:szCs w:val="20"/>
        </w:rPr>
      </w:pPr>
    </w:p>
    <w:p w14:paraId="22EDB24D" w14:textId="77777777" w:rsidR="00526D67" w:rsidRDefault="00AD3B1A" w:rsidP="007059C3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14:paraId="13DDF9EC" w14:textId="77777777" w:rsidR="00526D67" w:rsidRDefault="00526D67" w:rsidP="007059C3">
      <w:pPr>
        <w:spacing w:line="13" w:lineRule="exact"/>
        <w:jc w:val="center"/>
        <w:rPr>
          <w:sz w:val="20"/>
          <w:szCs w:val="20"/>
        </w:rPr>
      </w:pPr>
    </w:p>
    <w:p w14:paraId="45C98892" w14:textId="5B7A87EA" w:rsidR="00526D67" w:rsidRDefault="007059C3" w:rsidP="007059C3">
      <w:pPr>
        <w:tabs>
          <w:tab w:val="left" w:pos="1015"/>
        </w:tabs>
        <w:spacing w:line="237" w:lineRule="auto"/>
        <w:ind w:right="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AD3B1A">
        <w:rPr>
          <w:rFonts w:eastAsia="Times New Roman"/>
          <w:b/>
          <w:bCs/>
          <w:sz w:val="28"/>
          <w:szCs w:val="28"/>
        </w:rPr>
        <w:t xml:space="preserve">комиссии по контролю за состоянием сооружений и конструкций на детских игровых и спортивных площадках, расположенных на территории </w:t>
      </w:r>
      <w:r w:rsidR="008846B0">
        <w:rPr>
          <w:rFonts w:eastAsia="Times New Roman"/>
          <w:b/>
          <w:bCs/>
          <w:sz w:val="28"/>
          <w:szCs w:val="28"/>
        </w:rPr>
        <w:t>Зассовского</w:t>
      </w:r>
      <w:r w:rsidR="00AD3B1A">
        <w:rPr>
          <w:rFonts w:eastAsia="Times New Roman"/>
          <w:b/>
          <w:bCs/>
          <w:sz w:val="28"/>
          <w:szCs w:val="28"/>
        </w:rPr>
        <w:t xml:space="preserve"> сельского поселения</w:t>
      </w:r>
      <w:r w:rsidR="00316330">
        <w:rPr>
          <w:rFonts w:eastAsia="Times New Roman"/>
          <w:b/>
          <w:bCs/>
          <w:sz w:val="28"/>
          <w:szCs w:val="28"/>
        </w:rPr>
        <w:t xml:space="preserve"> Лабинского района</w:t>
      </w:r>
    </w:p>
    <w:p w14:paraId="5F892337" w14:textId="77777777" w:rsidR="00526D67" w:rsidRDefault="00526D67" w:rsidP="007059C3">
      <w:pPr>
        <w:spacing w:line="322" w:lineRule="exact"/>
        <w:jc w:val="center"/>
        <w:rPr>
          <w:sz w:val="20"/>
          <w:szCs w:val="20"/>
        </w:rPr>
      </w:pPr>
    </w:p>
    <w:p w14:paraId="2B18D2CB" w14:textId="77777777" w:rsidR="00526D67" w:rsidRDefault="00AD3B1A">
      <w:pPr>
        <w:numPr>
          <w:ilvl w:val="0"/>
          <w:numId w:val="11"/>
        </w:numPr>
        <w:tabs>
          <w:tab w:val="left" w:pos="4063"/>
        </w:tabs>
        <w:ind w:left="4063" w:hanging="34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14:paraId="725B791B" w14:textId="77777777" w:rsidR="00526D67" w:rsidRDefault="00526D67">
      <w:pPr>
        <w:spacing w:line="330" w:lineRule="exact"/>
        <w:rPr>
          <w:sz w:val="20"/>
          <w:szCs w:val="20"/>
        </w:rPr>
      </w:pPr>
    </w:p>
    <w:p w14:paraId="3A41E5F6" w14:textId="56B509FC" w:rsidR="00526D67" w:rsidRDefault="00AD3B1A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Комиссия по контролю за состоянием сооружений и конструкций на детских игровых и спортивных площадках, расположенных на территории </w:t>
      </w:r>
      <w:r w:rsidR="00465A52">
        <w:rPr>
          <w:rFonts w:eastAsia="Times New Roman"/>
          <w:sz w:val="28"/>
          <w:szCs w:val="28"/>
        </w:rPr>
        <w:t>Зассовского</w:t>
      </w:r>
      <w:r>
        <w:rPr>
          <w:rFonts w:eastAsia="Times New Roman"/>
          <w:sz w:val="28"/>
          <w:szCs w:val="28"/>
        </w:rPr>
        <w:t xml:space="preserve">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</w:t>
      </w:r>
      <w:r w:rsidR="00465A52">
        <w:rPr>
          <w:rFonts w:eastAsia="Times New Roman"/>
          <w:sz w:val="28"/>
          <w:szCs w:val="28"/>
        </w:rPr>
        <w:t>Зассовского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316330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>.</w:t>
      </w:r>
    </w:p>
    <w:p w14:paraId="0D1FF09A" w14:textId="77777777" w:rsidR="00526D67" w:rsidRDefault="00526D67">
      <w:pPr>
        <w:spacing w:line="19" w:lineRule="exact"/>
        <w:rPr>
          <w:sz w:val="20"/>
          <w:szCs w:val="20"/>
        </w:rPr>
      </w:pPr>
    </w:p>
    <w:p w14:paraId="1D5DFC72" w14:textId="5554B7C1" w:rsidR="00526D67" w:rsidRDefault="00AD3B1A" w:rsidP="00316330">
      <w:pPr>
        <w:spacing w:line="234" w:lineRule="auto"/>
        <w:ind w:left="3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Комиссия формируется распоряжением администрации </w:t>
      </w:r>
      <w:r w:rsidR="00465A52">
        <w:rPr>
          <w:rFonts w:eastAsia="Times New Roman"/>
          <w:sz w:val="28"/>
          <w:szCs w:val="28"/>
        </w:rPr>
        <w:t>Зассовского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316330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>.</w:t>
      </w:r>
    </w:p>
    <w:p w14:paraId="39AA533E" w14:textId="77777777" w:rsidR="00526D67" w:rsidRDefault="00526D67">
      <w:pPr>
        <w:spacing w:line="18" w:lineRule="exact"/>
        <w:rPr>
          <w:sz w:val="20"/>
          <w:szCs w:val="20"/>
        </w:rPr>
      </w:pPr>
    </w:p>
    <w:p w14:paraId="56484358" w14:textId="77777777" w:rsidR="00526D67" w:rsidRDefault="00AD3B1A" w:rsidP="00316330">
      <w:pPr>
        <w:spacing w:line="237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</w:t>
      </w:r>
      <w:r w:rsidR="00AE0F86">
        <w:rPr>
          <w:rFonts w:eastAsia="Times New Roman"/>
          <w:sz w:val="28"/>
          <w:szCs w:val="28"/>
        </w:rPr>
        <w:t>руководствуясь ГОСТ Р 52301-2013</w:t>
      </w:r>
      <w:r>
        <w:rPr>
          <w:rFonts w:eastAsia="Times New Roman"/>
          <w:sz w:val="28"/>
          <w:szCs w:val="28"/>
        </w:rPr>
        <w:t xml:space="preserve"> «Национальный стандарт РФ. Оборудование детских игровых площадок. Безопасность при эксплуатации. Общие требования», настоящим Положением.</w:t>
      </w:r>
    </w:p>
    <w:p w14:paraId="2D4C6E4C" w14:textId="77777777" w:rsidR="00526D67" w:rsidRDefault="00526D67">
      <w:pPr>
        <w:spacing w:line="14" w:lineRule="exact"/>
        <w:rPr>
          <w:rFonts w:eastAsia="Times New Roman"/>
          <w:sz w:val="28"/>
          <w:szCs w:val="28"/>
        </w:rPr>
      </w:pPr>
    </w:p>
    <w:p w14:paraId="68301F97" w14:textId="77777777" w:rsidR="00526D67" w:rsidRDefault="00AD3B1A">
      <w:pPr>
        <w:spacing w:line="234" w:lineRule="auto"/>
        <w:ind w:left="3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Положение определяет задачи и компетенцию Комиссии, регламент ее работы.</w:t>
      </w:r>
    </w:p>
    <w:p w14:paraId="1938D6B9" w14:textId="77777777" w:rsidR="00526D67" w:rsidRDefault="00526D67">
      <w:pPr>
        <w:spacing w:line="331" w:lineRule="exact"/>
        <w:rPr>
          <w:sz w:val="20"/>
          <w:szCs w:val="20"/>
        </w:rPr>
      </w:pPr>
    </w:p>
    <w:p w14:paraId="34923C24" w14:textId="77777777" w:rsidR="00526D67" w:rsidRDefault="00AD3B1A">
      <w:pPr>
        <w:numPr>
          <w:ilvl w:val="0"/>
          <w:numId w:val="13"/>
        </w:numPr>
        <w:tabs>
          <w:tab w:val="left" w:pos="3243"/>
        </w:tabs>
        <w:ind w:left="3243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 Комиссии</w:t>
      </w:r>
    </w:p>
    <w:p w14:paraId="691A0F1C" w14:textId="77777777" w:rsidR="00A43BC0" w:rsidRDefault="00A43BC0" w:rsidP="00A43BC0">
      <w:pPr>
        <w:tabs>
          <w:tab w:val="left" w:pos="3243"/>
        </w:tabs>
        <w:ind w:left="3243"/>
        <w:rPr>
          <w:rFonts w:eastAsia="Times New Roman"/>
          <w:b/>
          <w:bCs/>
          <w:sz w:val="28"/>
          <w:szCs w:val="28"/>
        </w:rPr>
      </w:pPr>
    </w:p>
    <w:p w14:paraId="27C2A3CD" w14:textId="68883865" w:rsidR="00526D67" w:rsidRDefault="00AD3B1A">
      <w:pPr>
        <w:spacing w:line="236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Контроль за техническим состоянием и безопасной эксплуатацией оборудования на детских игровых и спортивных площадках на территории </w:t>
      </w:r>
      <w:r w:rsidR="00465A52">
        <w:rPr>
          <w:rFonts w:eastAsia="Times New Roman"/>
          <w:sz w:val="28"/>
          <w:szCs w:val="28"/>
        </w:rPr>
        <w:t>Зассовского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316330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>.</w:t>
      </w:r>
    </w:p>
    <w:p w14:paraId="7112C843" w14:textId="77777777" w:rsidR="00526D67" w:rsidRDefault="00526D67">
      <w:pPr>
        <w:spacing w:line="18" w:lineRule="exact"/>
        <w:rPr>
          <w:sz w:val="20"/>
          <w:szCs w:val="20"/>
        </w:rPr>
      </w:pPr>
    </w:p>
    <w:p w14:paraId="7899958B" w14:textId="77777777" w:rsidR="00526D67" w:rsidRDefault="00AD3B1A">
      <w:pPr>
        <w:spacing w:line="23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14:paraId="370AE238" w14:textId="77777777"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14:paraId="37954766" w14:textId="77777777" w:rsidR="00526D67" w:rsidRDefault="00526D67">
      <w:pPr>
        <w:spacing w:line="2" w:lineRule="exact"/>
        <w:rPr>
          <w:sz w:val="20"/>
          <w:szCs w:val="20"/>
        </w:rPr>
      </w:pPr>
    </w:p>
    <w:p w14:paraId="74E0F1B6" w14:textId="77777777"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 Анализ полученной информации.</w:t>
      </w:r>
    </w:p>
    <w:p w14:paraId="74A5D544" w14:textId="77777777" w:rsidR="00526D67" w:rsidRDefault="00526D67">
      <w:pPr>
        <w:spacing w:line="328" w:lineRule="exact"/>
        <w:rPr>
          <w:sz w:val="20"/>
          <w:szCs w:val="20"/>
        </w:rPr>
      </w:pPr>
    </w:p>
    <w:p w14:paraId="18F37F2D" w14:textId="77777777" w:rsidR="00526D67" w:rsidRDefault="00AD3B1A">
      <w:pPr>
        <w:numPr>
          <w:ilvl w:val="0"/>
          <w:numId w:val="14"/>
        </w:numPr>
        <w:tabs>
          <w:tab w:val="left" w:pos="3020"/>
        </w:tabs>
        <w:ind w:left="302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работы Комиссии</w:t>
      </w:r>
    </w:p>
    <w:p w14:paraId="5062A35C" w14:textId="77777777" w:rsidR="00526D67" w:rsidRDefault="00526D67">
      <w:pPr>
        <w:spacing w:line="330" w:lineRule="exact"/>
        <w:rPr>
          <w:sz w:val="20"/>
          <w:szCs w:val="20"/>
        </w:rPr>
      </w:pPr>
    </w:p>
    <w:p w14:paraId="7321DB3B" w14:textId="77777777" w:rsidR="00526D67" w:rsidRDefault="00AD3B1A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3.1. Комиссия формируется в составе председателя комиссии, секретаря и членов комиссии.</w:t>
      </w:r>
    </w:p>
    <w:p w14:paraId="74E46C54" w14:textId="77777777" w:rsidR="00526D67" w:rsidRDefault="00526D67">
      <w:pPr>
        <w:spacing w:line="15" w:lineRule="exact"/>
        <w:rPr>
          <w:sz w:val="20"/>
          <w:szCs w:val="20"/>
        </w:rPr>
      </w:pPr>
    </w:p>
    <w:p w14:paraId="7A1CC321" w14:textId="3506C359" w:rsidR="00526D67" w:rsidRPr="00CD1DC7" w:rsidRDefault="00AD3B1A">
      <w:pPr>
        <w:spacing w:line="238" w:lineRule="auto"/>
        <w:ind w:firstLine="720"/>
        <w:jc w:val="both"/>
        <w:rPr>
          <w:sz w:val="20"/>
          <w:szCs w:val="20"/>
        </w:rPr>
      </w:pPr>
      <w:r w:rsidRPr="00CD1DC7">
        <w:rPr>
          <w:rFonts w:eastAsia="Times New Roman"/>
          <w:sz w:val="28"/>
          <w:szCs w:val="28"/>
        </w:rPr>
        <w:t xml:space="preserve">3.2. В состав комиссии входит глава администрации сельского поселения (председатель комиссии), </w:t>
      </w:r>
      <w:r w:rsidR="00CD1DC7" w:rsidRPr="00CD1DC7">
        <w:rPr>
          <w:rFonts w:eastAsia="Times New Roman"/>
          <w:sz w:val="28"/>
          <w:szCs w:val="28"/>
        </w:rPr>
        <w:t>представители муниципальных учреждений</w:t>
      </w:r>
      <w:r w:rsidRPr="00CD1DC7">
        <w:rPr>
          <w:rFonts w:eastAsia="Times New Roman"/>
          <w:sz w:val="28"/>
          <w:szCs w:val="28"/>
        </w:rPr>
        <w:t xml:space="preserve">, представители учреждений культуры, спорта сельского поселения, </w:t>
      </w:r>
      <w:r w:rsidR="00CD1DC7" w:rsidRPr="00CD1DC7">
        <w:rPr>
          <w:rFonts w:eastAsia="Times New Roman"/>
          <w:sz w:val="28"/>
          <w:szCs w:val="28"/>
        </w:rPr>
        <w:t>председатели ТОС</w:t>
      </w:r>
      <w:r w:rsidRPr="00CD1DC7">
        <w:rPr>
          <w:rFonts w:eastAsia="Times New Roman"/>
          <w:sz w:val="28"/>
          <w:szCs w:val="28"/>
        </w:rPr>
        <w:t>.</w:t>
      </w:r>
    </w:p>
    <w:p w14:paraId="3C76C97E" w14:textId="77777777" w:rsidR="00526D67" w:rsidRDefault="00526D67">
      <w:pPr>
        <w:spacing w:line="327" w:lineRule="exact"/>
        <w:rPr>
          <w:sz w:val="20"/>
          <w:szCs w:val="20"/>
        </w:rPr>
      </w:pPr>
    </w:p>
    <w:p w14:paraId="341CAE08" w14:textId="77777777" w:rsidR="00526D67" w:rsidRDefault="00AD3B1A">
      <w:pPr>
        <w:numPr>
          <w:ilvl w:val="0"/>
          <w:numId w:val="15"/>
        </w:numPr>
        <w:tabs>
          <w:tab w:val="left" w:pos="3360"/>
        </w:tabs>
        <w:ind w:left="3360" w:hanging="4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работы Комиссии</w:t>
      </w:r>
    </w:p>
    <w:p w14:paraId="4B4D38C8" w14:textId="77777777" w:rsidR="00A43BC0" w:rsidRDefault="00A43BC0" w:rsidP="00A43BC0">
      <w:pPr>
        <w:tabs>
          <w:tab w:val="left" w:pos="3360"/>
        </w:tabs>
        <w:ind w:left="3360"/>
        <w:rPr>
          <w:rFonts w:eastAsia="Times New Roman"/>
          <w:b/>
          <w:bCs/>
          <w:sz w:val="28"/>
          <w:szCs w:val="28"/>
        </w:rPr>
      </w:pPr>
    </w:p>
    <w:p w14:paraId="6C881C42" w14:textId="77777777" w:rsidR="00526D67" w:rsidRDefault="00AD3B1A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14:paraId="3CB0F462" w14:textId="77777777" w:rsidR="00526D67" w:rsidRDefault="00526D67">
      <w:pPr>
        <w:spacing w:line="2" w:lineRule="exact"/>
        <w:rPr>
          <w:sz w:val="20"/>
          <w:szCs w:val="20"/>
        </w:rPr>
      </w:pPr>
    </w:p>
    <w:p w14:paraId="6B9C165C" w14:textId="77777777"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осмотр и проверку оборудования перед вводом в эксплуатацию;</w:t>
      </w:r>
    </w:p>
    <w:p w14:paraId="5E12C18E" w14:textId="77777777" w:rsidR="00526D67" w:rsidRDefault="00AD3B1A">
      <w:pPr>
        <w:numPr>
          <w:ilvl w:val="0"/>
          <w:numId w:val="16"/>
        </w:numPr>
        <w:tabs>
          <w:tab w:val="left" w:pos="940"/>
        </w:tabs>
        <w:ind w:left="940" w:hanging="2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функциональный осмотр;</w:t>
      </w:r>
    </w:p>
    <w:p w14:paraId="1098416D" w14:textId="77777777"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ежегодный основной осмотр.</w:t>
      </w:r>
    </w:p>
    <w:p w14:paraId="3C12A819" w14:textId="77777777" w:rsidR="00526D67" w:rsidRDefault="00526D67">
      <w:pPr>
        <w:spacing w:line="13" w:lineRule="exact"/>
        <w:rPr>
          <w:sz w:val="20"/>
          <w:szCs w:val="20"/>
        </w:rPr>
      </w:pPr>
    </w:p>
    <w:p w14:paraId="32C79515" w14:textId="77777777" w:rsidR="00526D67" w:rsidRDefault="00AD3B1A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По результатам функционального и ежегодного основного осмотров составляются соответствующие акты.</w:t>
      </w:r>
    </w:p>
    <w:p w14:paraId="2DAF23D7" w14:textId="77777777" w:rsidR="00526D67" w:rsidRDefault="00526D67">
      <w:pPr>
        <w:spacing w:line="15" w:lineRule="exact"/>
        <w:rPr>
          <w:sz w:val="20"/>
          <w:szCs w:val="20"/>
        </w:rPr>
      </w:pPr>
    </w:p>
    <w:p w14:paraId="32FEC772" w14:textId="77777777"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Регулярный визуальный осмотр осуществляют ответственные лица, назначенные распоряжением администрации сельского поселения, в соответствии с утвержденным графиком.</w:t>
      </w:r>
    </w:p>
    <w:p w14:paraId="7336402B" w14:textId="77777777" w:rsidR="00526D67" w:rsidRDefault="00526D67">
      <w:pPr>
        <w:spacing w:line="15" w:lineRule="exact"/>
        <w:rPr>
          <w:sz w:val="20"/>
          <w:szCs w:val="20"/>
        </w:rPr>
      </w:pPr>
    </w:p>
    <w:p w14:paraId="0348B713" w14:textId="77777777"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14:paraId="17A3F459" w14:textId="77777777" w:rsidR="00526D67" w:rsidRDefault="00526D67">
      <w:pPr>
        <w:spacing w:line="18" w:lineRule="exact"/>
        <w:rPr>
          <w:sz w:val="20"/>
          <w:szCs w:val="20"/>
        </w:rPr>
      </w:pPr>
    </w:p>
    <w:p w14:paraId="07E1C6C4" w14:textId="77777777" w:rsidR="00526D67" w:rsidRDefault="00AD3B1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Контроль оборудования и его частей производится следующим образом:</w:t>
      </w:r>
    </w:p>
    <w:p w14:paraId="7B92FBCE" w14:textId="77777777" w:rsidR="00526D67" w:rsidRDefault="00526D67">
      <w:pPr>
        <w:spacing w:line="2" w:lineRule="exact"/>
        <w:rPr>
          <w:sz w:val="20"/>
          <w:szCs w:val="20"/>
        </w:rPr>
      </w:pPr>
    </w:p>
    <w:p w14:paraId="50D30D4A" w14:textId="77777777"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осмотр и проверка оборудования перед вводом в эксплуатацию.</w:t>
      </w:r>
    </w:p>
    <w:p w14:paraId="4BB1A8AC" w14:textId="77777777"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регулярный визуальный осмотр.</w:t>
      </w:r>
    </w:p>
    <w:p w14:paraId="79A0B1B0" w14:textId="77777777" w:rsidR="00526D67" w:rsidRDefault="00526D67">
      <w:pPr>
        <w:spacing w:line="13" w:lineRule="exact"/>
        <w:rPr>
          <w:sz w:val="20"/>
          <w:szCs w:val="20"/>
        </w:rPr>
      </w:pPr>
    </w:p>
    <w:p w14:paraId="24CD99A9" w14:textId="77777777"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14:paraId="7E8CB172" w14:textId="77777777" w:rsidR="00526D67" w:rsidRDefault="00526D67">
      <w:pPr>
        <w:spacing w:line="3" w:lineRule="exact"/>
        <w:rPr>
          <w:sz w:val="20"/>
          <w:szCs w:val="20"/>
        </w:rPr>
      </w:pPr>
    </w:p>
    <w:p w14:paraId="7680666F" w14:textId="77777777"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функциональный осмотр.</w:t>
      </w:r>
    </w:p>
    <w:p w14:paraId="36E6B2A0" w14:textId="77777777" w:rsidR="00526D67" w:rsidRDefault="00526D67">
      <w:pPr>
        <w:spacing w:line="13" w:lineRule="exact"/>
        <w:rPr>
          <w:sz w:val="20"/>
          <w:szCs w:val="20"/>
        </w:rPr>
      </w:pPr>
    </w:p>
    <w:p w14:paraId="4B5F792B" w14:textId="77777777" w:rsidR="00526D67" w:rsidRDefault="00AD3B1A" w:rsidP="007059C3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  <w:r w:rsidR="007059C3">
        <w:rPr>
          <w:rFonts w:eastAsia="Times New Roman"/>
          <w:sz w:val="28"/>
          <w:szCs w:val="28"/>
        </w:rPr>
        <w:t xml:space="preserve"> д</w:t>
      </w:r>
      <w:r>
        <w:rPr>
          <w:rFonts w:eastAsia="Times New Roman"/>
          <w:sz w:val="28"/>
          <w:szCs w:val="28"/>
        </w:rPr>
        <w:t>анном осмотре уделяется скрытым и труднодоступным элементам оборудования;</w:t>
      </w:r>
    </w:p>
    <w:p w14:paraId="28B846AE" w14:textId="77777777" w:rsidR="00526D67" w:rsidRDefault="00526D67">
      <w:pPr>
        <w:spacing w:line="2" w:lineRule="exact"/>
        <w:rPr>
          <w:sz w:val="20"/>
          <w:szCs w:val="20"/>
        </w:rPr>
      </w:pPr>
    </w:p>
    <w:p w14:paraId="407C55CE" w14:textId="77777777"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ежегодный основной осмотр.</w:t>
      </w:r>
    </w:p>
    <w:p w14:paraId="7CF49C72" w14:textId="77777777" w:rsidR="00526D67" w:rsidRDefault="00526D67">
      <w:pPr>
        <w:spacing w:line="13" w:lineRule="exact"/>
        <w:rPr>
          <w:sz w:val="20"/>
          <w:szCs w:val="20"/>
        </w:rPr>
      </w:pPr>
    </w:p>
    <w:p w14:paraId="4F22AEBC" w14:textId="77777777"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14:paraId="00963CBD" w14:textId="77777777" w:rsidR="00526D67" w:rsidRDefault="00526D67">
      <w:pPr>
        <w:spacing w:line="13" w:lineRule="exact"/>
        <w:rPr>
          <w:sz w:val="20"/>
          <w:szCs w:val="20"/>
        </w:rPr>
      </w:pPr>
    </w:p>
    <w:p w14:paraId="1EA4DB5B" w14:textId="77777777" w:rsidR="00316330" w:rsidRDefault="00AD3B1A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  <w:r w:rsidR="00316330">
        <w:rPr>
          <w:rFonts w:eastAsia="Times New Roman"/>
          <w:sz w:val="28"/>
          <w:szCs w:val="28"/>
        </w:rPr>
        <w:t xml:space="preserve"> </w:t>
      </w:r>
    </w:p>
    <w:p w14:paraId="357FEA7B" w14:textId="77777777"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14:paraId="07534D69" w14:textId="77777777" w:rsidR="00526D67" w:rsidRDefault="00526D67">
      <w:pPr>
        <w:spacing w:line="15" w:lineRule="exact"/>
        <w:rPr>
          <w:sz w:val="20"/>
          <w:szCs w:val="20"/>
        </w:rPr>
      </w:pPr>
    </w:p>
    <w:p w14:paraId="21CD7356" w14:textId="77777777" w:rsidR="00526D67" w:rsidRDefault="00AD3B1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14:paraId="61CE7AF0" w14:textId="77777777" w:rsidR="00526D67" w:rsidRDefault="00526D67">
      <w:pPr>
        <w:spacing w:line="17" w:lineRule="exact"/>
        <w:rPr>
          <w:sz w:val="20"/>
          <w:szCs w:val="20"/>
        </w:rPr>
      </w:pPr>
    </w:p>
    <w:p w14:paraId="494F3B14" w14:textId="1F5B0603" w:rsidR="00526D67" w:rsidRPr="00316330" w:rsidRDefault="00AD3B1A" w:rsidP="00316330">
      <w:pPr>
        <w:pStyle w:val="ConsPlusNormal"/>
        <w:widowControl/>
        <w:suppressAutoHyphens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316330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ежегодного основного осмотра</w:t>
      </w:r>
      <w:r w:rsidR="00316330" w:rsidRPr="00316330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</w:t>
      </w:r>
      <w:r w:rsidR="00316330" w:rsidRPr="0031633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1C5EAF">
        <w:rPr>
          <w:rFonts w:ascii="Times New Roman" w:hAnsi="Times New Roman" w:cs="Times New Roman"/>
          <w:sz w:val="28"/>
          <w:szCs w:val="28"/>
        </w:rPr>
        <w:t>Зассовского</w:t>
      </w:r>
      <w:r w:rsidR="00316330" w:rsidRPr="00316330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AC1351" w:rsidRPr="00AC1351">
        <w:rPr>
          <w:rFonts w:ascii="Times New Roman" w:hAnsi="Times New Roman" w:cs="Times New Roman"/>
          <w:sz w:val="28"/>
          <w:szCs w:val="28"/>
        </w:rPr>
        <w:t>https://zassovskoe.ru</w:t>
      </w:r>
      <w:r w:rsidR="00AC1351">
        <w:rPr>
          <w:rFonts w:ascii="Times New Roman" w:hAnsi="Times New Roman" w:cs="Times New Roman"/>
          <w:sz w:val="28"/>
          <w:szCs w:val="28"/>
        </w:rPr>
        <w:t xml:space="preserve"> </w:t>
      </w:r>
      <w:r w:rsidR="00316330" w:rsidRPr="00316330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316330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Pr="00316330">
        <w:rPr>
          <w:rFonts w:ascii="Times New Roman" w:eastAsia="Times New Roman" w:hAnsi="Times New Roman" w:cs="Times New Roman"/>
          <w:sz w:val="28"/>
          <w:szCs w:val="28"/>
        </w:rPr>
        <w:t>не позднее 20 апреля ежегодно.</w:t>
      </w:r>
    </w:p>
    <w:p w14:paraId="7F9A4BB3" w14:textId="77777777" w:rsidR="00526D67" w:rsidRDefault="00526D67">
      <w:pPr>
        <w:spacing w:line="15" w:lineRule="exact"/>
        <w:rPr>
          <w:sz w:val="20"/>
          <w:szCs w:val="20"/>
        </w:rPr>
      </w:pPr>
    </w:p>
    <w:p w14:paraId="5D56FF45" w14:textId="6D9DF008" w:rsidR="00526D67" w:rsidRDefault="00AD3B1A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4.8. Акты и отчеты хранятся в администрации </w:t>
      </w:r>
      <w:r w:rsidR="001C5EAF">
        <w:rPr>
          <w:rFonts w:eastAsia="Times New Roman"/>
          <w:sz w:val="28"/>
          <w:szCs w:val="28"/>
        </w:rPr>
        <w:t>Зассовского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316330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>.</w:t>
      </w:r>
    </w:p>
    <w:p w14:paraId="5F0E5851" w14:textId="77777777" w:rsidR="001C5EAF" w:rsidRDefault="001C5EAF">
      <w:pPr>
        <w:spacing w:line="235" w:lineRule="auto"/>
        <w:ind w:firstLine="708"/>
        <w:jc w:val="both"/>
        <w:rPr>
          <w:sz w:val="20"/>
          <w:szCs w:val="20"/>
        </w:rPr>
      </w:pPr>
    </w:p>
    <w:p w14:paraId="6D8BF3F9" w14:textId="77777777" w:rsidR="00526D67" w:rsidRDefault="00526D67">
      <w:pPr>
        <w:sectPr w:rsidR="00526D67" w:rsidSect="00815433">
          <w:pgSz w:w="11900" w:h="16838"/>
          <w:pgMar w:top="698" w:right="560" w:bottom="567" w:left="1280" w:header="0" w:footer="0" w:gutter="0"/>
          <w:cols w:space="720" w:equalWidth="0">
            <w:col w:w="10060"/>
          </w:cols>
        </w:sectPr>
      </w:pPr>
    </w:p>
    <w:p w14:paraId="13E13F63" w14:textId="77777777" w:rsidR="00526D67" w:rsidRDefault="00526D67">
      <w:pPr>
        <w:spacing w:line="283" w:lineRule="exact"/>
        <w:rPr>
          <w:sz w:val="20"/>
          <w:szCs w:val="20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4F4554" w14:paraId="5AC7838F" w14:textId="77777777" w:rsidTr="009C3DA1">
        <w:tc>
          <w:tcPr>
            <w:tcW w:w="5495" w:type="dxa"/>
          </w:tcPr>
          <w:p w14:paraId="7E8E5450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5456E3C" w14:textId="0D97597A" w:rsidR="004F4554" w:rsidRDefault="004F4554" w:rsidP="00FC07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76B0">
              <w:rPr>
                <w:b/>
                <w:bCs/>
                <w:color w:val="000000"/>
                <w:sz w:val="28"/>
                <w:szCs w:val="28"/>
              </w:rPr>
              <w:t xml:space="preserve">Приложение </w:t>
            </w:r>
            <w:r w:rsidR="001C5EAF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E876B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43A2C04C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 w:rsidRPr="00E876B0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E876B0">
              <w:rPr>
                <w:color w:val="000000"/>
                <w:sz w:val="28"/>
                <w:szCs w:val="28"/>
              </w:rPr>
              <w:t>дминистрации</w:t>
            </w:r>
          </w:p>
          <w:p w14:paraId="55B80EE8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Зассовского сельского поселения</w:t>
            </w:r>
          </w:p>
          <w:p w14:paraId="1120B852" w14:textId="77777777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Лабинского района</w:t>
            </w:r>
            <w:r w:rsidRPr="00E876B0">
              <w:rPr>
                <w:color w:val="000000"/>
                <w:sz w:val="28"/>
                <w:szCs w:val="28"/>
              </w:rPr>
              <w:t xml:space="preserve"> </w:t>
            </w:r>
          </w:p>
          <w:p w14:paraId="2F4BD3B1" w14:textId="55A485C7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E876B0">
              <w:rPr>
                <w:color w:val="000000"/>
                <w:sz w:val="28"/>
                <w:szCs w:val="28"/>
              </w:rPr>
              <w:t>т </w:t>
            </w:r>
            <w:r w:rsidR="001C5EAF">
              <w:rPr>
                <w:color w:val="000000"/>
                <w:sz w:val="28"/>
                <w:szCs w:val="28"/>
              </w:rPr>
              <w:t>_____________</w:t>
            </w:r>
            <w:r w:rsidRPr="00E876B0"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E876B0">
              <w:rPr>
                <w:color w:val="000000"/>
                <w:sz w:val="28"/>
                <w:szCs w:val="28"/>
              </w:rPr>
              <w:t> </w:t>
            </w:r>
            <w:r w:rsidR="001C5EAF">
              <w:rPr>
                <w:color w:val="000000"/>
                <w:sz w:val="28"/>
                <w:szCs w:val="28"/>
              </w:rPr>
              <w:t>______</w:t>
            </w:r>
          </w:p>
          <w:p w14:paraId="0B050618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14:paraId="27CEC86A" w14:textId="77777777" w:rsidR="00526D67" w:rsidRDefault="00526D67">
      <w:pPr>
        <w:spacing w:line="200" w:lineRule="exact"/>
        <w:rPr>
          <w:sz w:val="20"/>
          <w:szCs w:val="20"/>
        </w:rPr>
      </w:pPr>
    </w:p>
    <w:p w14:paraId="42EB5AFB" w14:textId="77777777" w:rsidR="00526D67" w:rsidRDefault="00526D67">
      <w:pPr>
        <w:spacing w:line="200" w:lineRule="exact"/>
        <w:rPr>
          <w:sz w:val="20"/>
          <w:szCs w:val="20"/>
        </w:rPr>
      </w:pPr>
    </w:p>
    <w:p w14:paraId="5A0E2C2B" w14:textId="77777777" w:rsidR="00526D67" w:rsidRDefault="00526D67">
      <w:pPr>
        <w:spacing w:line="200" w:lineRule="exact"/>
        <w:rPr>
          <w:sz w:val="20"/>
          <w:szCs w:val="20"/>
        </w:rPr>
      </w:pPr>
    </w:p>
    <w:p w14:paraId="6CC1576B" w14:textId="77777777" w:rsidR="00526D67" w:rsidRDefault="00526D67">
      <w:pPr>
        <w:spacing w:line="302" w:lineRule="exact"/>
        <w:rPr>
          <w:sz w:val="20"/>
          <w:szCs w:val="20"/>
        </w:rPr>
      </w:pPr>
    </w:p>
    <w:p w14:paraId="50438FFE" w14:textId="77777777" w:rsidR="00526D67" w:rsidRDefault="00AD3B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</w:t>
      </w:r>
    </w:p>
    <w:p w14:paraId="4AF7E14F" w14:textId="77777777" w:rsidR="00526D67" w:rsidRDefault="00AD3B1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результатов контроля за техническим состоянием оборудования</w:t>
      </w:r>
    </w:p>
    <w:p w14:paraId="228B6BF8" w14:textId="77777777" w:rsidR="00526D67" w:rsidRDefault="00526D67">
      <w:pPr>
        <w:spacing w:line="2" w:lineRule="exact"/>
        <w:rPr>
          <w:sz w:val="20"/>
          <w:szCs w:val="20"/>
        </w:rPr>
      </w:pPr>
    </w:p>
    <w:p w14:paraId="59B9BB85" w14:textId="77777777" w:rsidR="00526D67" w:rsidRDefault="00AD3B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детских игровых и спортивных площадок</w:t>
      </w:r>
    </w:p>
    <w:p w14:paraId="455BC085" w14:textId="77777777" w:rsidR="00526D67" w:rsidRDefault="00526D67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526D67" w14:paraId="700E31DB" w14:textId="77777777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BF59B09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49979D" w14:textId="082E0F52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</w:t>
            </w:r>
            <w:r w:rsidR="006D3C8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4A38E0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74D739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71641F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1ADEDE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Приня-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4A9D1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536F1F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DADAF2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 w14:paraId="04330D45" w14:textId="77777777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B8462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8329E1C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8E87169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осмот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853AFCB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D8BF91A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E04C0A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0D1DD33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E1F9E87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E11994D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30FAB2D4" w14:textId="77777777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90D1EE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FD26457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5601F05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392CC40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1B26706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273EBA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09E2E7A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F69CE0B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9126006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28BFCADC" w14:textId="77777777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AB3108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4B45B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7E697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261F78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23F18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B6957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4FE7B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38049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D54EC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4386BBD9" w14:textId="77777777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D62DB1" w14:textId="77777777" w:rsidR="00526D67" w:rsidRDefault="00AD3B1A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3BBFD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FA6D7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035FC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3E102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BE91D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AB9C8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5E2A1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4246F" w14:textId="77777777" w:rsidR="00526D67" w:rsidRDefault="00AD3B1A">
            <w:pPr>
              <w:spacing w:line="219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26D67" w14:paraId="76439597" w14:textId="77777777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E141AF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1A5D9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45669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3FF85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7E5115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95C35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34555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78CD2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21DF2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16B22A8A" w14:textId="77777777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EC967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13E86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866CF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CDBA8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3884F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11518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2FDC1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DAC41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61CF9" w14:textId="77777777" w:rsidR="00526D67" w:rsidRDefault="00526D67">
            <w:pPr>
              <w:rPr>
                <w:sz w:val="24"/>
                <w:szCs w:val="24"/>
              </w:rPr>
            </w:pPr>
          </w:p>
        </w:tc>
      </w:tr>
    </w:tbl>
    <w:p w14:paraId="4C16BECF" w14:textId="77777777" w:rsidR="00526D67" w:rsidRDefault="00526D67">
      <w:pPr>
        <w:sectPr w:rsidR="00526D67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14:paraId="244126AF" w14:textId="77777777" w:rsidR="001C5EAF" w:rsidRDefault="001C5EAF">
      <w:pPr>
        <w:spacing w:line="283" w:lineRule="exact"/>
        <w:rPr>
          <w:sz w:val="20"/>
          <w:szCs w:val="20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1C5EAF" w14:paraId="67CCF584" w14:textId="77777777" w:rsidTr="009C3DA1">
        <w:tc>
          <w:tcPr>
            <w:tcW w:w="5495" w:type="dxa"/>
          </w:tcPr>
          <w:p w14:paraId="1F02D7ED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B2258A4" w14:textId="3ED98EA0" w:rsidR="004F4554" w:rsidRDefault="004F4554" w:rsidP="00FC07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76B0">
              <w:rPr>
                <w:b/>
                <w:bCs/>
                <w:color w:val="000000"/>
                <w:sz w:val="28"/>
                <w:szCs w:val="28"/>
              </w:rPr>
              <w:t xml:space="preserve">Приложение </w:t>
            </w:r>
            <w:r w:rsidR="001C5EAF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  <w:p w14:paraId="7FAF7898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 w:rsidRPr="00E876B0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E876B0">
              <w:rPr>
                <w:color w:val="000000"/>
                <w:sz w:val="28"/>
                <w:szCs w:val="28"/>
              </w:rPr>
              <w:t>дминистрации</w:t>
            </w:r>
          </w:p>
          <w:p w14:paraId="09B26A70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Зассовского сельского поселения</w:t>
            </w:r>
          </w:p>
          <w:p w14:paraId="1CAA110C" w14:textId="77777777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Лабинского района</w:t>
            </w:r>
            <w:r w:rsidRPr="00E876B0">
              <w:rPr>
                <w:color w:val="000000"/>
                <w:sz w:val="28"/>
                <w:szCs w:val="28"/>
              </w:rPr>
              <w:t xml:space="preserve"> </w:t>
            </w:r>
          </w:p>
          <w:p w14:paraId="435CC257" w14:textId="11E36D86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E876B0">
              <w:rPr>
                <w:color w:val="000000"/>
                <w:sz w:val="28"/>
                <w:szCs w:val="28"/>
              </w:rPr>
              <w:t>т </w:t>
            </w:r>
            <w:r w:rsidR="001C5EAF">
              <w:rPr>
                <w:color w:val="000000"/>
                <w:sz w:val="28"/>
                <w:szCs w:val="28"/>
              </w:rPr>
              <w:t>____________</w:t>
            </w:r>
            <w:r w:rsidRPr="00E876B0"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E876B0">
              <w:rPr>
                <w:color w:val="000000"/>
                <w:sz w:val="28"/>
                <w:szCs w:val="28"/>
              </w:rPr>
              <w:t> </w:t>
            </w:r>
            <w:r w:rsidR="001C5EAF">
              <w:rPr>
                <w:color w:val="000000"/>
                <w:sz w:val="28"/>
                <w:szCs w:val="28"/>
              </w:rPr>
              <w:t>______</w:t>
            </w:r>
          </w:p>
          <w:p w14:paraId="58985A4C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14:paraId="55703A8C" w14:textId="77777777" w:rsidR="00526D67" w:rsidRDefault="00526D67">
      <w:pPr>
        <w:spacing w:line="200" w:lineRule="exact"/>
        <w:rPr>
          <w:sz w:val="20"/>
          <w:szCs w:val="20"/>
        </w:rPr>
      </w:pPr>
    </w:p>
    <w:p w14:paraId="4D82F04A" w14:textId="77777777" w:rsidR="00526D67" w:rsidRDefault="00526D67">
      <w:pPr>
        <w:spacing w:line="247" w:lineRule="exact"/>
        <w:rPr>
          <w:sz w:val="20"/>
          <w:szCs w:val="20"/>
        </w:rPr>
      </w:pPr>
    </w:p>
    <w:p w14:paraId="33492226" w14:textId="77777777"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АКТ</w:t>
      </w:r>
    </w:p>
    <w:p w14:paraId="17AFC86D" w14:textId="77777777" w:rsidR="00526D67" w:rsidRPr="00D46AE9" w:rsidRDefault="00526D67">
      <w:pPr>
        <w:spacing w:line="12" w:lineRule="exact"/>
        <w:rPr>
          <w:sz w:val="28"/>
          <w:szCs w:val="24"/>
        </w:rPr>
      </w:pPr>
    </w:p>
    <w:p w14:paraId="4DA8AF0D" w14:textId="77777777"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ежегодного основного осмотра и проверки оборудования детских игровых</w:t>
      </w:r>
    </w:p>
    <w:p w14:paraId="5B505B11" w14:textId="5A94530C" w:rsidR="00526D67" w:rsidRDefault="00AD3B1A">
      <w:pPr>
        <w:ind w:right="-59"/>
        <w:jc w:val="center"/>
        <w:rPr>
          <w:rFonts w:eastAsia="Times New Roman"/>
          <w:b/>
          <w:bCs/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и спортивных площадок</w:t>
      </w:r>
    </w:p>
    <w:p w14:paraId="226C1380" w14:textId="77777777" w:rsidR="00526D67" w:rsidRDefault="00526D67">
      <w:pPr>
        <w:spacing w:line="283" w:lineRule="exact"/>
        <w:rPr>
          <w:sz w:val="20"/>
          <w:szCs w:val="20"/>
        </w:rPr>
      </w:pPr>
    </w:p>
    <w:p w14:paraId="7144540A" w14:textId="41622920" w:rsidR="00526D67" w:rsidRDefault="00AD3B1A" w:rsidP="00915A66">
      <w:pPr>
        <w:spacing w:line="234" w:lineRule="auto"/>
        <w:ind w:right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____________________________________ </w:t>
      </w:r>
      <w:r w:rsidR="00915A66">
        <w:rPr>
          <w:rFonts w:eastAsia="Times New Roman"/>
          <w:sz w:val="24"/>
          <w:szCs w:val="24"/>
        </w:rPr>
        <w:t xml:space="preserve">                               </w:t>
      </w:r>
      <w:r>
        <w:rPr>
          <w:rFonts w:eastAsia="Times New Roman"/>
          <w:sz w:val="24"/>
          <w:szCs w:val="24"/>
        </w:rPr>
        <w:t>от _____________20__ г. № ____</w:t>
      </w:r>
    </w:p>
    <w:p w14:paraId="5FED6A85" w14:textId="34E8A235" w:rsidR="001C5EAF" w:rsidRDefault="00915A6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 населенного пункта</w:t>
      </w:r>
    </w:p>
    <w:p w14:paraId="2D1C4ACA" w14:textId="77777777" w:rsidR="001C5EAF" w:rsidRDefault="001C5EAF">
      <w:pPr>
        <w:rPr>
          <w:sz w:val="20"/>
          <w:szCs w:val="20"/>
        </w:rPr>
      </w:pPr>
    </w:p>
    <w:p w14:paraId="0A5A0AA1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Владелец</w:t>
      </w:r>
    </w:p>
    <w:p w14:paraId="3B566BB3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14:paraId="7D6E881E" w14:textId="77777777" w:rsidR="00526D67" w:rsidRDefault="00526D67">
      <w:pPr>
        <w:spacing w:line="276" w:lineRule="exact"/>
        <w:rPr>
          <w:sz w:val="20"/>
          <w:szCs w:val="20"/>
        </w:rPr>
      </w:pPr>
    </w:p>
    <w:p w14:paraId="1468DBCA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установки</w:t>
      </w:r>
    </w:p>
    <w:p w14:paraId="15C495A6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14:paraId="31ADBCCD" w14:textId="77777777" w:rsidR="00526D67" w:rsidRDefault="00526D67">
      <w:pPr>
        <w:spacing w:line="288" w:lineRule="exact"/>
        <w:rPr>
          <w:sz w:val="20"/>
          <w:szCs w:val="20"/>
        </w:rPr>
      </w:pPr>
    </w:p>
    <w:p w14:paraId="7130C07D" w14:textId="77777777" w:rsidR="00526D67" w:rsidRDefault="00AD3B1A">
      <w:pPr>
        <w:spacing w:line="250" w:lineRule="auto"/>
        <w:ind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Характеристика поверхности детской игровой или спортивной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14:paraId="76556834" w14:textId="77777777" w:rsidR="00526D67" w:rsidRDefault="00526D67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526D67" w14:paraId="3B23141C" w14:textId="77777777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58B8934" w14:textId="77777777" w:rsidR="00526D67" w:rsidRDefault="00AD3B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1B628A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905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86EA32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D350C9" w14:textId="77777777" w:rsidR="00526D67" w:rsidRDefault="00AD3B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CF19F2" w14:textId="77777777" w:rsidR="00526D67" w:rsidRDefault="00AD3B1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 w14:paraId="6DF1A0B0" w14:textId="7777777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C73CAE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FB621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ADE71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44F58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4C8F2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DCDEC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1ED8C279" w14:textId="77777777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E647D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2069F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4DB39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B1544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B996A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92477" w14:textId="77777777"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 w14:paraId="5F110BD0" w14:textId="7777777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A95C3E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4B0E3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29967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3F34F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A174E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D040C" w14:textId="77777777"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 w14:paraId="662B5F5A" w14:textId="77777777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FF0108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75AE8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76FAB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3B07D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67C2E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6E992" w14:textId="77777777" w:rsidR="00526D67" w:rsidRDefault="00526D67">
            <w:pPr>
              <w:rPr>
                <w:sz w:val="23"/>
                <w:szCs w:val="23"/>
              </w:rPr>
            </w:pPr>
          </w:p>
        </w:tc>
      </w:tr>
    </w:tbl>
    <w:p w14:paraId="28F5ED51" w14:textId="77777777" w:rsidR="00526D67" w:rsidRDefault="00526D67">
      <w:pPr>
        <w:spacing w:line="276" w:lineRule="exact"/>
        <w:rPr>
          <w:sz w:val="20"/>
          <w:szCs w:val="20"/>
        </w:rPr>
      </w:pPr>
    </w:p>
    <w:p w14:paraId="7D9E0C4C" w14:textId="77777777" w:rsidR="00526D67" w:rsidRDefault="00AD3B1A">
      <w:pPr>
        <w:spacing w:line="249" w:lineRule="auto"/>
        <w:ind w:right="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</w:p>
    <w:p w14:paraId="334AB194" w14:textId="77777777" w:rsidR="00526D67" w:rsidRDefault="00526D67">
      <w:pPr>
        <w:spacing w:line="4" w:lineRule="exact"/>
        <w:rPr>
          <w:sz w:val="20"/>
          <w:szCs w:val="20"/>
        </w:rPr>
      </w:pPr>
    </w:p>
    <w:p w14:paraId="10905E08" w14:textId="751F5B9C" w:rsidR="00526D67" w:rsidRDefault="00AD3B1A" w:rsidP="00915A66">
      <w:pPr>
        <w:spacing w:line="234" w:lineRule="auto"/>
        <w:ind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</w:t>
      </w:r>
    </w:p>
    <w:p w14:paraId="4F0A7352" w14:textId="77777777" w:rsidR="00551F82" w:rsidRDefault="00551F82" w:rsidP="00915A66">
      <w:pPr>
        <w:spacing w:line="234" w:lineRule="auto"/>
        <w:ind w:right="60"/>
        <w:rPr>
          <w:sz w:val="20"/>
          <w:szCs w:val="20"/>
        </w:rPr>
      </w:pPr>
    </w:p>
    <w:p w14:paraId="70179DA4" w14:textId="01D32FD2" w:rsidR="00526D67" w:rsidRDefault="00AD3B1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Ответственный исполнитель ________________</w:t>
      </w:r>
      <w:r>
        <w:rPr>
          <w:rFonts w:eastAsia="Times New Roman"/>
          <w:sz w:val="24"/>
          <w:szCs w:val="24"/>
        </w:rPr>
        <w:t>____</w:t>
      </w:r>
      <w:r w:rsidR="00551F82"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>___________</w:t>
      </w:r>
      <w:r w:rsidR="00551F82">
        <w:rPr>
          <w:rFonts w:eastAsia="Times New Roman"/>
          <w:sz w:val="24"/>
          <w:szCs w:val="24"/>
        </w:rPr>
        <w:t>_____            _____________</w:t>
      </w:r>
    </w:p>
    <w:p w14:paraId="0C8D9E8F" w14:textId="4E985BED" w:rsidR="00551F82" w:rsidRDefault="00551F82" w:rsidP="00551F82">
      <w:pPr>
        <w:ind w:left="3686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должность                             </w:t>
      </w:r>
      <w:r>
        <w:rPr>
          <w:rFonts w:eastAsia="Times New Roman"/>
        </w:rPr>
        <w:t xml:space="preserve">подпись                                  </w:t>
      </w:r>
      <w:r w:rsidR="00E46F88" w:rsidRPr="00E46F88">
        <w:rPr>
          <w:rFonts w:eastAsia="Times New Roman"/>
          <w:sz w:val="16"/>
          <w:szCs w:val="16"/>
        </w:rPr>
        <w:t>Ф.И.О.</w:t>
      </w:r>
    </w:p>
    <w:p w14:paraId="18EB2AC2" w14:textId="77777777" w:rsidR="00526D67" w:rsidRDefault="00526D67">
      <w:pPr>
        <w:spacing w:line="87" w:lineRule="exact"/>
        <w:rPr>
          <w:sz w:val="20"/>
          <w:szCs w:val="20"/>
        </w:rPr>
      </w:pPr>
    </w:p>
    <w:p w14:paraId="10D4021C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Члены комиссии:</w:t>
      </w:r>
    </w:p>
    <w:p w14:paraId="2FC5ABFB" w14:textId="77777777" w:rsidR="00526D67" w:rsidRDefault="00526D67">
      <w:pPr>
        <w:spacing w:line="288" w:lineRule="exact"/>
        <w:rPr>
          <w:sz w:val="20"/>
          <w:szCs w:val="20"/>
        </w:rPr>
      </w:pPr>
    </w:p>
    <w:p w14:paraId="4D63938D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14:paraId="00205A20" w14:textId="77777777" w:rsidR="00526D67" w:rsidRDefault="00526D67">
      <w:pPr>
        <w:spacing w:line="12" w:lineRule="exact"/>
        <w:rPr>
          <w:sz w:val="20"/>
          <w:szCs w:val="20"/>
        </w:rPr>
      </w:pPr>
    </w:p>
    <w:p w14:paraId="742E1F31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14:paraId="286F8307" w14:textId="77777777" w:rsidR="00526D67" w:rsidRDefault="00526D67">
      <w:pPr>
        <w:spacing w:line="12" w:lineRule="exact"/>
        <w:rPr>
          <w:sz w:val="20"/>
          <w:szCs w:val="20"/>
        </w:rPr>
      </w:pPr>
    </w:p>
    <w:p w14:paraId="59027EE1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14:paraId="4FCA67B0" w14:textId="77777777" w:rsidR="00526D67" w:rsidRDefault="00526D67">
      <w:pPr>
        <w:spacing w:line="12" w:lineRule="exact"/>
        <w:rPr>
          <w:sz w:val="20"/>
          <w:szCs w:val="20"/>
        </w:rPr>
      </w:pPr>
    </w:p>
    <w:p w14:paraId="22F89EA2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14:paraId="5D9FED16" w14:textId="77777777" w:rsidR="00526D67" w:rsidRDefault="00526D67">
      <w:pPr>
        <w:jc w:val="center"/>
        <w:rPr>
          <w:sz w:val="20"/>
          <w:szCs w:val="20"/>
        </w:rPr>
      </w:pPr>
    </w:p>
    <w:p w14:paraId="5B573ADC" w14:textId="1FB03991" w:rsidR="00526D67" w:rsidRDefault="00526D67">
      <w:pPr>
        <w:spacing w:line="283" w:lineRule="exact"/>
        <w:rPr>
          <w:sz w:val="20"/>
          <w:szCs w:val="20"/>
        </w:rPr>
      </w:pPr>
    </w:p>
    <w:p w14:paraId="469D2241" w14:textId="1537E265" w:rsidR="00551F82" w:rsidRDefault="00551F82">
      <w:pPr>
        <w:spacing w:line="283" w:lineRule="exact"/>
        <w:rPr>
          <w:sz w:val="20"/>
          <w:szCs w:val="20"/>
        </w:rPr>
      </w:pPr>
    </w:p>
    <w:p w14:paraId="1BF4FACF" w14:textId="2046A0EE" w:rsidR="00551F82" w:rsidRDefault="00551F82">
      <w:pPr>
        <w:spacing w:line="283" w:lineRule="exact"/>
        <w:rPr>
          <w:sz w:val="20"/>
          <w:szCs w:val="20"/>
        </w:rPr>
      </w:pPr>
    </w:p>
    <w:p w14:paraId="50989A1C" w14:textId="095D013D" w:rsidR="00551F82" w:rsidRDefault="00551F82">
      <w:pPr>
        <w:spacing w:line="283" w:lineRule="exact"/>
        <w:rPr>
          <w:sz w:val="20"/>
          <w:szCs w:val="20"/>
        </w:rPr>
      </w:pPr>
    </w:p>
    <w:p w14:paraId="50052533" w14:textId="7070FD86" w:rsidR="00551F82" w:rsidRDefault="00551F82">
      <w:pPr>
        <w:spacing w:line="283" w:lineRule="exact"/>
        <w:rPr>
          <w:sz w:val="20"/>
          <w:szCs w:val="20"/>
        </w:rPr>
      </w:pPr>
    </w:p>
    <w:p w14:paraId="39BB0261" w14:textId="56571116" w:rsidR="00551F82" w:rsidRDefault="00551F82">
      <w:pPr>
        <w:spacing w:line="283" w:lineRule="exact"/>
        <w:rPr>
          <w:sz w:val="20"/>
          <w:szCs w:val="20"/>
        </w:rPr>
      </w:pPr>
    </w:p>
    <w:p w14:paraId="65376EA1" w14:textId="1A9BF713" w:rsidR="00551F82" w:rsidRDefault="00551F82">
      <w:pPr>
        <w:spacing w:line="283" w:lineRule="exact"/>
        <w:rPr>
          <w:sz w:val="20"/>
          <w:szCs w:val="20"/>
        </w:rPr>
      </w:pPr>
    </w:p>
    <w:p w14:paraId="6C624C8C" w14:textId="77777777" w:rsidR="00551F82" w:rsidRDefault="00551F82">
      <w:pPr>
        <w:spacing w:line="283" w:lineRule="exact"/>
        <w:rPr>
          <w:sz w:val="20"/>
          <w:szCs w:val="20"/>
        </w:rPr>
      </w:pP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19"/>
      </w:tblGrid>
      <w:tr w:rsidR="004F4554" w14:paraId="64086F97" w14:textId="77777777" w:rsidTr="009C3DA1">
        <w:tc>
          <w:tcPr>
            <w:tcW w:w="5637" w:type="dxa"/>
          </w:tcPr>
          <w:p w14:paraId="5BBF358C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517621C3" w14:textId="0D718AEF" w:rsidR="004F4554" w:rsidRDefault="004F4554" w:rsidP="00FC07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76B0">
              <w:rPr>
                <w:b/>
                <w:bCs/>
                <w:color w:val="000000"/>
                <w:sz w:val="28"/>
                <w:szCs w:val="28"/>
              </w:rPr>
              <w:t>Приложение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№ 5</w:t>
            </w:r>
          </w:p>
          <w:p w14:paraId="3BFA10E1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 w:rsidRPr="00E876B0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E876B0">
              <w:rPr>
                <w:color w:val="000000"/>
                <w:sz w:val="28"/>
                <w:szCs w:val="28"/>
              </w:rPr>
              <w:t>дминистрации</w:t>
            </w:r>
          </w:p>
          <w:p w14:paraId="036655D1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Зассовского сельского поселения</w:t>
            </w:r>
          </w:p>
          <w:p w14:paraId="07F6F0BF" w14:textId="77777777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Лабинского района</w:t>
            </w:r>
            <w:r w:rsidRPr="00E876B0">
              <w:rPr>
                <w:color w:val="000000"/>
                <w:sz w:val="28"/>
                <w:szCs w:val="28"/>
              </w:rPr>
              <w:t xml:space="preserve"> </w:t>
            </w:r>
          </w:p>
          <w:p w14:paraId="277E7D3F" w14:textId="024253FE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E876B0">
              <w:rPr>
                <w:color w:val="000000"/>
                <w:sz w:val="28"/>
                <w:szCs w:val="28"/>
              </w:rPr>
              <w:t>т </w:t>
            </w:r>
            <w:r w:rsidR="00551F82">
              <w:rPr>
                <w:color w:val="000000"/>
                <w:sz w:val="28"/>
                <w:szCs w:val="28"/>
              </w:rPr>
              <w:t>____________</w:t>
            </w:r>
            <w:r w:rsidRPr="00E876B0"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E876B0">
              <w:rPr>
                <w:color w:val="000000"/>
                <w:sz w:val="28"/>
                <w:szCs w:val="28"/>
              </w:rPr>
              <w:t> </w:t>
            </w:r>
            <w:r w:rsidR="00551F82">
              <w:rPr>
                <w:color w:val="000000"/>
                <w:sz w:val="28"/>
                <w:szCs w:val="28"/>
              </w:rPr>
              <w:t>________</w:t>
            </w:r>
          </w:p>
          <w:p w14:paraId="3A9793A8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14:paraId="2AA9B70A" w14:textId="77777777" w:rsidR="00526D67" w:rsidRDefault="00526D67">
      <w:pPr>
        <w:spacing w:line="328" w:lineRule="exact"/>
        <w:rPr>
          <w:sz w:val="20"/>
          <w:szCs w:val="20"/>
        </w:rPr>
      </w:pPr>
    </w:p>
    <w:p w14:paraId="4BDFB227" w14:textId="77777777" w:rsidR="00D60141" w:rsidRDefault="00D60141">
      <w:pPr>
        <w:spacing w:line="328" w:lineRule="exact"/>
        <w:rPr>
          <w:sz w:val="20"/>
          <w:szCs w:val="20"/>
        </w:rPr>
      </w:pPr>
    </w:p>
    <w:p w14:paraId="5FC272DC" w14:textId="77777777"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</w:t>
      </w:r>
    </w:p>
    <w:p w14:paraId="41BD42F4" w14:textId="77777777"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функционального осмотра оборудования детской игровой площадки,</w:t>
      </w:r>
    </w:p>
    <w:p w14:paraId="14BE6D19" w14:textId="77777777"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расположенной по адресу:________________________</w:t>
      </w:r>
    </w:p>
    <w:p w14:paraId="686C257B" w14:textId="77777777" w:rsidR="00526D67" w:rsidRDefault="00526D67">
      <w:pPr>
        <w:spacing w:line="316" w:lineRule="exact"/>
        <w:rPr>
          <w:sz w:val="20"/>
          <w:szCs w:val="20"/>
        </w:rPr>
      </w:pPr>
    </w:p>
    <w:p w14:paraId="17E6D1E1" w14:textId="77777777" w:rsidR="00D60141" w:rsidRDefault="00D60141">
      <w:pPr>
        <w:spacing w:line="316" w:lineRule="exact"/>
        <w:rPr>
          <w:sz w:val="20"/>
          <w:szCs w:val="20"/>
        </w:rPr>
      </w:pPr>
    </w:p>
    <w:p w14:paraId="0D0E5153" w14:textId="77777777" w:rsidR="00526D67" w:rsidRDefault="00AD3B1A">
      <w:pPr>
        <w:ind w:left="6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_________ 20___ г.</w:t>
      </w:r>
    </w:p>
    <w:p w14:paraId="7952938C" w14:textId="77777777" w:rsidR="00526D67" w:rsidRDefault="00526D67">
      <w:pPr>
        <w:spacing w:line="324" w:lineRule="exact"/>
        <w:rPr>
          <w:sz w:val="20"/>
          <w:szCs w:val="20"/>
        </w:rPr>
      </w:pPr>
    </w:p>
    <w:p w14:paraId="6FF35D1D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Комиссия, назначенная распоряжением администрации ____________ № ___ от</w:t>
      </w:r>
    </w:p>
    <w:p w14:paraId="66481A18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 г.:</w:t>
      </w:r>
    </w:p>
    <w:p w14:paraId="771DEE98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комиссии:</w:t>
      </w:r>
    </w:p>
    <w:p w14:paraId="5257424A" w14:textId="77777777" w:rsidR="00526D67" w:rsidRDefault="00AD3B1A">
      <w:pPr>
        <w:spacing w:line="239" w:lineRule="auto"/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</w:t>
      </w:r>
    </w:p>
    <w:p w14:paraId="7897017F" w14:textId="77777777" w:rsidR="00526D67" w:rsidRDefault="00526D67">
      <w:pPr>
        <w:spacing w:line="1" w:lineRule="exact"/>
        <w:rPr>
          <w:sz w:val="20"/>
          <w:szCs w:val="20"/>
        </w:rPr>
      </w:pPr>
    </w:p>
    <w:p w14:paraId="54216590" w14:textId="77777777" w:rsidR="00526D67" w:rsidRDefault="00AD3B1A">
      <w:pPr>
        <w:ind w:left="1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14:paraId="20422C0B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Члены комиссии:</w:t>
      </w:r>
    </w:p>
    <w:p w14:paraId="25A05699" w14:textId="77777777" w:rsidR="00526D67" w:rsidRDefault="00AD3B1A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14:paraId="1326F2B1" w14:textId="77777777" w:rsidR="00526D67" w:rsidRDefault="00526D67">
      <w:pPr>
        <w:spacing w:line="1" w:lineRule="exact"/>
        <w:rPr>
          <w:sz w:val="20"/>
          <w:szCs w:val="20"/>
        </w:rPr>
      </w:pPr>
    </w:p>
    <w:p w14:paraId="5839323D" w14:textId="77777777" w:rsidR="00526D67" w:rsidRDefault="00AD3B1A">
      <w:pPr>
        <w:ind w:left="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14:paraId="25492202" w14:textId="59CC91E0" w:rsidR="00526D67" w:rsidRPr="00551F82" w:rsidRDefault="00AD3B1A">
      <w:pPr>
        <w:rPr>
          <w:sz w:val="16"/>
          <w:szCs w:val="16"/>
        </w:rPr>
      </w:pPr>
      <w:r w:rsidRPr="00551F82">
        <w:rPr>
          <w:rFonts w:eastAsia="Times New Roman"/>
          <w:sz w:val="16"/>
          <w:szCs w:val="16"/>
        </w:rPr>
        <w:t>_______________________________________</w:t>
      </w:r>
      <w:r w:rsidR="00551F82">
        <w:rPr>
          <w:rFonts w:eastAsia="Times New Roman"/>
          <w:sz w:val="16"/>
          <w:szCs w:val="16"/>
        </w:rPr>
        <w:t>_____________________________</w:t>
      </w:r>
    </w:p>
    <w:p w14:paraId="01AA6406" w14:textId="77777777" w:rsidR="00526D67" w:rsidRDefault="00AD3B1A" w:rsidP="00D60141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14:paraId="00CBDDA0" w14:textId="77777777" w:rsidR="00526D67" w:rsidRDefault="00526D67">
      <w:pPr>
        <w:spacing w:line="1" w:lineRule="exact"/>
        <w:rPr>
          <w:sz w:val="20"/>
          <w:szCs w:val="20"/>
        </w:rPr>
      </w:pPr>
    </w:p>
    <w:p w14:paraId="2801F362" w14:textId="77777777" w:rsidR="00526D67" w:rsidRPr="00551F82" w:rsidRDefault="00AD3B1A">
      <w:pPr>
        <w:rPr>
          <w:b/>
          <w:bCs/>
          <w:sz w:val="20"/>
          <w:szCs w:val="20"/>
        </w:rPr>
      </w:pPr>
      <w:r w:rsidRPr="00551F82">
        <w:rPr>
          <w:rFonts w:eastAsia="Times New Roman"/>
          <w:b/>
          <w:bCs/>
          <w:sz w:val="16"/>
          <w:szCs w:val="16"/>
        </w:rPr>
        <w:t>___________________________________________________________________</w:t>
      </w:r>
    </w:p>
    <w:p w14:paraId="6DE2C02C" w14:textId="77777777" w:rsidR="00526D67" w:rsidRDefault="00AD3B1A" w:rsidP="00551F82">
      <w:pPr>
        <w:spacing w:line="238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14:paraId="2EF35348" w14:textId="77777777" w:rsidR="00526D67" w:rsidRDefault="00526D67">
      <w:pPr>
        <w:spacing w:line="1" w:lineRule="exact"/>
        <w:rPr>
          <w:sz w:val="20"/>
          <w:szCs w:val="20"/>
        </w:rPr>
      </w:pPr>
    </w:p>
    <w:p w14:paraId="47CEB39E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14:paraId="5FCD92A8" w14:textId="77777777" w:rsidR="00526D67" w:rsidRDefault="00526D67">
      <w:pPr>
        <w:spacing w:line="1" w:lineRule="exact"/>
        <w:rPr>
          <w:sz w:val="20"/>
          <w:szCs w:val="20"/>
        </w:rPr>
      </w:pPr>
    </w:p>
    <w:p w14:paraId="6C802433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14:paraId="2F681F1E" w14:textId="180521F5" w:rsidR="00551F82" w:rsidRPr="00551F82" w:rsidRDefault="00AD3B1A">
      <w:pPr>
        <w:spacing w:line="237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__________________________________________________________________</w:t>
      </w:r>
      <w:r w:rsidR="009C3DA1">
        <w:rPr>
          <w:rFonts w:eastAsia="Times New Roman"/>
          <w:sz w:val="16"/>
          <w:szCs w:val="16"/>
        </w:rPr>
        <w:t>_</w:t>
      </w:r>
    </w:p>
    <w:p w14:paraId="272E26C2" w14:textId="77777777" w:rsidR="00526D67" w:rsidRDefault="00526D67">
      <w:pPr>
        <w:spacing w:line="2" w:lineRule="exact"/>
        <w:rPr>
          <w:sz w:val="20"/>
          <w:szCs w:val="20"/>
        </w:rPr>
      </w:pPr>
    </w:p>
    <w:p w14:paraId="30919C45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14:paraId="5D24DAF5" w14:textId="77777777" w:rsidR="00526D67" w:rsidRDefault="00526D67">
      <w:pPr>
        <w:spacing w:line="13" w:lineRule="exact"/>
        <w:rPr>
          <w:sz w:val="20"/>
          <w:szCs w:val="20"/>
        </w:rPr>
      </w:pPr>
    </w:p>
    <w:p w14:paraId="083132D2" w14:textId="77777777" w:rsidR="00551F82" w:rsidRDefault="00551F82">
      <w:pPr>
        <w:jc w:val="both"/>
        <w:rPr>
          <w:rFonts w:eastAsia="Times New Roman"/>
          <w:sz w:val="28"/>
          <w:szCs w:val="28"/>
        </w:rPr>
      </w:pPr>
    </w:p>
    <w:p w14:paraId="69F0C550" w14:textId="37F3347B" w:rsidR="00526D67" w:rsidRDefault="00AD3B1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14:paraId="54CE85DF" w14:textId="77777777" w:rsidR="00526D67" w:rsidRDefault="00526D67">
      <w:pPr>
        <w:spacing w:line="200" w:lineRule="exact"/>
        <w:rPr>
          <w:sz w:val="20"/>
          <w:szCs w:val="20"/>
        </w:rPr>
      </w:pPr>
    </w:p>
    <w:p w14:paraId="11F2A6DD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ходе проверки установлено:</w:t>
      </w:r>
    </w:p>
    <w:p w14:paraId="24F82083" w14:textId="77777777" w:rsidR="00526D67" w:rsidRDefault="00AD3B1A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игровая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площадка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расположена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адресу:</w:t>
      </w:r>
    </w:p>
    <w:p w14:paraId="5C5596E2" w14:textId="77777777" w:rsidR="00526D67" w:rsidRDefault="00AD3B1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________________________________________________. Эксплуатирующая организация ______________________________________________________</w:t>
      </w:r>
    </w:p>
    <w:p w14:paraId="5A8A546F" w14:textId="77777777" w:rsidR="00526D67" w:rsidRDefault="00526D67">
      <w:pPr>
        <w:spacing w:line="321" w:lineRule="exact"/>
        <w:rPr>
          <w:sz w:val="20"/>
          <w:szCs w:val="20"/>
        </w:rPr>
      </w:pPr>
    </w:p>
    <w:p w14:paraId="07D61B97" w14:textId="77777777" w:rsidR="00526D67" w:rsidRDefault="00AD3B1A">
      <w:pPr>
        <w:ind w:left="2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СВЕДЕНИЯ:</w:t>
      </w:r>
    </w:p>
    <w:p w14:paraId="3BED2D99" w14:textId="77777777" w:rsidR="00526D67" w:rsidRDefault="00526D67">
      <w:pPr>
        <w:spacing w:line="321" w:lineRule="exact"/>
        <w:rPr>
          <w:sz w:val="20"/>
          <w:szCs w:val="20"/>
        </w:rPr>
      </w:pPr>
    </w:p>
    <w:p w14:paraId="14FB13D6" w14:textId="77777777"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Площадка оборудована в ________ году.</w:t>
      </w:r>
    </w:p>
    <w:p w14:paraId="7F34B6A1" w14:textId="77777777" w:rsidR="00526D67" w:rsidRDefault="00526D67">
      <w:pPr>
        <w:spacing w:line="16" w:lineRule="exact"/>
        <w:rPr>
          <w:sz w:val="20"/>
          <w:szCs w:val="20"/>
        </w:rPr>
      </w:pPr>
    </w:p>
    <w:p w14:paraId="244F400B" w14:textId="77777777" w:rsidR="00526D67" w:rsidRDefault="00AD3B1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На территории площадки установлено _______ ед. детского игрового оборудования и ________ ед. МАФ.</w:t>
      </w:r>
    </w:p>
    <w:p w14:paraId="0F589BB9" w14:textId="77777777" w:rsidR="00526D67" w:rsidRDefault="00526D67">
      <w:pPr>
        <w:spacing w:line="15" w:lineRule="exact"/>
        <w:rPr>
          <w:sz w:val="20"/>
          <w:szCs w:val="20"/>
        </w:rPr>
      </w:pPr>
    </w:p>
    <w:p w14:paraId="555AC4C0" w14:textId="77777777" w:rsidR="00526D67" w:rsidRDefault="00AD3B1A">
      <w:pPr>
        <w:numPr>
          <w:ilvl w:val="0"/>
          <w:numId w:val="17"/>
        </w:numPr>
        <w:tabs>
          <w:tab w:val="left" w:pos="1141"/>
        </w:tabs>
        <w:spacing w:line="234" w:lineRule="auto"/>
        <w:ind w:right="20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Последний осмотр эксплуатационного состояния оборудования проводился _____________________________ .</w:t>
      </w:r>
    </w:p>
    <w:p w14:paraId="163ACA9A" w14:textId="77777777" w:rsidR="00526D67" w:rsidRDefault="00526D67">
      <w:pPr>
        <w:spacing w:line="1" w:lineRule="exact"/>
        <w:rPr>
          <w:sz w:val="20"/>
          <w:szCs w:val="20"/>
        </w:rPr>
      </w:pPr>
    </w:p>
    <w:p w14:paraId="687B290B" w14:textId="77777777" w:rsidR="00526D67" w:rsidRDefault="00815433" w:rsidP="0081543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</w:t>
      </w:r>
      <w:r w:rsidR="00AD3B1A">
        <w:rPr>
          <w:rFonts w:eastAsia="Times New Roman"/>
          <w:sz w:val="20"/>
          <w:szCs w:val="20"/>
        </w:rPr>
        <w:t>(число, месяц, год)</w:t>
      </w:r>
    </w:p>
    <w:p w14:paraId="57E2868D" w14:textId="77777777" w:rsidR="00526D67" w:rsidRDefault="00526D67">
      <w:pPr>
        <w:spacing w:line="232" w:lineRule="exact"/>
        <w:rPr>
          <w:sz w:val="20"/>
          <w:szCs w:val="20"/>
        </w:rPr>
      </w:pPr>
    </w:p>
    <w:p w14:paraId="2850BD38" w14:textId="77777777" w:rsidR="00526D67" w:rsidRDefault="00AD3B1A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 в составе:</w:t>
      </w:r>
    </w:p>
    <w:p w14:paraId="3C77D9B2" w14:textId="77777777"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5CE75F06" w14:textId="77777777" w:rsidR="00526D67" w:rsidRDefault="00AD3B1A">
      <w:pPr>
        <w:spacing w:line="23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1F361306" w14:textId="77777777" w:rsidR="00526D67" w:rsidRDefault="00526D67">
      <w:pPr>
        <w:spacing w:line="2" w:lineRule="exact"/>
        <w:rPr>
          <w:sz w:val="20"/>
          <w:szCs w:val="20"/>
        </w:rPr>
      </w:pPr>
    </w:p>
    <w:p w14:paraId="788486A6" w14:textId="77777777" w:rsidR="00526D67" w:rsidRDefault="00AD3B1A" w:rsidP="00C13A27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__________________________________________________________________</w:t>
      </w:r>
    </w:p>
    <w:p w14:paraId="6C151127" w14:textId="77777777" w:rsidR="00526D67" w:rsidRDefault="00AD3B1A" w:rsidP="00C13A27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5451D3BF" w14:textId="77777777" w:rsidR="00526D67" w:rsidRDefault="00AD3B1A" w:rsidP="00C13A27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623522EC" w14:textId="77777777"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2B899E17" w14:textId="77777777"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5982907A" w14:textId="77777777"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00ED7409" w14:textId="77777777"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30893D56" w14:textId="77777777"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1C02CB56" w14:textId="77777777"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</w:t>
      </w:r>
    </w:p>
    <w:p w14:paraId="323F5EF9" w14:textId="77777777"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442B458B" w14:textId="77777777" w:rsidR="00526D67" w:rsidRDefault="00526D67">
      <w:pPr>
        <w:spacing w:line="322" w:lineRule="exact"/>
        <w:rPr>
          <w:sz w:val="20"/>
          <w:szCs w:val="20"/>
        </w:rPr>
      </w:pPr>
    </w:p>
    <w:p w14:paraId="4B17C7D7" w14:textId="77777777" w:rsidR="00526D67" w:rsidRDefault="00AD3B1A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Иные участвующие лица:</w:t>
      </w:r>
    </w:p>
    <w:p w14:paraId="6A5A5945" w14:textId="77777777" w:rsidR="00526D67" w:rsidRDefault="00526D67">
      <w:pPr>
        <w:spacing w:line="13" w:lineRule="exact"/>
        <w:rPr>
          <w:sz w:val="20"/>
          <w:szCs w:val="20"/>
        </w:rPr>
      </w:pPr>
    </w:p>
    <w:p w14:paraId="271FA7ED" w14:textId="77777777" w:rsidR="00526D67" w:rsidRDefault="00AD3B1A">
      <w:pPr>
        <w:spacing w:line="237" w:lineRule="auto"/>
        <w:ind w:left="3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14:paraId="0479EC3E" w14:textId="77777777" w:rsidR="00526D67" w:rsidRDefault="00526D67">
      <w:pPr>
        <w:spacing w:line="2" w:lineRule="exact"/>
        <w:rPr>
          <w:sz w:val="20"/>
          <w:szCs w:val="20"/>
        </w:rPr>
      </w:pPr>
    </w:p>
    <w:p w14:paraId="5468C264" w14:textId="77777777" w:rsidR="00526D67" w:rsidRDefault="00AD3B1A">
      <w:pPr>
        <w:numPr>
          <w:ilvl w:val="0"/>
          <w:numId w:val="18"/>
        </w:numPr>
        <w:tabs>
          <w:tab w:val="left" w:pos="263"/>
        </w:tabs>
        <w:ind w:left="263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наличии имеется:</w:t>
      </w:r>
    </w:p>
    <w:p w14:paraId="51F65530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722EEAA0" w14:textId="77777777" w:rsidR="00526D67" w:rsidRDefault="00526D67">
      <w:pPr>
        <w:spacing w:line="1" w:lineRule="exact"/>
        <w:rPr>
          <w:rFonts w:eastAsia="Times New Roman"/>
          <w:sz w:val="28"/>
          <w:szCs w:val="28"/>
        </w:rPr>
      </w:pPr>
    </w:p>
    <w:p w14:paraId="0CEBF450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53086206" w14:textId="77777777" w:rsidR="00526D67" w:rsidRDefault="00526D67">
      <w:pPr>
        <w:spacing w:line="321" w:lineRule="exact"/>
        <w:rPr>
          <w:sz w:val="20"/>
          <w:szCs w:val="20"/>
        </w:rPr>
      </w:pPr>
    </w:p>
    <w:p w14:paraId="03A56C88" w14:textId="77777777" w:rsidR="00526D67" w:rsidRDefault="00AD3B1A">
      <w:pPr>
        <w:ind w:left="2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Проверкой установлено:</w:t>
      </w:r>
    </w:p>
    <w:p w14:paraId="7C41438B" w14:textId="77777777" w:rsidR="00526D67" w:rsidRDefault="00526D67">
      <w:pPr>
        <w:spacing w:line="13" w:lineRule="exact"/>
        <w:rPr>
          <w:sz w:val="20"/>
          <w:szCs w:val="20"/>
        </w:rPr>
      </w:pPr>
    </w:p>
    <w:p w14:paraId="6EC916CA" w14:textId="77777777" w:rsidR="00526D67" w:rsidRDefault="00AD3B1A">
      <w:pPr>
        <w:numPr>
          <w:ilvl w:val="0"/>
          <w:numId w:val="19"/>
        </w:numPr>
        <w:tabs>
          <w:tab w:val="left" w:pos="1058"/>
        </w:tabs>
        <w:spacing w:line="234" w:lineRule="auto"/>
        <w:ind w:left="3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Эксплуатационное и техническое состояние имеющегося детского игрового оборудования следующее:</w:t>
      </w:r>
    </w:p>
    <w:p w14:paraId="337C47C8" w14:textId="77777777"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14:paraId="41DA9BFF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7A9F6564" w14:textId="77777777"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14:paraId="5001B2C6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6C344319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2BFF08E0" w14:textId="77777777" w:rsidR="00526D67" w:rsidRDefault="00AD3B1A">
      <w:pPr>
        <w:numPr>
          <w:ilvl w:val="0"/>
          <w:numId w:val="19"/>
        </w:numPr>
        <w:tabs>
          <w:tab w:val="left" w:pos="1003"/>
        </w:tabs>
        <w:ind w:left="1003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результатов функционального осмотра комиссия считает,</w:t>
      </w:r>
    </w:p>
    <w:p w14:paraId="72043757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что:</w:t>
      </w:r>
    </w:p>
    <w:p w14:paraId="26CBE6C3" w14:textId="77777777" w:rsidR="00526D67" w:rsidRDefault="00526D67">
      <w:pPr>
        <w:spacing w:line="12" w:lineRule="exact"/>
        <w:rPr>
          <w:rFonts w:eastAsia="Times New Roman"/>
          <w:sz w:val="28"/>
          <w:szCs w:val="28"/>
        </w:rPr>
      </w:pPr>
    </w:p>
    <w:p w14:paraId="77609EE1" w14:textId="77777777" w:rsidR="00526D67" w:rsidRDefault="00AD3B1A">
      <w:pPr>
        <w:numPr>
          <w:ilvl w:val="0"/>
          <w:numId w:val="20"/>
        </w:numPr>
        <w:tabs>
          <w:tab w:val="left" w:pos="181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14:paraId="50BC07FC" w14:textId="77777777" w:rsidR="00526D67" w:rsidRDefault="00526D67">
      <w:pPr>
        <w:spacing w:line="13" w:lineRule="exact"/>
        <w:rPr>
          <w:rFonts w:eastAsia="Times New Roman"/>
          <w:sz w:val="28"/>
          <w:szCs w:val="28"/>
        </w:rPr>
      </w:pPr>
    </w:p>
    <w:p w14:paraId="588B3E44" w14:textId="77777777" w:rsidR="00526D67" w:rsidRDefault="00D60141" w:rsidP="00D60141">
      <w:pPr>
        <w:tabs>
          <w:tab w:val="left" w:pos="0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</w:t>
      </w:r>
    </w:p>
    <w:p w14:paraId="70E089DF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711621AD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7916D8D0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7C88A436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2110A72D" w14:textId="77777777"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16EA310F" w14:textId="77777777" w:rsidR="00526D67" w:rsidRDefault="00526D67">
      <w:pPr>
        <w:spacing w:line="1" w:lineRule="exact"/>
        <w:rPr>
          <w:sz w:val="20"/>
          <w:szCs w:val="20"/>
        </w:rPr>
      </w:pPr>
    </w:p>
    <w:p w14:paraId="3168B968" w14:textId="77777777" w:rsidR="00526D67" w:rsidRDefault="00AD3B1A">
      <w:pPr>
        <w:ind w:left="90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оборудования)</w:t>
      </w:r>
    </w:p>
    <w:p w14:paraId="199DA406" w14:textId="77777777" w:rsidR="00526D67" w:rsidRDefault="00AD3B1A">
      <w:pPr>
        <w:tabs>
          <w:tab w:val="left" w:pos="3122"/>
        </w:tabs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требует замены деталей,</w:t>
      </w:r>
      <w:r>
        <w:rPr>
          <w:rFonts w:eastAsia="Times New Roman"/>
          <w:sz w:val="28"/>
          <w:szCs w:val="28"/>
        </w:rPr>
        <w:tab/>
        <w:t>конструктивных элементов, демонтажа.</w:t>
      </w:r>
    </w:p>
    <w:p w14:paraId="4FAA3A78" w14:textId="77777777" w:rsidR="00526D67" w:rsidRDefault="00526D67">
      <w:pPr>
        <w:spacing w:line="6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968"/>
      </w:tblGrid>
      <w:tr w:rsidR="00526D67" w14:paraId="0D9CF28F" w14:textId="77777777" w:rsidTr="00D8661C">
        <w:trPr>
          <w:trHeight w:val="276"/>
        </w:trPr>
        <w:tc>
          <w:tcPr>
            <w:tcW w:w="5960" w:type="dxa"/>
            <w:vAlign w:val="bottom"/>
          </w:tcPr>
          <w:p w14:paraId="5091E196" w14:textId="77777777"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968" w:type="dxa"/>
            <w:vAlign w:val="bottom"/>
          </w:tcPr>
          <w:p w14:paraId="07882916" w14:textId="77777777"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 w14:paraId="07AE5811" w14:textId="77777777" w:rsidTr="00D8661C">
        <w:trPr>
          <w:trHeight w:val="276"/>
        </w:trPr>
        <w:tc>
          <w:tcPr>
            <w:tcW w:w="5960" w:type="dxa"/>
            <w:vAlign w:val="bottom"/>
          </w:tcPr>
          <w:p w14:paraId="591208F3" w14:textId="77777777"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968" w:type="dxa"/>
            <w:vAlign w:val="bottom"/>
          </w:tcPr>
          <w:p w14:paraId="23EE4A8A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2F5BF501" w14:textId="77777777" w:rsidTr="00D8661C">
        <w:trPr>
          <w:trHeight w:val="271"/>
        </w:trPr>
        <w:tc>
          <w:tcPr>
            <w:tcW w:w="5960" w:type="dxa"/>
            <w:vAlign w:val="bottom"/>
          </w:tcPr>
          <w:p w14:paraId="4675460A" w14:textId="77777777" w:rsidR="00526D67" w:rsidRDefault="00AD3B1A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968" w:type="dxa"/>
            <w:vAlign w:val="bottom"/>
          </w:tcPr>
          <w:p w14:paraId="1C0CBA83" w14:textId="77777777" w:rsidR="00526D67" w:rsidRDefault="00AD3B1A">
            <w:pPr>
              <w:spacing w:line="271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И.О.Фамилия</w:t>
            </w:r>
          </w:p>
        </w:tc>
      </w:tr>
      <w:tr w:rsidR="00526D67" w14:paraId="33F34CB9" w14:textId="77777777" w:rsidTr="00D8661C">
        <w:trPr>
          <w:trHeight w:val="281"/>
        </w:trPr>
        <w:tc>
          <w:tcPr>
            <w:tcW w:w="5960" w:type="dxa"/>
            <w:vAlign w:val="bottom"/>
          </w:tcPr>
          <w:p w14:paraId="75D2F0CA" w14:textId="77777777"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968" w:type="dxa"/>
            <w:vAlign w:val="bottom"/>
          </w:tcPr>
          <w:p w14:paraId="386C75E3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7FBF55D5" w14:textId="77777777" w:rsidTr="00D8661C">
        <w:trPr>
          <w:trHeight w:val="272"/>
        </w:trPr>
        <w:tc>
          <w:tcPr>
            <w:tcW w:w="5960" w:type="dxa"/>
            <w:vAlign w:val="bottom"/>
          </w:tcPr>
          <w:p w14:paraId="17D32515" w14:textId="77777777" w:rsidR="00526D67" w:rsidRDefault="00AD3B1A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968" w:type="dxa"/>
            <w:vAlign w:val="bottom"/>
          </w:tcPr>
          <w:p w14:paraId="1A42623C" w14:textId="77777777" w:rsidR="00526D67" w:rsidRDefault="00AD3B1A">
            <w:pPr>
              <w:spacing w:line="272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 w14:paraId="6B75706D" w14:textId="77777777" w:rsidTr="00D8661C">
        <w:trPr>
          <w:trHeight w:val="276"/>
        </w:trPr>
        <w:tc>
          <w:tcPr>
            <w:tcW w:w="5960" w:type="dxa"/>
            <w:vAlign w:val="bottom"/>
          </w:tcPr>
          <w:p w14:paraId="6A4CDBDD" w14:textId="77777777"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968" w:type="dxa"/>
            <w:vAlign w:val="bottom"/>
          </w:tcPr>
          <w:p w14:paraId="219BA77F" w14:textId="77777777"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 w14:paraId="4719CF19" w14:textId="77777777" w:rsidTr="00D8661C">
        <w:trPr>
          <w:trHeight w:val="276"/>
        </w:trPr>
        <w:tc>
          <w:tcPr>
            <w:tcW w:w="5960" w:type="dxa"/>
            <w:vAlign w:val="bottom"/>
          </w:tcPr>
          <w:p w14:paraId="1366F5C5" w14:textId="77777777"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968" w:type="dxa"/>
            <w:vAlign w:val="bottom"/>
          </w:tcPr>
          <w:p w14:paraId="6FEF36E4" w14:textId="77777777"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 w14:paraId="7B79C92D" w14:textId="77777777" w:rsidTr="00D8661C">
        <w:trPr>
          <w:trHeight w:val="276"/>
        </w:trPr>
        <w:tc>
          <w:tcPr>
            <w:tcW w:w="5960" w:type="dxa"/>
            <w:vAlign w:val="bottom"/>
          </w:tcPr>
          <w:p w14:paraId="442ADF1A" w14:textId="77777777"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968" w:type="dxa"/>
            <w:vAlign w:val="bottom"/>
          </w:tcPr>
          <w:p w14:paraId="3BBDCD4D" w14:textId="77777777"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 w14:paraId="5366F689" w14:textId="77777777" w:rsidTr="00D8661C">
        <w:trPr>
          <w:trHeight w:val="274"/>
        </w:trPr>
        <w:tc>
          <w:tcPr>
            <w:tcW w:w="5960" w:type="dxa"/>
            <w:vAlign w:val="bottom"/>
          </w:tcPr>
          <w:p w14:paraId="0A27CB1F" w14:textId="77777777" w:rsidR="00526D67" w:rsidRDefault="00AD3B1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968" w:type="dxa"/>
            <w:vAlign w:val="bottom"/>
          </w:tcPr>
          <w:p w14:paraId="33A81CD5" w14:textId="77777777" w:rsidR="00526D67" w:rsidRDefault="00AD3B1A">
            <w:pPr>
              <w:spacing w:line="273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</w:tbl>
    <w:p w14:paraId="300CD9D6" w14:textId="77777777" w:rsidR="00526D67" w:rsidRDefault="00526D67">
      <w:pPr>
        <w:sectPr w:rsidR="00526D67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14:paraId="7C0880B0" w14:textId="77777777" w:rsidR="00526D67" w:rsidRDefault="00526D67">
      <w:pPr>
        <w:spacing w:line="360" w:lineRule="exact"/>
        <w:rPr>
          <w:sz w:val="20"/>
          <w:szCs w:val="20"/>
        </w:rPr>
      </w:pPr>
    </w:p>
    <w:tbl>
      <w:tblPr>
        <w:tblStyle w:val="a8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5103"/>
      </w:tblGrid>
      <w:tr w:rsidR="004F4554" w14:paraId="3CF22E58" w14:textId="77777777" w:rsidTr="009C3DA1">
        <w:tc>
          <w:tcPr>
            <w:tcW w:w="6204" w:type="dxa"/>
          </w:tcPr>
          <w:p w14:paraId="57EBAB05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70CC180" w14:textId="44504399" w:rsidR="004F4554" w:rsidRDefault="004F4554" w:rsidP="00FC07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76B0">
              <w:rPr>
                <w:b/>
                <w:bCs/>
                <w:color w:val="000000"/>
                <w:sz w:val="28"/>
                <w:szCs w:val="28"/>
              </w:rPr>
              <w:t>Приложение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№ 6</w:t>
            </w:r>
          </w:p>
          <w:p w14:paraId="0F680772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 w:rsidRPr="00E876B0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E876B0">
              <w:rPr>
                <w:color w:val="000000"/>
                <w:sz w:val="28"/>
                <w:szCs w:val="28"/>
              </w:rPr>
              <w:t>дминистрации</w:t>
            </w:r>
          </w:p>
          <w:p w14:paraId="24F25FE1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Зассовского сельского поселения</w:t>
            </w:r>
          </w:p>
          <w:p w14:paraId="01550ED0" w14:textId="77777777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Лабинского района</w:t>
            </w:r>
            <w:r w:rsidRPr="00E876B0">
              <w:rPr>
                <w:color w:val="000000"/>
                <w:sz w:val="28"/>
                <w:szCs w:val="28"/>
              </w:rPr>
              <w:t xml:space="preserve"> </w:t>
            </w:r>
          </w:p>
          <w:p w14:paraId="3725ED65" w14:textId="22EC933F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E876B0">
              <w:rPr>
                <w:color w:val="000000"/>
                <w:sz w:val="28"/>
                <w:szCs w:val="28"/>
              </w:rPr>
              <w:t>т </w:t>
            </w:r>
            <w:r w:rsidR="009C3DA1">
              <w:rPr>
                <w:color w:val="000000"/>
                <w:sz w:val="28"/>
                <w:szCs w:val="28"/>
              </w:rPr>
              <w:t>____________</w:t>
            </w:r>
            <w:r w:rsidRPr="00E876B0"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E876B0">
              <w:rPr>
                <w:color w:val="000000"/>
                <w:sz w:val="28"/>
                <w:szCs w:val="28"/>
              </w:rPr>
              <w:t> </w:t>
            </w:r>
            <w:r w:rsidR="009C3DA1">
              <w:rPr>
                <w:color w:val="000000"/>
                <w:sz w:val="28"/>
                <w:szCs w:val="28"/>
              </w:rPr>
              <w:t>______</w:t>
            </w:r>
          </w:p>
          <w:p w14:paraId="45111F7F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14:paraId="06BBFF63" w14:textId="77777777" w:rsidR="00526D67" w:rsidRPr="00D60141" w:rsidRDefault="00526D67" w:rsidP="00D60141">
      <w:pPr>
        <w:spacing w:line="200" w:lineRule="exact"/>
        <w:ind w:left="5103"/>
        <w:rPr>
          <w:sz w:val="20"/>
          <w:szCs w:val="20"/>
        </w:rPr>
      </w:pPr>
    </w:p>
    <w:p w14:paraId="75413FD8" w14:textId="77777777" w:rsidR="00526D67" w:rsidRDefault="00526D67">
      <w:pPr>
        <w:spacing w:line="200" w:lineRule="exact"/>
        <w:rPr>
          <w:sz w:val="20"/>
          <w:szCs w:val="20"/>
        </w:rPr>
      </w:pPr>
    </w:p>
    <w:p w14:paraId="633B3B3A" w14:textId="77777777" w:rsidR="00526D67" w:rsidRDefault="00526D67">
      <w:pPr>
        <w:spacing w:line="280" w:lineRule="exact"/>
        <w:rPr>
          <w:sz w:val="20"/>
          <w:szCs w:val="20"/>
        </w:rPr>
      </w:pPr>
    </w:p>
    <w:p w14:paraId="725C005A" w14:textId="77777777" w:rsidR="00526D67" w:rsidRPr="00815433" w:rsidRDefault="00AD3B1A">
      <w:pPr>
        <w:ind w:right="160"/>
        <w:jc w:val="center"/>
        <w:rPr>
          <w:sz w:val="20"/>
          <w:szCs w:val="20"/>
        </w:rPr>
      </w:pPr>
      <w:r w:rsidRPr="00815433">
        <w:rPr>
          <w:rFonts w:eastAsia="Times New Roman"/>
          <w:bCs/>
          <w:sz w:val="28"/>
          <w:szCs w:val="28"/>
        </w:rPr>
        <w:t>ГРАФИК</w:t>
      </w:r>
    </w:p>
    <w:p w14:paraId="4E866632" w14:textId="77777777" w:rsidR="00526D67" w:rsidRDefault="00526D67">
      <w:pPr>
        <w:spacing w:line="6" w:lineRule="exact"/>
        <w:rPr>
          <w:sz w:val="20"/>
          <w:szCs w:val="20"/>
        </w:rPr>
      </w:pPr>
    </w:p>
    <w:p w14:paraId="150B5C6A" w14:textId="77777777" w:rsidR="00526D67" w:rsidRDefault="00AD3B1A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контроля за техническим состоянием оборудования детских игровых и</w:t>
      </w:r>
    </w:p>
    <w:p w14:paraId="6FE51696" w14:textId="1E437EB9" w:rsidR="00526D67" w:rsidRDefault="00AD3B1A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спортивных площадок </w:t>
      </w:r>
      <w:r w:rsidR="009C3DA1">
        <w:rPr>
          <w:rFonts w:eastAsia="Times New Roman"/>
          <w:sz w:val="28"/>
          <w:szCs w:val="28"/>
        </w:rPr>
        <w:t>Зассовского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</w:p>
    <w:p w14:paraId="42A06EA7" w14:textId="77777777" w:rsidR="00526D67" w:rsidRDefault="00AD3B1A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</w:t>
      </w:r>
      <w:r w:rsidR="00D60141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</w:t>
      </w:r>
    </w:p>
    <w:p w14:paraId="1FC1E7BE" w14:textId="77777777" w:rsidR="00526D67" w:rsidRDefault="00526D67">
      <w:pPr>
        <w:spacing w:line="200" w:lineRule="exact"/>
        <w:rPr>
          <w:sz w:val="20"/>
          <w:szCs w:val="20"/>
        </w:rPr>
      </w:pPr>
    </w:p>
    <w:p w14:paraId="6CE42D27" w14:textId="77777777" w:rsidR="00526D67" w:rsidRDefault="00526D67">
      <w:pPr>
        <w:spacing w:line="200" w:lineRule="exact"/>
        <w:rPr>
          <w:sz w:val="20"/>
          <w:szCs w:val="20"/>
        </w:rPr>
      </w:pPr>
    </w:p>
    <w:p w14:paraId="08A515CD" w14:textId="77777777" w:rsidR="00526D67" w:rsidRDefault="00526D67">
      <w:pPr>
        <w:spacing w:line="245" w:lineRule="exact"/>
        <w:rPr>
          <w:sz w:val="20"/>
          <w:szCs w:val="20"/>
        </w:rPr>
      </w:pPr>
    </w:p>
    <w:p w14:paraId="40420ADA" w14:textId="77777777"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Регулярный визуальный осмотр –</w:t>
      </w:r>
    </w:p>
    <w:p w14:paraId="40A71B92" w14:textId="77777777" w:rsidR="00526D67" w:rsidRDefault="00AD3B1A">
      <w:pPr>
        <w:numPr>
          <w:ilvl w:val="0"/>
          <w:numId w:val="21"/>
        </w:numPr>
        <w:tabs>
          <w:tab w:val="left" w:pos="1720"/>
        </w:tabs>
        <w:ind w:left="1720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сентября по 31 мая - 1 раз в неделю (пятница)</w:t>
      </w:r>
    </w:p>
    <w:p w14:paraId="65D989BA" w14:textId="77777777" w:rsidR="00526D67" w:rsidRDefault="00AD3B1A">
      <w:pPr>
        <w:numPr>
          <w:ilvl w:val="0"/>
          <w:numId w:val="21"/>
        </w:numPr>
        <w:tabs>
          <w:tab w:val="left" w:pos="1720"/>
        </w:tabs>
        <w:ind w:left="1720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июня по 31 августа - ежедневно</w:t>
      </w:r>
    </w:p>
    <w:p w14:paraId="65858EAB" w14:textId="77777777" w:rsidR="00526D67" w:rsidRDefault="00526D67">
      <w:pPr>
        <w:spacing w:line="200" w:lineRule="exact"/>
        <w:rPr>
          <w:sz w:val="20"/>
          <w:szCs w:val="20"/>
        </w:rPr>
      </w:pPr>
    </w:p>
    <w:p w14:paraId="4FBF17C1" w14:textId="77777777" w:rsidR="00526D67" w:rsidRDefault="00526D67">
      <w:pPr>
        <w:spacing w:line="200" w:lineRule="exact"/>
        <w:rPr>
          <w:sz w:val="20"/>
          <w:szCs w:val="20"/>
        </w:rPr>
      </w:pPr>
    </w:p>
    <w:p w14:paraId="70FF1496" w14:textId="77777777" w:rsidR="00526D67" w:rsidRDefault="00526D67">
      <w:pPr>
        <w:spacing w:line="242" w:lineRule="exact"/>
        <w:rPr>
          <w:sz w:val="20"/>
          <w:szCs w:val="20"/>
        </w:rPr>
      </w:pPr>
    </w:p>
    <w:p w14:paraId="04C5B7A8" w14:textId="77777777"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Функциональный осмотр -</w:t>
      </w:r>
    </w:p>
    <w:p w14:paraId="30235092" w14:textId="77777777" w:rsidR="00526D67" w:rsidRDefault="00526D67">
      <w:pPr>
        <w:spacing w:line="2" w:lineRule="exact"/>
        <w:rPr>
          <w:sz w:val="20"/>
          <w:szCs w:val="20"/>
        </w:rPr>
      </w:pPr>
    </w:p>
    <w:p w14:paraId="55D6AEC7" w14:textId="77777777" w:rsidR="00526D67" w:rsidRDefault="00AD3B1A">
      <w:pPr>
        <w:ind w:left="1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(1 раз в 3 месяца)</w:t>
      </w:r>
    </w:p>
    <w:p w14:paraId="27FBFBE9" w14:textId="77777777" w:rsidR="00526D67" w:rsidRDefault="00526D67">
      <w:pPr>
        <w:spacing w:line="322" w:lineRule="exact"/>
        <w:rPr>
          <w:sz w:val="20"/>
          <w:szCs w:val="20"/>
        </w:rPr>
      </w:pPr>
    </w:p>
    <w:p w14:paraId="08FBD78A" w14:textId="77777777" w:rsidR="00526D67" w:rsidRDefault="00D60141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28</w:t>
      </w:r>
      <w:r w:rsidR="00AD3B1A">
        <w:rPr>
          <w:rFonts w:eastAsia="Times New Roman"/>
          <w:sz w:val="28"/>
          <w:szCs w:val="28"/>
        </w:rPr>
        <w:t xml:space="preserve"> февраля </w:t>
      </w:r>
      <w:r>
        <w:rPr>
          <w:rFonts w:eastAsia="Times New Roman"/>
          <w:sz w:val="28"/>
          <w:szCs w:val="28"/>
        </w:rPr>
        <w:t>2022</w:t>
      </w:r>
      <w:r w:rsidR="00AD3B1A">
        <w:rPr>
          <w:rFonts w:eastAsia="Times New Roman"/>
          <w:sz w:val="28"/>
          <w:szCs w:val="28"/>
        </w:rPr>
        <w:t xml:space="preserve"> года</w:t>
      </w:r>
    </w:p>
    <w:p w14:paraId="40887DF5" w14:textId="77777777" w:rsidR="00526D67" w:rsidRDefault="00526D67">
      <w:pPr>
        <w:spacing w:line="321" w:lineRule="exact"/>
        <w:rPr>
          <w:sz w:val="20"/>
          <w:szCs w:val="20"/>
        </w:rPr>
      </w:pPr>
    </w:p>
    <w:p w14:paraId="4F54FC04" w14:textId="77777777"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31 мая </w:t>
      </w:r>
      <w:r w:rsidR="00D60141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года</w:t>
      </w:r>
    </w:p>
    <w:p w14:paraId="0A550165" w14:textId="77777777" w:rsidR="00526D67" w:rsidRDefault="00526D67">
      <w:pPr>
        <w:spacing w:line="324" w:lineRule="exact"/>
        <w:rPr>
          <w:sz w:val="20"/>
          <w:szCs w:val="20"/>
        </w:rPr>
      </w:pPr>
    </w:p>
    <w:p w14:paraId="7A232E4B" w14:textId="77777777"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31 августа </w:t>
      </w:r>
      <w:r w:rsidR="00D60141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года</w:t>
      </w:r>
    </w:p>
    <w:p w14:paraId="32B3F2B3" w14:textId="77777777" w:rsidR="00526D67" w:rsidRDefault="00526D67">
      <w:pPr>
        <w:spacing w:line="321" w:lineRule="exact"/>
        <w:rPr>
          <w:sz w:val="20"/>
          <w:szCs w:val="20"/>
        </w:rPr>
      </w:pPr>
    </w:p>
    <w:p w14:paraId="3C7295D1" w14:textId="77777777"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30 ноября </w:t>
      </w:r>
      <w:r w:rsidR="00D60141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года</w:t>
      </w:r>
    </w:p>
    <w:p w14:paraId="12EA5622" w14:textId="77777777" w:rsidR="00526D67" w:rsidRDefault="00526D67">
      <w:pPr>
        <w:spacing w:line="200" w:lineRule="exact"/>
        <w:rPr>
          <w:sz w:val="20"/>
          <w:szCs w:val="20"/>
        </w:rPr>
      </w:pPr>
    </w:p>
    <w:p w14:paraId="42F71CB6" w14:textId="77777777" w:rsidR="00526D67" w:rsidRDefault="00526D67">
      <w:pPr>
        <w:spacing w:line="200" w:lineRule="exact"/>
        <w:rPr>
          <w:sz w:val="20"/>
          <w:szCs w:val="20"/>
        </w:rPr>
      </w:pPr>
    </w:p>
    <w:p w14:paraId="1D153B1A" w14:textId="77777777" w:rsidR="00526D67" w:rsidRDefault="00526D67">
      <w:pPr>
        <w:spacing w:line="200" w:lineRule="exact"/>
        <w:rPr>
          <w:sz w:val="20"/>
          <w:szCs w:val="20"/>
        </w:rPr>
      </w:pPr>
    </w:p>
    <w:p w14:paraId="528904C6" w14:textId="77777777" w:rsidR="00526D67" w:rsidRDefault="00526D67">
      <w:pPr>
        <w:spacing w:line="365" w:lineRule="exact"/>
        <w:rPr>
          <w:sz w:val="20"/>
          <w:szCs w:val="20"/>
        </w:rPr>
      </w:pPr>
    </w:p>
    <w:p w14:paraId="6D88FFD6" w14:textId="77777777"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Ежегодный основной осмотр –</w:t>
      </w:r>
    </w:p>
    <w:p w14:paraId="3BCBA1C3" w14:textId="77777777" w:rsidR="00526D67" w:rsidRDefault="00526D67">
      <w:pPr>
        <w:spacing w:line="2" w:lineRule="exact"/>
        <w:rPr>
          <w:sz w:val="20"/>
          <w:szCs w:val="20"/>
        </w:rPr>
      </w:pPr>
    </w:p>
    <w:p w14:paraId="0E099AC6" w14:textId="77777777" w:rsidR="00526D67" w:rsidRDefault="00AD3B1A">
      <w:pPr>
        <w:ind w:left="1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(1 раз в 12 месяцев)</w:t>
      </w:r>
    </w:p>
    <w:p w14:paraId="218344BF" w14:textId="1E613DB3" w:rsidR="00526D67" w:rsidRDefault="00AD3B1A">
      <w:pPr>
        <w:ind w:left="1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06 апреля </w:t>
      </w:r>
      <w:r w:rsidR="00D60141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года</w:t>
      </w:r>
    </w:p>
    <w:p w14:paraId="1388C23D" w14:textId="00905935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3CBAFED3" w14:textId="6CCEC3CF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533ADBBA" w14:textId="140C4E68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3728AB79" w14:textId="2E470392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7560BDDF" w14:textId="1B60F8F1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723B02CD" w14:textId="5CE756BA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31F6F8E9" w14:textId="6AB7C63A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273C9921" w14:textId="5ACB5CB4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46B05DCD" w14:textId="770B5756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09228498" w14:textId="0C45628F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5CE2C949" w14:textId="0350DE59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506EB43A" w14:textId="4205023E" w:rsidR="009C3DA1" w:rsidRDefault="009C3DA1">
      <w:pPr>
        <w:ind w:left="1460"/>
        <w:rPr>
          <w:rFonts w:eastAsia="Times New Roman"/>
          <w:sz w:val="20"/>
          <w:szCs w:val="20"/>
        </w:rPr>
      </w:pPr>
    </w:p>
    <w:p w14:paraId="5533E7F4" w14:textId="435656E7" w:rsidR="009C3DA1" w:rsidRDefault="009C3DA1">
      <w:pPr>
        <w:ind w:left="1460"/>
        <w:rPr>
          <w:rFonts w:eastAsia="Times New Roman"/>
          <w:sz w:val="20"/>
          <w:szCs w:val="20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736721" w14:paraId="0016E347" w14:textId="77777777" w:rsidTr="00A759ED">
        <w:tc>
          <w:tcPr>
            <w:tcW w:w="5211" w:type="dxa"/>
          </w:tcPr>
          <w:p w14:paraId="7B565349" w14:textId="77777777" w:rsidR="00736721" w:rsidRDefault="00736721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39C61D91" w14:textId="3DF3FFC6" w:rsidR="00736721" w:rsidRDefault="00736721" w:rsidP="00FC07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76B0">
              <w:rPr>
                <w:b/>
                <w:bC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b/>
                <w:bCs/>
                <w:color w:val="000000"/>
                <w:sz w:val="28"/>
                <w:szCs w:val="28"/>
              </w:rPr>
              <w:t>№ 7</w:t>
            </w:r>
          </w:p>
          <w:p w14:paraId="00691BDF" w14:textId="77777777" w:rsidR="00736721" w:rsidRDefault="00736721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 w:rsidRPr="00E876B0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E876B0">
              <w:rPr>
                <w:color w:val="000000"/>
                <w:sz w:val="28"/>
                <w:szCs w:val="28"/>
              </w:rPr>
              <w:t>дминистрации</w:t>
            </w:r>
          </w:p>
          <w:p w14:paraId="5B5EE578" w14:textId="77777777" w:rsidR="00736721" w:rsidRDefault="00736721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Зассовского сельского поселения</w:t>
            </w:r>
          </w:p>
          <w:p w14:paraId="629613EB" w14:textId="77777777" w:rsidR="00736721" w:rsidRPr="00E876B0" w:rsidRDefault="00736721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Лабинского района</w:t>
            </w:r>
            <w:r w:rsidRPr="00E876B0">
              <w:rPr>
                <w:color w:val="000000"/>
                <w:sz w:val="28"/>
                <w:szCs w:val="28"/>
              </w:rPr>
              <w:t xml:space="preserve"> </w:t>
            </w:r>
          </w:p>
          <w:p w14:paraId="3287191B" w14:textId="77777777" w:rsidR="00736721" w:rsidRPr="00E876B0" w:rsidRDefault="00736721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E876B0">
              <w:rPr>
                <w:color w:val="000000"/>
                <w:sz w:val="28"/>
                <w:szCs w:val="28"/>
              </w:rPr>
              <w:t>т </w:t>
            </w:r>
            <w:r>
              <w:rPr>
                <w:color w:val="000000"/>
                <w:sz w:val="28"/>
                <w:szCs w:val="28"/>
              </w:rPr>
              <w:t>______________</w:t>
            </w:r>
            <w:r w:rsidRPr="00E876B0"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E876B0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______</w:t>
            </w:r>
          </w:p>
          <w:p w14:paraId="03DAE885" w14:textId="77777777" w:rsidR="00736721" w:rsidRDefault="00736721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14:paraId="26E326A4" w14:textId="19D5716B" w:rsidR="009C3DA1" w:rsidRDefault="009C3DA1">
      <w:pPr>
        <w:ind w:left="1460"/>
        <w:rPr>
          <w:sz w:val="20"/>
          <w:szCs w:val="20"/>
        </w:rPr>
      </w:pPr>
    </w:p>
    <w:p w14:paraId="2C6CCF91" w14:textId="6563C245" w:rsidR="00A759ED" w:rsidRDefault="00A759ED">
      <w:pPr>
        <w:ind w:left="1460"/>
        <w:rPr>
          <w:sz w:val="20"/>
          <w:szCs w:val="20"/>
        </w:rPr>
      </w:pPr>
    </w:p>
    <w:p w14:paraId="63B3B32B" w14:textId="77777777" w:rsidR="00A759ED" w:rsidRPr="003D2A95" w:rsidRDefault="00A759ED" w:rsidP="003D2A95">
      <w:pPr>
        <w:ind w:right="645" w:firstLine="567"/>
        <w:jc w:val="center"/>
        <w:rPr>
          <w:b/>
          <w:bCs/>
          <w:color w:val="000000"/>
          <w:sz w:val="28"/>
          <w:szCs w:val="28"/>
          <w:u w:val="single"/>
        </w:rPr>
      </w:pPr>
      <w:r w:rsidRPr="003D2A95">
        <w:rPr>
          <w:b/>
          <w:bCs/>
          <w:color w:val="000000"/>
          <w:sz w:val="28"/>
          <w:szCs w:val="28"/>
          <w:u w:val="single"/>
        </w:rPr>
        <w:t>Правила пользования детской игровой площадкой</w:t>
      </w:r>
    </w:p>
    <w:p w14:paraId="7FED52FB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 </w:t>
      </w:r>
    </w:p>
    <w:p w14:paraId="4E9569A2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876B0">
        <w:rPr>
          <w:color w:val="000000"/>
          <w:sz w:val="28"/>
          <w:szCs w:val="28"/>
        </w:rPr>
        <w:t>Запрещается пользоваться детским игровым оборудованием лицам старше 16 лет.</w:t>
      </w:r>
    </w:p>
    <w:p w14:paraId="55024ED5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Перед использованием игрового оборудования необходимо убедиться в его исправном состоянии.</w:t>
      </w:r>
    </w:p>
    <w:p w14:paraId="54971932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Правила поведения на детских площадках</w:t>
      </w:r>
      <w:r>
        <w:rPr>
          <w:color w:val="000000"/>
          <w:sz w:val="28"/>
          <w:szCs w:val="28"/>
        </w:rPr>
        <w:t>.</w:t>
      </w:r>
    </w:p>
    <w:p w14:paraId="43AE6882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Детские площадки предназначены для проведения досуга детей, взрослые должны уважать права детей, использовать для своих встреч и других мероприятий не связанных с воспитанием детей, другие прилегающие территории.</w:t>
      </w:r>
    </w:p>
    <w:p w14:paraId="14EC18CC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14:paraId="40800E38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 На детской площадке запрещается:</w:t>
      </w:r>
    </w:p>
    <w:p w14:paraId="0BAE5875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-  Распивать спиртные напитки и находиться в нетрезвом состоянии;</w:t>
      </w:r>
    </w:p>
    <w:p w14:paraId="3A843960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-  Курить;</w:t>
      </w:r>
    </w:p>
    <w:p w14:paraId="7D99EC8A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-  Сорить;</w:t>
      </w:r>
    </w:p>
    <w:p w14:paraId="15147414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-  Нецензурно выражаться;</w:t>
      </w:r>
    </w:p>
    <w:p w14:paraId="4CB5E62D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-  Категорически запрещается выгуливать домашних животных;</w:t>
      </w:r>
    </w:p>
    <w:p w14:paraId="794C2E0D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- Использовать оборудование детской площадки не по назначению, если это может   угрожать жизни и здоровью детей или привести к порче оборудования;</w:t>
      </w:r>
    </w:p>
    <w:p w14:paraId="7A8FA387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-  Совершать другие противоправные действия.</w:t>
      </w:r>
    </w:p>
    <w:p w14:paraId="73816727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Виновные несут ответственность за свои действия в установленном законом порядке.</w:t>
      </w:r>
    </w:p>
    <w:p w14:paraId="465F3FC6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ПОЛИЦИЯ – 02</w:t>
      </w:r>
    </w:p>
    <w:p w14:paraId="4F1E6B77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СКОРАЯ ПОМОЩЬ – 03</w:t>
      </w:r>
    </w:p>
    <w:p w14:paraId="5D0D9A95" w14:textId="77777777" w:rsidR="00A759ED" w:rsidRPr="00E876B0" w:rsidRDefault="00A759ED" w:rsidP="00A759ED">
      <w:pPr>
        <w:ind w:right="645" w:firstLine="567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СЛУЖБА СПАСЕНИЯ - 112</w:t>
      </w:r>
    </w:p>
    <w:p w14:paraId="6DF0249C" w14:textId="77777777" w:rsidR="00A759ED" w:rsidRPr="00E876B0" w:rsidRDefault="00A759ED" w:rsidP="00A759ED">
      <w:pPr>
        <w:ind w:right="645"/>
        <w:jc w:val="both"/>
        <w:rPr>
          <w:color w:val="000000"/>
          <w:sz w:val="28"/>
          <w:szCs w:val="28"/>
        </w:rPr>
      </w:pPr>
      <w:r w:rsidRPr="00E876B0">
        <w:rPr>
          <w:color w:val="000000"/>
          <w:sz w:val="28"/>
          <w:szCs w:val="28"/>
        </w:rPr>
        <w:t> </w:t>
      </w:r>
    </w:p>
    <w:p w14:paraId="30B976C0" w14:textId="77777777" w:rsidR="00A759ED" w:rsidRPr="00A22A7F" w:rsidRDefault="00A759ED" w:rsidP="003D2A95">
      <w:pPr>
        <w:ind w:left="567" w:right="645"/>
        <w:rPr>
          <w:color w:val="000000"/>
          <w:sz w:val="28"/>
          <w:szCs w:val="28"/>
        </w:rPr>
      </w:pPr>
      <w:r w:rsidRPr="00E876B0">
        <w:rPr>
          <w:b/>
          <w:bCs/>
          <w:color w:val="000000"/>
          <w:sz w:val="28"/>
          <w:szCs w:val="28"/>
        </w:rPr>
        <w:t xml:space="preserve">Электронный адрес администрации </w:t>
      </w:r>
      <w:r>
        <w:rPr>
          <w:b/>
          <w:bCs/>
          <w:color w:val="000000"/>
          <w:sz w:val="28"/>
          <w:szCs w:val="28"/>
        </w:rPr>
        <w:t>Зассовского сельского поселения Лабинского района</w:t>
      </w:r>
      <w:r w:rsidRPr="00E876B0">
        <w:rPr>
          <w:b/>
          <w:bCs/>
          <w:color w:val="000000"/>
          <w:sz w:val="28"/>
          <w:szCs w:val="28"/>
        </w:rPr>
        <w:t>– </w:t>
      </w:r>
      <w:r w:rsidRPr="002A21F0">
        <w:rPr>
          <w:color w:val="000000"/>
          <w:sz w:val="28"/>
          <w:szCs w:val="28"/>
          <w:u w:val="single"/>
        </w:rPr>
        <w:t>zass_2010@mail.ru</w:t>
      </w:r>
      <w:r w:rsidRPr="00E876B0">
        <w:rPr>
          <w:b/>
          <w:bCs/>
          <w:color w:val="000000"/>
          <w:sz w:val="28"/>
          <w:szCs w:val="28"/>
        </w:rPr>
        <w:t xml:space="preserve">, телефон </w:t>
      </w:r>
      <w:r>
        <w:rPr>
          <w:b/>
          <w:bCs/>
          <w:color w:val="000000"/>
          <w:sz w:val="28"/>
          <w:szCs w:val="28"/>
        </w:rPr>
        <w:t xml:space="preserve">8 </w:t>
      </w:r>
      <w:r w:rsidRPr="00A22A7F">
        <w:rPr>
          <w:b/>
          <w:bCs/>
          <w:color w:val="000000"/>
          <w:sz w:val="28"/>
          <w:szCs w:val="28"/>
        </w:rPr>
        <w:t>(</w:t>
      </w:r>
      <w:r w:rsidRPr="00E876B0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6169</w:t>
      </w:r>
      <w:r w:rsidRPr="00A22A7F">
        <w:rPr>
          <w:b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 xml:space="preserve"> 7</w:t>
      </w:r>
      <w:r w:rsidRPr="00A22A7F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84-19</w:t>
      </w:r>
    </w:p>
    <w:p w14:paraId="3F20ADAE" w14:textId="270BA8C5" w:rsidR="00A759ED" w:rsidRDefault="00A759ED" w:rsidP="003D2A95">
      <w:pPr>
        <w:ind w:left="567" w:right="645"/>
        <w:rPr>
          <w:b/>
          <w:bCs/>
          <w:color w:val="000000"/>
          <w:sz w:val="28"/>
          <w:szCs w:val="28"/>
        </w:rPr>
      </w:pPr>
      <w:r w:rsidRPr="00E876B0">
        <w:rPr>
          <w:b/>
          <w:bCs/>
          <w:color w:val="000000"/>
          <w:sz w:val="28"/>
          <w:szCs w:val="28"/>
        </w:rPr>
        <w:t>Телефон опер уполномоченного полиции </w:t>
      </w:r>
      <w:r w:rsidRPr="000956D9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-918-390-59-55</w:t>
      </w:r>
    </w:p>
    <w:p w14:paraId="055656B3" w14:textId="5C48CF4B" w:rsidR="00A759ED" w:rsidRDefault="00A759ED" w:rsidP="003D2A95">
      <w:pPr>
        <w:ind w:left="567" w:right="645"/>
        <w:rPr>
          <w:b/>
          <w:bCs/>
          <w:color w:val="000000"/>
          <w:sz w:val="28"/>
          <w:szCs w:val="28"/>
        </w:rPr>
      </w:pPr>
    </w:p>
    <w:p w14:paraId="704547E9" w14:textId="2CE4A36A" w:rsidR="00A759ED" w:rsidRDefault="00A759ED" w:rsidP="00A759ED">
      <w:pPr>
        <w:rPr>
          <w:b/>
          <w:bCs/>
          <w:color w:val="000000"/>
          <w:sz w:val="28"/>
          <w:szCs w:val="28"/>
        </w:rPr>
      </w:pPr>
    </w:p>
    <w:p w14:paraId="5A5DF764" w14:textId="61E8A805" w:rsidR="00A759ED" w:rsidRDefault="00A759ED" w:rsidP="00A759ED">
      <w:pPr>
        <w:ind w:left="1460"/>
        <w:rPr>
          <w:b/>
          <w:bCs/>
          <w:color w:val="000000"/>
          <w:sz w:val="28"/>
          <w:szCs w:val="28"/>
        </w:rPr>
      </w:pPr>
    </w:p>
    <w:p w14:paraId="3582A8D9" w14:textId="70946F49" w:rsidR="00A759ED" w:rsidRDefault="00A759ED" w:rsidP="00A759ED">
      <w:pPr>
        <w:ind w:left="1460"/>
        <w:rPr>
          <w:b/>
          <w:bCs/>
          <w:color w:val="000000"/>
          <w:sz w:val="28"/>
          <w:szCs w:val="28"/>
        </w:rPr>
      </w:pPr>
    </w:p>
    <w:p w14:paraId="097E374A" w14:textId="4A1BB76C" w:rsidR="00A759ED" w:rsidRDefault="00A759ED" w:rsidP="00A759ED">
      <w:pPr>
        <w:ind w:left="1460"/>
        <w:rPr>
          <w:b/>
          <w:bCs/>
          <w:color w:val="000000"/>
          <w:sz w:val="28"/>
          <w:szCs w:val="28"/>
        </w:rPr>
      </w:pPr>
    </w:p>
    <w:p w14:paraId="24588426" w14:textId="72D27E71" w:rsidR="00A759ED" w:rsidRDefault="00A759ED" w:rsidP="00A759ED">
      <w:pPr>
        <w:ind w:left="1460"/>
        <w:rPr>
          <w:b/>
          <w:bCs/>
          <w:color w:val="000000"/>
          <w:sz w:val="28"/>
          <w:szCs w:val="28"/>
        </w:rPr>
      </w:pPr>
    </w:p>
    <w:p w14:paraId="67597E66" w14:textId="77777777" w:rsidR="00A759ED" w:rsidRDefault="00A759ED" w:rsidP="00A759ED">
      <w:pPr>
        <w:ind w:left="1460"/>
        <w:rPr>
          <w:sz w:val="20"/>
          <w:szCs w:val="20"/>
        </w:rPr>
      </w:pPr>
    </w:p>
    <w:p w14:paraId="4ADF80A0" w14:textId="77777777" w:rsidR="00736721" w:rsidRDefault="00736721">
      <w:pPr>
        <w:ind w:left="1460"/>
        <w:rPr>
          <w:sz w:val="20"/>
          <w:szCs w:val="20"/>
        </w:rPr>
      </w:pPr>
    </w:p>
    <w:tbl>
      <w:tblPr>
        <w:tblStyle w:val="a8"/>
        <w:tblW w:w="10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1"/>
        <w:gridCol w:w="4656"/>
      </w:tblGrid>
      <w:tr w:rsidR="004F4554" w14:paraId="7147A7A6" w14:textId="77777777" w:rsidTr="003D2A95">
        <w:trPr>
          <w:trHeight w:val="1902"/>
        </w:trPr>
        <w:tc>
          <w:tcPr>
            <w:tcW w:w="5701" w:type="dxa"/>
          </w:tcPr>
          <w:p w14:paraId="563E26D0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56" w:type="dxa"/>
          </w:tcPr>
          <w:p w14:paraId="2963D86C" w14:textId="1D10F72A" w:rsidR="004F4554" w:rsidRDefault="004F4554" w:rsidP="00FC07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76B0">
              <w:rPr>
                <w:b/>
                <w:bCs/>
                <w:color w:val="000000"/>
                <w:sz w:val="28"/>
                <w:szCs w:val="28"/>
              </w:rPr>
              <w:t xml:space="preserve">Приложение </w:t>
            </w:r>
            <w:r w:rsidR="009C3DA1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="00736721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  <w:p w14:paraId="76727F6C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 w:rsidRPr="00E876B0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E876B0">
              <w:rPr>
                <w:color w:val="000000"/>
                <w:sz w:val="28"/>
                <w:szCs w:val="28"/>
              </w:rPr>
              <w:t>дминистрации</w:t>
            </w:r>
          </w:p>
          <w:p w14:paraId="218F4A6C" w14:textId="77777777" w:rsidR="004F4554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Зассовского сельского поселения</w:t>
            </w:r>
          </w:p>
          <w:p w14:paraId="1126D233" w14:textId="77777777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Лабинского района</w:t>
            </w:r>
            <w:r w:rsidRPr="00E876B0">
              <w:rPr>
                <w:color w:val="000000"/>
                <w:sz w:val="28"/>
                <w:szCs w:val="28"/>
              </w:rPr>
              <w:t xml:space="preserve"> </w:t>
            </w:r>
          </w:p>
          <w:p w14:paraId="195AB483" w14:textId="4F13E3B9" w:rsidR="004F4554" w:rsidRPr="00E876B0" w:rsidRDefault="004F4554" w:rsidP="00FC0705">
            <w:pPr>
              <w:ind w:left="29" w:firstLine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E876B0">
              <w:rPr>
                <w:color w:val="000000"/>
                <w:sz w:val="28"/>
                <w:szCs w:val="28"/>
              </w:rPr>
              <w:t>т </w:t>
            </w:r>
            <w:r w:rsidR="009C3DA1">
              <w:rPr>
                <w:color w:val="000000"/>
                <w:sz w:val="28"/>
                <w:szCs w:val="28"/>
              </w:rPr>
              <w:t>______________</w:t>
            </w:r>
            <w:r w:rsidRPr="00E876B0"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E876B0">
              <w:rPr>
                <w:color w:val="000000"/>
                <w:sz w:val="28"/>
                <w:szCs w:val="28"/>
              </w:rPr>
              <w:t> </w:t>
            </w:r>
            <w:r w:rsidR="009C3DA1">
              <w:rPr>
                <w:color w:val="000000"/>
                <w:sz w:val="28"/>
                <w:szCs w:val="28"/>
              </w:rPr>
              <w:t>______</w:t>
            </w:r>
          </w:p>
          <w:p w14:paraId="47CBD217" w14:textId="77777777" w:rsidR="004F4554" w:rsidRDefault="004F4554" w:rsidP="00FC0705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14:paraId="7A01B48B" w14:textId="77777777" w:rsidR="00D60141" w:rsidRDefault="00D60141">
      <w:pPr>
        <w:spacing w:line="326" w:lineRule="exact"/>
        <w:rPr>
          <w:sz w:val="20"/>
          <w:szCs w:val="20"/>
        </w:rPr>
      </w:pPr>
    </w:p>
    <w:p w14:paraId="2E78254B" w14:textId="77777777" w:rsidR="00D60141" w:rsidRDefault="00D60141">
      <w:pPr>
        <w:spacing w:line="326" w:lineRule="exact"/>
        <w:rPr>
          <w:sz w:val="20"/>
          <w:szCs w:val="20"/>
        </w:rPr>
      </w:pPr>
    </w:p>
    <w:p w14:paraId="523B7E32" w14:textId="77777777" w:rsidR="00526D67" w:rsidRPr="00D60141" w:rsidRDefault="00AD3B1A">
      <w:pPr>
        <w:ind w:left="440"/>
        <w:jc w:val="center"/>
        <w:rPr>
          <w:sz w:val="20"/>
          <w:szCs w:val="20"/>
        </w:rPr>
      </w:pPr>
      <w:r w:rsidRPr="00D60141">
        <w:rPr>
          <w:rFonts w:eastAsia="Times New Roman"/>
          <w:bCs/>
          <w:sz w:val="28"/>
          <w:szCs w:val="28"/>
        </w:rPr>
        <w:t>Список</w:t>
      </w:r>
    </w:p>
    <w:p w14:paraId="4F6516BC" w14:textId="77777777" w:rsidR="00526D67" w:rsidRDefault="00AD3B1A">
      <w:pPr>
        <w:spacing w:line="236" w:lineRule="auto"/>
        <w:ind w:left="4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ответственных лиц за проведение регулярного визуального осмотра площадок и</w:t>
      </w:r>
    </w:p>
    <w:p w14:paraId="74260A94" w14:textId="77777777" w:rsidR="00526D67" w:rsidRDefault="00AD3B1A">
      <w:pPr>
        <w:ind w:left="4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оборудования детских игровых и спортивных площадок</w:t>
      </w:r>
    </w:p>
    <w:p w14:paraId="7270B943" w14:textId="77777777" w:rsidR="00526D67" w:rsidRDefault="00526D67">
      <w:pPr>
        <w:spacing w:line="311" w:lineRule="exact"/>
        <w:rPr>
          <w:sz w:val="20"/>
          <w:szCs w:val="20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92"/>
        <w:gridCol w:w="2946"/>
        <w:gridCol w:w="1634"/>
        <w:gridCol w:w="2526"/>
      </w:tblGrid>
      <w:tr w:rsidR="009368ED" w:rsidRPr="00B12206" w14:paraId="634713D0" w14:textId="77777777" w:rsidTr="002B523D">
        <w:trPr>
          <w:jc w:val="center"/>
        </w:trPr>
        <w:tc>
          <w:tcPr>
            <w:tcW w:w="567" w:type="dxa"/>
          </w:tcPr>
          <w:p w14:paraId="698035F3" w14:textId="77777777" w:rsidR="009368ED" w:rsidRPr="002B523D" w:rsidRDefault="009368E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2" w:type="dxa"/>
          </w:tcPr>
          <w:p w14:paraId="76A299CB" w14:textId="77777777" w:rsidR="009368ED" w:rsidRPr="002B523D" w:rsidRDefault="009368E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46" w:type="dxa"/>
          </w:tcPr>
          <w:p w14:paraId="56F2FDE0" w14:textId="77777777" w:rsidR="009368ED" w:rsidRPr="002B523D" w:rsidRDefault="009368E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Перечень оборудования</w:t>
            </w:r>
          </w:p>
        </w:tc>
        <w:tc>
          <w:tcPr>
            <w:tcW w:w="1634" w:type="dxa"/>
          </w:tcPr>
          <w:p w14:paraId="43026167" w14:textId="77777777" w:rsidR="009368ED" w:rsidRPr="002B523D" w:rsidRDefault="009368E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2526" w:type="dxa"/>
          </w:tcPr>
          <w:p w14:paraId="4D5F7CE4" w14:textId="77777777" w:rsidR="009368ED" w:rsidRPr="002B523D" w:rsidRDefault="002B523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Лицо, ответственное за регулярный визуальный осмотр</w:t>
            </w:r>
          </w:p>
        </w:tc>
      </w:tr>
      <w:tr w:rsidR="009368ED" w:rsidRPr="00B12206" w14:paraId="398D1F6F" w14:textId="77777777" w:rsidTr="002B523D">
        <w:trPr>
          <w:jc w:val="center"/>
        </w:trPr>
        <w:tc>
          <w:tcPr>
            <w:tcW w:w="567" w:type="dxa"/>
          </w:tcPr>
          <w:p w14:paraId="38CFFC5D" w14:textId="77777777" w:rsidR="009368ED" w:rsidRPr="002B523D" w:rsidRDefault="009368E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1E11418C" w14:textId="77777777" w:rsidR="009368ED" w:rsidRPr="0001172E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14:paraId="170C4F76" w14:textId="77777777" w:rsidR="009368ED" w:rsidRPr="0001172E" w:rsidRDefault="009368ED" w:rsidP="007059C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4E510CCD" w14:textId="77777777" w:rsidR="009368ED" w:rsidRPr="0001172E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1664F163" w14:textId="77777777" w:rsidR="009368ED" w:rsidRPr="0001172E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368ED" w:rsidRPr="00B12206" w14:paraId="56916C04" w14:textId="77777777" w:rsidTr="002B523D">
        <w:trPr>
          <w:jc w:val="center"/>
        </w:trPr>
        <w:tc>
          <w:tcPr>
            <w:tcW w:w="567" w:type="dxa"/>
          </w:tcPr>
          <w:p w14:paraId="75FBAF33" w14:textId="77777777" w:rsidR="009368ED" w:rsidRPr="002B523D" w:rsidRDefault="009368E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14:paraId="537D3B7A" w14:textId="77777777" w:rsidR="009368ED" w:rsidRPr="0001172E" w:rsidRDefault="009368ED" w:rsidP="00936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14:paraId="065F8C38" w14:textId="77777777" w:rsidR="009368ED" w:rsidRDefault="009368ED" w:rsidP="0070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1A92EC1B" w14:textId="77777777" w:rsidR="009368ED" w:rsidRPr="0001172E" w:rsidRDefault="009368ED" w:rsidP="0070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14:paraId="11787E49" w14:textId="77777777" w:rsidR="009368ED" w:rsidRDefault="009368ED" w:rsidP="002B523D">
            <w:pPr>
              <w:jc w:val="center"/>
              <w:rPr>
                <w:sz w:val="24"/>
                <w:szCs w:val="24"/>
              </w:rPr>
            </w:pPr>
          </w:p>
        </w:tc>
      </w:tr>
      <w:tr w:rsidR="009368ED" w:rsidRPr="00B12206" w14:paraId="06D0D652" w14:textId="77777777" w:rsidTr="002B523D">
        <w:trPr>
          <w:jc w:val="center"/>
        </w:trPr>
        <w:tc>
          <w:tcPr>
            <w:tcW w:w="567" w:type="dxa"/>
          </w:tcPr>
          <w:p w14:paraId="23E9C9D2" w14:textId="77777777" w:rsidR="009368ED" w:rsidRPr="002B523D" w:rsidRDefault="009368E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AF03423" w14:textId="77777777" w:rsidR="009368ED" w:rsidRPr="0001172E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14:paraId="4C0CFB0E" w14:textId="77777777" w:rsidR="009368ED" w:rsidRPr="0001172E" w:rsidRDefault="009368ED" w:rsidP="007059C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90827D9" w14:textId="77777777" w:rsidR="009368ED" w:rsidRPr="0001172E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38ED688E" w14:textId="77777777" w:rsidR="009368ED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4BACD40" w14:textId="77777777" w:rsidR="00526D67" w:rsidRDefault="00526D67" w:rsidP="007059C3">
      <w:pPr>
        <w:rPr>
          <w:sz w:val="20"/>
          <w:szCs w:val="20"/>
        </w:rPr>
      </w:pPr>
    </w:p>
    <w:sectPr w:rsidR="00526D67" w:rsidSect="00A759ED">
      <w:pgSz w:w="11900" w:h="16838"/>
      <w:pgMar w:top="698" w:right="906" w:bottom="1440" w:left="993" w:header="0" w:footer="0" w:gutter="0"/>
      <w:cols w:space="720" w:equalWidth="0">
        <w:col w:w="105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 w15:restartNumberingAfterBreak="0">
    <w:nsid w:val="22B41172"/>
    <w:multiLevelType w:val="hybridMultilevel"/>
    <w:tmpl w:val="50C4FBEE"/>
    <w:lvl w:ilvl="0" w:tplc="3928087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4391C"/>
    <w:multiLevelType w:val="hybridMultilevel"/>
    <w:tmpl w:val="569C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515802">
    <w:abstractNumId w:val="8"/>
  </w:num>
  <w:num w:numId="2" w16cid:durableId="131675932">
    <w:abstractNumId w:val="3"/>
  </w:num>
  <w:num w:numId="3" w16cid:durableId="572086754">
    <w:abstractNumId w:val="0"/>
  </w:num>
  <w:num w:numId="4" w16cid:durableId="282273034">
    <w:abstractNumId w:val="1"/>
  </w:num>
  <w:num w:numId="5" w16cid:durableId="535506710">
    <w:abstractNumId w:val="7"/>
  </w:num>
  <w:num w:numId="6" w16cid:durableId="451092961">
    <w:abstractNumId w:val="11"/>
  </w:num>
  <w:num w:numId="7" w16cid:durableId="562839495">
    <w:abstractNumId w:val="12"/>
  </w:num>
  <w:num w:numId="8" w16cid:durableId="700060047">
    <w:abstractNumId w:val="13"/>
  </w:num>
  <w:num w:numId="9" w16cid:durableId="223294406">
    <w:abstractNumId w:val="14"/>
  </w:num>
  <w:num w:numId="10" w16cid:durableId="212271531">
    <w:abstractNumId w:val="4"/>
  </w:num>
  <w:num w:numId="11" w16cid:durableId="554123481">
    <w:abstractNumId w:val="16"/>
  </w:num>
  <w:num w:numId="12" w16cid:durableId="1052391500">
    <w:abstractNumId w:val="9"/>
  </w:num>
  <w:num w:numId="13" w16cid:durableId="1188447892">
    <w:abstractNumId w:val="6"/>
  </w:num>
  <w:num w:numId="14" w16cid:durableId="327056935">
    <w:abstractNumId w:val="2"/>
  </w:num>
  <w:num w:numId="15" w16cid:durableId="32964644">
    <w:abstractNumId w:val="15"/>
  </w:num>
  <w:num w:numId="16" w16cid:durableId="1256130099">
    <w:abstractNumId w:val="18"/>
  </w:num>
  <w:num w:numId="17" w16cid:durableId="2019963567">
    <w:abstractNumId w:val="19"/>
  </w:num>
  <w:num w:numId="18" w16cid:durableId="231164679">
    <w:abstractNumId w:val="10"/>
  </w:num>
  <w:num w:numId="19" w16cid:durableId="1706832763">
    <w:abstractNumId w:val="5"/>
  </w:num>
  <w:num w:numId="20" w16cid:durableId="41950292">
    <w:abstractNumId w:val="20"/>
  </w:num>
  <w:num w:numId="21" w16cid:durableId="1182011919">
    <w:abstractNumId w:val="17"/>
  </w:num>
  <w:num w:numId="22" w16cid:durableId="876089979">
    <w:abstractNumId w:val="22"/>
  </w:num>
  <w:num w:numId="23" w16cid:durableId="1832285301">
    <w:abstractNumId w:val="23"/>
  </w:num>
  <w:num w:numId="24" w16cid:durableId="9769116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D67"/>
    <w:rsid w:val="0002696C"/>
    <w:rsid w:val="000E634D"/>
    <w:rsid w:val="00103B73"/>
    <w:rsid w:val="001325F8"/>
    <w:rsid w:val="001746AD"/>
    <w:rsid w:val="001C5EAF"/>
    <w:rsid w:val="002B523D"/>
    <w:rsid w:val="00316330"/>
    <w:rsid w:val="003418C9"/>
    <w:rsid w:val="003C5B17"/>
    <w:rsid w:val="003D2A95"/>
    <w:rsid w:val="00465A52"/>
    <w:rsid w:val="004A227F"/>
    <w:rsid w:val="004F4554"/>
    <w:rsid w:val="00526D67"/>
    <w:rsid w:val="00551F82"/>
    <w:rsid w:val="005F62E8"/>
    <w:rsid w:val="006D3C82"/>
    <w:rsid w:val="007059C3"/>
    <w:rsid w:val="00713F71"/>
    <w:rsid w:val="00736721"/>
    <w:rsid w:val="00751A91"/>
    <w:rsid w:val="00815433"/>
    <w:rsid w:val="008846B0"/>
    <w:rsid w:val="00915A66"/>
    <w:rsid w:val="009368ED"/>
    <w:rsid w:val="009C3DA1"/>
    <w:rsid w:val="00A43BC0"/>
    <w:rsid w:val="00A759ED"/>
    <w:rsid w:val="00A90DB4"/>
    <w:rsid w:val="00A92663"/>
    <w:rsid w:val="00AC1351"/>
    <w:rsid w:val="00AD3B1A"/>
    <w:rsid w:val="00AE0F86"/>
    <w:rsid w:val="00B04CFF"/>
    <w:rsid w:val="00BC6DD4"/>
    <w:rsid w:val="00C13A27"/>
    <w:rsid w:val="00C4087F"/>
    <w:rsid w:val="00C5319A"/>
    <w:rsid w:val="00C75624"/>
    <w:rsid w:val="00CD1DC7"/>
    <w:rsid w:val="00D46AE9"/>
    <w:rsid w:val="00D60141"/>
    <w:rsid w:val="00D8661C"/>
    <w:rsid w:val="00DB4A21"/>
    <w:rsid w:val="00E46F88"/>
    <w:rsid w:val="00ED123B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75C6"/>
  <w15:docId w15:val="{DE7806F3-AD76-468A-B767-1298E6CD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customStyle="1" w:styleId="ConsPlusNormal">
    <w:name w:val="ConsPlusNormal"/>
    <w:link w:val="ConsPlusNormal0"/>
    <w:rsid w:val="0031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16330"/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01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141"/>
    <w:rPr>
      <w:rFonts w:ascii="Tahoma" w:hAnsi="Tahoma" w:cs="Tahoma"/>
      <w:sz w:val="16"/>
      <w:szCs w:val="16"/>
    </w:rPr>
  </w:style>
  <w:style w:type="character" w:customStyle="1" w:styleId="263235423e323e35324b34353b353d3835343b4f22353a4142">
    <w:name w:val="Ц26в32е35т42о3eв32о3eе35 в32ы4bд34е35л3bе35н3dи38е35 д34л3bя4f Т22е35к3aс41т42"/>
    <w:uiPriority w:val="99"/>
    <w:rsid w:val="00D60141"/>
    <w:rPr>
      <w:rFonts w:ascii="Times New Roman CYR"/>
    </w:rPr>
  </w:style>
  <w:style w:type="table" w:styleId="a8">
    <w:name w:val="Table Grid"/>
    <w:basedOn w:val="a1"/>
    <w:uiPriority w:val="59"/>
    <w:rsid w:val="00C756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Unresolved Mention"/>
    <w:basedOn w:val="a0"/>
    <w:uiPriority w:val="99"/>
    <w:semiHidden/>
    <w:unhideWhenUsed/>
    <w:rsid w:val="00AC1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2673</Words>
  <Characters>15241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22</cp:revision>
  <cp:lastPrinted>2022-07-27T13:04:00Z</cp:lastPrinted>
  <dcterms:created xsi:type="dcterms:W3CDTF">2021-03-09T11:32:00Z</dcterms:created>
  <dcterms:modified xsi:type="dcterms:W3CDTF">2022-07-28T05:19:00Z</dcterms:modified>
</cp:coreProperties>
</file>