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0E2A87" w:rsidP="00E35E3F">
            <w:pPr>
              <w:jc w:val="both"/>
            </w:pPr>
            <w:r>
              <w:t>к решению</w:t>
            </w:r>
            <w:r w:rsidR="00140808" w:rsidRPr="00140808">
              <w:t xml:space="preserve"> Совета </w:t>
            </w:r>
            <w:proofErr w:type="spellStart"/>
            <w:r w:rsidR="00140808" w:rsidRPr="00140808">
              <w:t>Зассовского</w:t>
            </w:r>
            <w:proofErr w:type="spellEnd"/>
            <w:r w:rsidR="00140808" w:rsidRPr="00140808">
              <w:t xml:space="preserve"> сельского поселения</w:t>
            </w:r>
            <w:r w:rsidR="007E1ACE">
              <w:t xml:space="preserve"> </w:t>
            </w:r>
            <w:proofErr w:type="spellStart"/>
            <w:r w:rsidR="007E1ACE">
              <w:t>Ла</w:t>
            </w:r>
            <w:r w:rsidR="00F50972">
              <w:t>бинского</w:t>
            </w:r>
            <w:proofErr w:type="spellEnd"/>
            <w:r w:rsidR="00F50972">
              <w:t xml:space="preserve"> района от 29.11.2023 г. № 155/65</w:t>
            </w:r>
            <w:r w:rsidR="00140808" w:rsidRPr="00140808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 w:rsidR="00F64EB5">
        <w:rPr>
          <w:sz w:val="28"/>
          <w:szCs w:val="28"/>
        </w:rPr>
        <w:t>кого сельского поселения на 2023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49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76"/>
      </w:tblGrid>
      <w:tr w:rsidR="00082168" w:rsidRPr="005444EA" w:rsidTr="00F31829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7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F31829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vAlign w:val="center"/>
          </w:tcPr>
          <w:p w:rsidR="00082168" w:rsidRPr="00EE4762" w:rsidRDefault="00471D9E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8102,7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vAlign w:val="center"/>
          </w:tcPr>
          <w:p w:rsidR="00082168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</w:tr>
      <w:tr w:rsidR="00082168" w:rsidRPr="005444EA" w:rsidTr="00F31829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49081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vAlign w:val="center"/>
          </w:tcPr>
          <w:p w:rsidR="00082168" w:rsidRPr="005444EA" w:rsidRDefault="0049081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vAlign w:val="center"/>
          </w:tcPr>
          <w:p w:rsidR="00082168" w:rsidRPr="005444EA" w:rsidRDefault="0049081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3541,6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vAlign w:val="center"/>
          </w:tcPr>
          <w:p w:rsidR="00082168" w:rsidRPr="005444EA" w:rsidRDefault="0049081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2831,6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center"/>
          </w:tcPr>
          <w:p w:rsidR="00082168" w:rsidRPr="004A7947" w:rsidRDefault="008D367C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687,5</w:t>
            </w:r>
          </w:p>
        </w:tc>
      </w:tr>
      <w:tr w:rsidR="00F50972" w:rsidRPr="005444EA" w:rsidTr="00F31829">
        <w:tc>
          <w:tcPr>
            <w:tcW w:w="3087" w:type="dxa"/>
          </w:tcPr>
          <w:p w:rsidR="00F50972" w:rsidRDefault="00F50972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1 14 02052 10 0000 440</w:t>
            </w:r>
          </w:p>
        </w:tc>
        <w:tc>
          <w:tcPr>
            <w:tcW w:w="5386" w:type="dxa"/>
            <w:vAlign w:val="center"/>
          </w:tcPr>
          <w:p w:rsidR="00F50972" w:rsidRDefault="00255048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реализации имущества, </w:t>
            </w:r>
            <w:r>
              <w:rPr>
                <w:sz w:val="28"/>
                <w:szCs w:val="28"/>
              </w:rPr>
              <w:lastRenderedPageBreak/>
              <w:t>находя</w:t>
            </w:r>
            <w:r w:rsidR="009B0A18">
              <w:rPr>
                <w:sz w:val="28"/>
                <w:szCs w:val="28"/>
              </w:rPr>
              <w:t xml:space="preserve">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 и автономных учреждений), в части </w:t>
            </w:r>
            <w:proofErr w:type="spellStart"/>
            <w:r w:rsidR="009B0A18">
              <w:rPr>
                <w:sz w:val="28"/>
                <w:szCs w:val="28"/>
              </w:rPr>
              <w:t>реализацции</w:t>
            </w:r>
            <w:proofErr w:type="spellEnd"/>
            <w:r w:rsidR="009B0A18">
              <w:rPr>
                <w:sz w:val="28"/>
                <w:szCs w:val="28"/>
              </w:rPr>
              <w:t xml:space="preserve"> материальных </w:t>
            </w:r>
          </w:p>
        </w:tc>
        <w:tc>
          <w:tcPr>
            <w:tcW w:w="1276" w:type="dxa"/>
            <w:vAlign w:val="center"/>
          </w:tcPr>
          <w:p w:rsidR="00F50972" w:rsidRDefault="00F5097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082168" w:rsidRPr="00EE4762" w:rsidRDefault="00D416CD" w:rsidP="00F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F50972">
              <w:rPr>
                <w:b/>
                <w:sz w:val="28"/>
                <w:szCs w:val="28"/>
              </w:rPr>
              <w:t>540,7</w:t>
            </w:r>
          </w:p>
        </w:tc>
      </w:tr>
      <w:tr w:rsidR="00E35E3F" w:rsidRPr="005444EA" w:rsidTr="00F31829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vAlign w:val="center"/>
          </w:tcPr>
          <w:p w:rsidR="00E35E3F" w:rsidRPr="005444EA" w:rsidRDefault="0063546D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0F29C0" w:rsidRPr="005444EA" w:rsidTr="00F31829">
        <w:trPr>
          <w:trHeight w:val="543"/>
        </w:trPr>
        <w:tc>
          <w:tcPr>
            <w:tcW w:w="3087" w:type="dxa"/>
          </w:tcPr>
          <w:p w:rsidR="000F29C0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2 02 25555 10 0000 150</w:t>
            </w:r>
          </w:p>
        </w:tc>
        <w:tc>
          <w:tcPr>
            <w:tcW w:w="5386" w:type="dxa"/>
            <w:vAlign w:val="center"/>
          </w:tcPr>
          <w:p w:rsidR="000F29C0" w:rsidRPr="00F86187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vAlign w:val="center"/>
          </w:tcPr>
          <w:p w:rsidR="000F29C0" w:rsidRDefault="00F50972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14133,9</w:t>
            </w:r>
          </w:p>
        </w:tc>
      </w:tr>
      <w:tr w:rsidR="00F31829" w:rsidRPr="005444EA" w:rsidTr="00F31829">
        <w:trPr>
          <w:trHeight w:val="683"/>
        </w:trPr>
        <w:tc>
          <w:tcPr>
            <w:tcW w:w="3087" w:type="dxa"/>
          </w:tcPr>
          <w:p w:rsidR="00F31829" w:rsidRPr="000D285A" w:rsidRDefault="00F31829" w:rsidP="00F318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2 02 19999 10 0000 150</w:t>
            </w:r>
          </w:p>
        </w:tc>
        <w:tc>
          <w:tcPr>
            <w:tcW w:w="5386" w:type="dxa"/>
            <w:vAlign w:val="center"/>
          </w:tcPr>
          <w:p w:rsidR="00F31829" w:rsidRPr="000D285A" w:rsidRDefault="00F31829" w:rsidP="00F31829">
            <w:pPr>
              <w:rPr>
                <w:bCs/>
                <w:sz w:val="28"/>
                <w:szCs w:val="28"/>
              </w:rPr>
            </w:pPr>
            <w:r w:rsidRPr="00DD354D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276" w:type="dxa"/>
            <w:vAlign w:val="center"/>
          </w:tcPr>
          <w:p w:rsidR="00F31829" w:rsidRPr="000D285A" w:rsidRDefault="00F31829" w:rsidP="00F318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1700,0</w:t>
            </w:r>
          </w:p>
        </w:tc>
      </w:tr>
      <w:tr w:rsidR="00082168" w:rsidRPr="005444EA" w:rsidTr="00F31829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vAlign w:val="center"/>
          </w:tcPr>
          <w:p w:rsidR="00082168" w:rsidRPr="005444EA" w:rsidRDefault="009B69AF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296,6</w:t>
            </w:r>
          </w:p>
        </w:tc>
      </w:tr>
      <w:tr w:rsidR="00082168" w:rsidRPr="005444EA" w:rsidTr="00F31829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82168" w:rsidRPr="005444EA" w:rsidRDefault="003B3065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31829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AB2B5A" w:rsidRPr="00E21B65" w:rsidRDefault="00AB2B5A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E21B65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   </w:t>
            </w:r>
            <w:r w:rsidR="0049081D">
              <w:rPr>
                <w:sz w:val="28"/>
                <w:szCs w:val="28"/>
              </w:rPr>
              <w:t xml:space="preserve"> </w:t>
            </w:r>
            <w:r w:rsidRPr="00E21B65">
              <w:rPr>
                <w:sz w:val="28"/>
                <w:szCs w:val="28"/>
              </w:rPr>
              <w:t>24,5</w:t>
            </w:r>
          </w:p>
        </w:tc>
      </w:tr>
      <w:tr w:rsidR="001917E5" w:rsidRPr="005444EA" w:rsidTr="00F31829">
        <w:trPr>
          <w:trHeight w:val="351"/>
        </w:trPr>
        <w:tc>
          <w:tcPr>
            <w:tcW w:w="3087" w:type="dxa"/>
          </w:tcPr>
          <w:p w:rsidR="001917E5" w:rsidRPr="00E21B65" w:rsidRDefault="001917E5" w:rsidP="00AB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</w:t>
            </w:r>
            <w:r w:rsidR="005A50F8">
              <w:rPr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1917E5" w:rsidRPr="00E21B65" w:rsidRDefault="001917E5" w:rsidP="00AB2B5A">
            <w:pPr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  <w:bookmarkEnd w:id="0"/>
          </w:p>
        </w:tc>
        <w:tc>
          <w:tcPr>
            <w:tcW w:w="1276" w:type="dxa"/>
          </w:tcPr>
          <w:p w:rsidR="001917E5" w:rsidRPr="00E21B65" w:rsidRDefault="001917E5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</w:t>
            </w:r>
          </w:p>
        </w:tc>
      </w:tr>
      <w:tr w:rsidR="00082168" w:rsidRPr="005444EA" w:rsidTr="00F31829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76" w:type="dxa"/>
            <w:vAlign w:val="center"/>
          </w:tcPr>
          <w:p w:rsidR="00082168" w:rsidRPr="00681E85" w:rsidRDefault="00471D9E" w:rsidP="00952A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30643,4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2A87"/>
    <w:rsid w:val="000E7B7B"/>
    <w:rsid w:val="000F29C0"/>
    <w:rsid w:val="00140808"/>
    <w:rsid w:val="001917E5"/>
    <w:rsid w:val="001D53E5"/>
    <w:rsid w:val="001F4C4C"/>
    <w:rsid w:val="00203743"/>
    <w:rsid w:val="00204095"/>
    <w:rsid w:val="00255048"/>
    <w:rsid w:val="002F6EF7"/>
    <w:rsid w:val="003250D5"/>
    <w:rsid w:val="003B3065"/>
    <w:rsid w:val="004559ED"/>
    <w:rsid w:val="004659DB"/>
    <w:rsid w:val="00471D9E"/>
    <w:rsid w:val="0047282A"/>
    <w:rsid w:val="0049081D"/>
    <w:rsid w:val="005035DE"/>
    <w:rsid w:val="005274BE"/>
    <w:rsid w:val="005A50F8"/>
    <w:rsid w:val="005B3E6C"/>
    <w:rsid w:val="005D4B23"/>
    <w:rsid w:val="0063546D"/>
    <w:rsid w:val="0067512F"/>
    <w:rsid w:val="00681E85"/>
    <w:rsid w:val="006E7C40"/>
    <w:rsid w:val="00702ED8"/>
    <w:rsid w:val="007917B7"/>
    <w:rsid w:val="007B5794"/>
    <w:rsid w:val="007E1ACE"/>
    <w:rsid w:val="00880C4C"/>
    <w:rsid w:val="008D367C"/>
    <w:rsid w:val="00952A0D"/>
    <w:rsid w:val="00987EC6"/>
    <w:rsid w:val="00995C03"/>
    <w:rsid w:val="009B0A18"/>
    <w:rsid w:val="009B69AF"/>
    <w:rsid w:val="00A63331"/>
    <w:rsid w:val="00A76843"/>
    <w:rsid w:val="00A95103"/>
    <w:rsid w:val="00AB2B5A"/>
    <w:rsid w:val="00AB5ECA"/>
    <w:rsid w:val="00AC62EE"/>
    <w:rsid w:val="00B06704"/>
    <w:rsid w:val="00B40C33"/>
    <w:rsid w:val="00B531DB"/>
    <w:rsid w:val="00BE2C11"/>
    <w:rsid w:val="00C069C8"/>
    <w:rsid w:val="00C83A0B"/>
    <w:rsid w:val="00D416CD"/>
    <w:rsid w:val="00DC13CE"/>
    <w:rsid w:val="00E14870"/>
    <w:rsid w:val="00E21B65"/>
    <w:rsid w:val="00E32398"/>
    <w:rsid w:val="00E35E3F"/>
    <w:rsid w:val="00E76E91"/>
    <w:rsid w:val="00F31829"/>
    <w:rsid w:val="00F50972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FBDD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3853F-7205-4814-8AD4-50715ADB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58</cp:revision>
  <cp:lastPrinted>2023-05-25T11:49:00Z</cp:lastPrinted>
  <dcterms:created xsi:type="dcterms:W3CDTF">2020-01-10T05:50:00Z</dcterms:created>
  <dcterms:modified xsi:type="dcterms:W3CDTF">2023-11-30T05:36:00Z</dcterms:modified>
</cp:coreProperties>
</file>